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1F" w:rsidRDefault="009F671F" w:rsidP="00D3597F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9F671F" w:rsidRPr="009F671F" w:rsidRDefault="009F671F" w:rsidP="009F671F">
      <w:pPr>
        <w:spacing w:line="256" w:lineRule="auto"/>
        <w:jc w:val="center"/>
        <w:rPr>
          <w:rFonts w:ascii="Muller Medium" w:eastAsia="Calibri" w:hAnsi="Muller Medium" w:cs="Times New Roman"/>
          <w:b/>
          <w:bCs/>
          <w:sz w:val="28"/>
          <w:szCs w:val="28"/>
        </w:rPr>
      </w:pPr>
      <w:r w:rsidRPr="009F671F">
        <w:rPr>
          <w:rFonts w:ascii="Muller Medium" w:eastAsia="Calibri" w:hAnsi="Muller Medium" w:cs="Times New Roman"/>
          <w:b/>
          <w:bCs/>
          <w:sz w:val="28"/>
          <w:szCs w:val="28"/>
        </w:rPr>
        <w:t>План</w:t>
      </w:r>
      <w:r>
        <w:rPr>
          <w:rFonts w:ascii="Muller Medium" w:eastAsia="Calibri" w:hAnsi="Muller Medium" w:cs="Times New Roman"/>
          <w:b/>
          <w:bCs/>
          <w:sz w:val="28"/>
          <w:szCs w:val="28"/>
        </w:rPr>
        <w:t xml:space="preserve"> </w:t>
      </w:r>
      <w:r w:rsidRPr="009F671F">
        <w:rPr>
          <w:rFonts w:ascii="Muller Medium" w:eastAsia="Calibri" w:hAnsi="Muller Medium" w:cs="Times New Roman"/>
          <w:b/>
          <w:bCs/>
          <w:sz w:val="28"/>
          <w:szCs w:val="28"/>
        </w:rPr>
        <w:t xml:space="preserve"> работы советника руководителя по воспитательной работе и работе с детскими общественными объединениями по месяцам</w:t>
      </w:r>
    </w:p>
    <w:p w:rsidR="00D3597F" w:rsidRPr="00BC6BAC" w:rsidRDefault="009F671F" w:rsidP="009F671F">
      <w:pPr>
        <w:spacing w:line="25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BAC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BC6BAC">
        <w:rPr>
          <w:rFonts w:ascii="Times New Roman" w:eastAsia="Calibri" w:hAnsi="Times New Roman" w:cs="Times New Roman"/>
          <w:sz w:val="24"/>
          <w:szCs w:val="24"/>
        </w:rPr>
        <w:t xml:space="preserve"> месяц</w:t>
      </w:r>
      <w:r w:rsidR="00BC6BAC" w:rsidRPr="00BC6BAC">
        <w:rPr>
          <w:rFonts w:ascii="Times New Roman" w:eastAsia="Calibri" w:hAnsi="Times New Roman" w:cs="Times New Roman"/>
          <w:sz w:val="24"/>
          <w:szCs w:val="24"/>
        </w:rPr>
        <w:t xml:space="preserve"> (сентябрь)</w:t>
      </w:r>
    </w:p>
    <w:p w:rsidR="009F671F" w:rsidRDefault="009F671F" w:rsidP="009F671F">
      <w:pPr>
        <w:pStyle w:val="af7"/>
        <w:numPr>
          <w:ilvl w:val="0"/>
          <w:numId w:val="8"/>
        </w:numPr>
        <w:spacing w:after="120" w:line="256" w:lineRule="auto"/>
        <w:ind w:left="0" w:firstLine="1276"/>
        <w:rPr>
          <w:rFonts w:ascii="Times New Roman" w:hAnsi="Times New Roman" w:cs="Times New Roman"/>
          <w:sz w:val="24"/>
          <w:szCs w:val="24"/>
        </w:rPr>
      </w:pPr>
      <w:r w:rsidRPr="00BC6BAC">
        <w:rPr>
          <w:rFonts w:ascii="Times New Roman" w:hAnsi="Times New Roman" w:cs="Times New Roman"/>
          <w:sz w:val="24"/>
          <w:szCs w:val="24"/>
        </w:rPr>
        <w:t>Административная работа</w:t>
      </w:r>
    </w:p>
    <w:p w:rsidR="00BC6BAC" w:rsidRPr="00BC6BAC" w:rsidRDefault="00BC6BAC" w:rsidP="00BC6BAC">
      <w:pPr>
        <w:pStyle w:val="af7"/>
        <w:spacing w:after="120" w:line="256" w:lineRule="auto"/>
        <w:ind w:left="127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f8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1118"/>
        <w:gridCol w:w="3715"/>
        <w:gridCol w:w="2241"/>
        <w:gridCol w:w="2509"/>
        <w:gridCol w:w="1990"/>
        <w:gridCol w:w="2167"/>
      </w:tblGrid>
      <w:tr w:rsidR="009F671F" w:rsidRPr="009F671F" w:rsidTr="009F671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1F" w:rsidRPr="009F671F" w:rsidRDefault="009F671F" w:rsidP="006C7635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1F" w:rsidRPr="009F671F" w:rsidRDefault="009F671F" w:rsidP="006C7635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1F" w:rsidRPr="009F671F" w:rsidRDefault="009F671F" w:rsidP="006C7635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9F671F" w:rsidRPr="009F671F" w:rsidRDefault="009F671F" w:rsidP="006C7635">
            <w:pPr>
              <w:pStyle w:val="af7"/>
              <w:ind w:left="0"/>
              <w:rPr>
                <w:rFonts w:ascii="Times New Roman" w:hAnsi="Times New Roman" w:cs="Times New Roman"/>
                <w:lang w:val="en-US"/>
              </w:rPr>
            </w:pPr>
            <w:r w:rsidRPr="009F671F">
              <w:rPr>
                <w:rFonts w:ascii="Times New Roman" w:hAnsi="Times New Roman" w:cs="Times New Roman"/>
                <w:lang w:val="en-US"/>
              </w:rPr>
              <w:t>(</w:t>
            </w:r>
            <w:r w:rsidRPr="009F671F">
              <w:rPr>
                <w:rFonts w:ascii="Times New Roman" w:hAnsi="Times New Roman" w:cs="Times New Roman"/>
              </w:rPr>
              <w:t>Что делать?</w:t>
            </w:r>
            <w:r w:rsidRPr="009F671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1F" w:rsidRPr="009F671F" w:rsidRDefault="009F671F" w:rsidP="006C7635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Целевая категория</w:t>
            </w:r>
          </w:p>
          <w:p w:rsidR="009F671F" w:rsidRPr="009F671F" w:rsidRDefault="009F671F" w:rsidP="006C7635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1F" w:rsidRPr="009F671F" w:rsidRDefault="009F671F" w:rsidP="006C7635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Цель деятельности</w:t>
            </w:r>
          </w:p>
          <w:p w:rsidR="009F671F" w:rsidRPr="009F671F" w:rsidRDefault="009F671F" w:rsidP="006C7635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1F" w:rsidRPr="009F671F" w:rsidRDefault="009F671F" w:rsidP="006C7635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Соисполнители</w:t>
            </w:r>
          </w:p>
          <w:p w:rsidR="009F671F" w:rsidRPr="009F671F" w:rsidRDefault="009F671F" w:rsidP="006C7635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1F" w:rsidRPr="009F671F" w:rsidRDefault="009F671F" w:rsidP="006C7635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Отметка о выполнении</w:t>
            </w:r>
          </w:p>
          <w:p w:rsidR="009F671F" w:rsidRPr="009F671F" w:rsidRDefault="009F671F" w:rsidP="006C7635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9F671F" w:rsidRPr="009F671F" w:rsidTr="009F671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1F" w:rsidRPr="009F671F" w:rsidRDefault="009F671F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F" w:rsidRPr="009F671F" w:rsidRDefault="009F671F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30.08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1F" w:rsidRPr="009F671F" w:rsidRDefault="009F671F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Знакомство с педагогическим коллективом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1F" w:rsidRPr="009F671F" w:rsidRDefault="009F671F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1F" w:rsidRPr="009F671F" w:rsidRDefault="009F671F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Установление контакта с педагогами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1F" w:rsidRPr="009F671F" w:rsidRDefault="009F671F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F" w:rsidRPr="009F671F" w:rsidRDefault="009F671F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9F671F" w:rsidRPr="009F671F" w:rsidTr="009F671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1F" w:rsidRPr="009F671F" w:rsidRDefault="009F671F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F" w:rsidRPr="009F671F" w:rsidRDefault="009F671F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30.08-10.09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1F" w:rsidRPr="009F671F" w:rsidRDefault="009F671F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Изучение программы воспитания ОО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1F" w:rsidRPr="009F671F" w:rsidRDefault="009F671F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1F" w:rsidRPr="009F671F" w:rsidRDefault="009F671F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1F" w:rsidRPr="009F671F" w:rsidRDefault="009F671F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F" w:rsidRPr="009F671F" w:rsidRDefault="009F671F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9F671F" w:rsidRPr="009F671F" w:rsidTr="009F671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1F" w:rsidRPr="009F671F" w:rsidRDefault="009F671F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F" w:rsidRPr="009F671F" w:rsidRDefault="009F671F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1F" w:rsidRPr="009F671F" w:rsidRDefault="009F671F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1F" w:rsidRPr="009F671F" w:rsidRDefault="009F671F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1F" w:rsidRPr="009F671F" w:rsidRDefault="009F671F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Изучение системы управления в ОО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1F" w:rsidRPr="009F671F" w:rsidRDefault="009F671F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F" w:rsidRPr="009F671F" w:rsidRDefault="009F671F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9F671F" w:rsidRPr="009F671F" w:rsidTr="009F671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1F" w:rsidRPr="009F671F" w:rsidRDefault="009F671F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F" w:rsidRPr="009F671F" w:rsidRDefault="009F671F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12.09-17.09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1F" w:rsidRPr="009F671F" w:rsidRDefault="009F671F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Участие в рабочей группе по созданию штаба воспитательной работы ОО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1F" w:rsidRPr="009F671F" w:rsidRDefault="009F671F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1F" w:rsidRPr="009F671F" w:rsidRDefault="009F671F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Формирование педагогического актива по вопросам воспитания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1F" w:rsidRPr="009F671F" w:rsidRDefault="009F671F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Администрация</w:t>
            </w:r>
          </w:p>
          <w:p w:rsidR="009F671F" w:rsidRPr="009F671F" w:rsidRDefault="009F671F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F" w:rsidRPr="009F671F" w:rsidRDefault="009F671F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9F671F" w:rsidRPr="009F671F" w:rsidTr="009F671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1F" w:rsidRPr="009F671F" w:rsidRDefault="009F671F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F" w:rsidRPr="009F671F" w:rsidRDefault="009F671F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1F" w:rsidRPr="009F671F" w:rsidRDefault="009F671F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1F" w:rsidRPr="009F671F" w:rsidRDefault="009F671F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1F" w:rsidRPr="009F671F" w:rsidRDefault="009F671F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Знакомство с системой методической работы в ОО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1F" w:rsidRPr="009F671F" w:rsidRDefault="009F671F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Администрация</w:t>
            </w:r>
          </w:p>
          <w:p w:rsidR="009F671F" w:rsidRPr="009F671F" w:rsidRDefault="009F671F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F" w:rsidRPr="009F671F" w:rsidRDefault="009F671F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F671F" w:rsidRPr="009F671F" w:rsidRDefault="009F671F" w:rsidP="009F671F">
      <w:pPr>
        <w:pStyle w:val="af7"/>
        <w:spacing w:after="120"/>
        <w:rPr>
          <w:rFonts w:ascii="Times New Roman" w:hAnsi="Times New Roman" w:cs="Times New Roman"/>
        </w:rPr>
      </w:pPr>
    </w:p>
    <w:p w:rsidR="009F671F" w:rsidRPr="009F671F" w:rsidRDefault="009F671F" w:rsidP="009F671F">
      <w:pPr>
        <w:spacing w:after="120"/>
        <w:ind w:left="1416"/>
        <w:rPr>
          <w:rFonts w:ascii="Times New Roman" w:hAnsi="Times New Roman" w:cs="Times New Roman"/>
        </w:rPr>
      </w:pPr>
      <w:r w:rsidRPr="009F671F">
        <w:rPr>
          <w:rFonts w:ascii="Times New Roman" w:hAnsi="Times New Roman" w:cs="Times New Roman"/>
        </w:rPr>
        <w:t>2. Информационно-просветительская работа</w:t>
      </w:r>
    </w:p>
    <w:tbl>
      <w:tblPr>
        <w:tblStyle w:val="af8"/>
        <w:tblW w:w="0" w:type="auto"/>
        <w:tblInd w:w="720" w:type="dxa"/>
        <w:tblLook w:val="04A0" w:firstRow="1" w:lastRow="0" w:firstColumn="1" w:lastColumn="0" w:noHBand="0" w:noVBand="1"/>
      </w:tblPr>
      <w:tblGrid>
        <w:gridCol w:w="668"/>
        <w:gridCol w:w="1118"/>
        <w:gridCol w:w="3660"/>
        <w:gridCol w:w="2242"/>
        <w:gridCol w:w="2517"/>
        <w:gridCol w:w="2047"/>
        <w:gridCol w:w="2162"/>
      </w:tblGrid>
      <w:tr w:rsidR="009F671F" w:rsidRPr="009F671F" w:rsidTr="009F671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1F" w:rsidRPr="009F671F" w:rsidRDefault="009F671F" w:rsidP="006C7635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1F" w:rsidRPr="009F671F" w:rsidRDefault="009F671F" w:rsidP="006C7635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1F" w:rsidRPr="009F671F" w:rsidRDefault="009F671F" w:rsidP="006C7635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9F671F" w:rsidRPr="009F671F" w:rsidRDefault="009F671F" w:rsidP="006C7635">
            <w:pPr>
              <w:pStyle w:val="af7"/>
              <w:ind w:left="0"/>
              <w:rPr>
                <w:rFonts w:ascii="Times New Roman" w:hAnsi="Times New Roman" w:cs="Times New Roman"/>
                <w:lang w:val="en-US"/>
              </w:rPr>
            </w:pPr>
            <w:r w:rsidRPr="009F671F">
              <w:rPr>
                <w:rFonts w:ascii="Times New Roman" w:hAnsi="Times New Roman" w:cs="Times New Roman"/>
                <w:lang w:val="en-US"/>
              </w:rPr>
              <w:t>(</w:t>
            </w:r>
            <w:r w:rsidRPr="009F671F">
              <w:rPr>
                <w:rFonts w:ascii="Times New Roman" w:hAnsi="Times New Roman" w:cs="Times New Roman"/>
              </w:rPr>
              <w:t>Что делать?</w:t>
            </w:r>
            <w:r w:rsidRPr="009F671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1F" w:rsidRPr="009F671F" w:rsidRDefault="009F671F" w:rsidP="006C7635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Целевая категория</w:t>
            </w:r>
          </w:p>
          <w:p w:rsidR="009F671F" w:rsidRPr="009F671F" w:rsidRDefault="009F671F" w:rsidP="006C7635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1F" w:rsidRPr="009F671F" w:rsidRDefault="009F671F" w:rsidP="006C7635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Цель деятельности</w:t>
            </w:r>
          </w:p>
          <w:p w:rsidR="009F671F" w:rsidRPr="009F671F" w:rsidRDefault="009F671F" w:rsidP="006C7635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1F" w:rsidRPr="009F671F" w:rsidRDefault="009F671F" w:rsidP="006C7635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Соисполнители</w:t>
            </w:r>
          </w:p>
          <w:p w:rsidR="009F671F" w:rsidRPr="009F671F" w:rsidRDefault="009F671F" w:rsidP="006C7635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1F" w:rsidRPr="009F671F" w:rsidRDefault="009F671F" w:rsidP="006C7635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Отметка о выполнении</w:t>
            </w:r>
          </w:p>
          <w:p w:rsidR="009F671F" w:rsidRPr="009F671F" w:rsidRDefault="009F671F" w:rsidP="006C7635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9F671F" w:rsidRPr="009F671F" w:rsidTr="009F671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1F" w:rsidRPr="009F671F" w:rsidRDefault="009F671F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F" w:rsidRPr="009F671F" w:rsidRDefault="009F671F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1F" w:rsidRPr="009F671F" w:rsidRDefault="009F671F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Знакомство с классными руководителями, участие в мероприятиях, проводимых для классных руководителей ОО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1F" w:rsidRPr="009F671F" w:rsidRDefault="009F671F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1F" w:rsidRPr="009F671F" w:rsidRDefault="009F671F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Установление контакта с классными руководителями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1F" w:rsidRPr="009F671F" w:rsidRDefault="009F671F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F" w:rsidRPr="009F671F" w:rsidRDefault="009F671F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9F671F" w:rsidRPr="009F671F" w:rsidTr="009F671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1F" w:rsidRPr="009F671F" w:rsidRDefault="009F671F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F" w:rsidRPr="009F671F" w:rsidRDefault="009F671F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1F" w:rsidRPr="009F671F" w:rsidRDefault="009F671F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Встречи с педагогами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1F" w:rsidRPr="009F671F" w:rsidRDefault="009F671F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1F" w:rsidRPr="009F671F" w:rsidRDefault="009F671F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 xml:space="preserve">Установление контакта, доверительных отношений, изучение образовательных потребностей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1F" w:rsidRPr="009F671F" w:rsidRDefault="009F671F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F" w:rsidRPr="009F671F" w:rsidRDefault="009F671F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9F671F" w:rsidRPr="009F671F" w:rsidTr="009F671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1F" w:rsidRPr="009F671F" w:rsidRDefault="009F671F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F" w:rsidRPr="009F671F" w:rsidRDefault="009F671F" w:rsidP="006C7635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1F" w:rsidRPr="009F671F" w:rsidRDefault="009F671F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Знакомство с детским активом ОО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1F" w:rsidRPr="009F671F" w:rsidRDefault="009F671F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1F" w:rsidRPr="009F671F" w:rsidRDefault="009F671F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Установление контакта, доверительных отношений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1F" w:rsidRPr="009F671F" w:rsidRDefault="009F671F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Администрация, классные руководители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F" w:rsidRPr="009F671F" w:rsidRDefault="009F671F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9F671F" w:rsidRPr="009F671F" w:rsidTr="009F671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1F" w:rsidRPr="009F671F" w:rsidRDefault="009F671F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F" w:rsidRPr="009F671F" w:rsidRDefault="009F671F" w:rsidP="006C7635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1F" w:rsidRPr="009F671F" w:rsidRDefault="009F671F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 xml:space="preserve">Знакомство с родителями </w:t>
            </w:r>
            <w:proofErr w:type="gramStart"/>
            <w:r w:rsidRPr="009F671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F671F">
              <w:rPr>
                <w:rFonts w:ascii="Times New Roman" w:hAnsi="Times New Roman" w:cs="Times New Roman"/>
              </w:rPr>
              <w:t xml:space="preserve"> через родительские собрания, классные комитеты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1F" w:rsidRPr="009F671F" w:rsidRDefault="009F671F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9F671F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1F" w:rsidRPr="009F671F" w:rsidRDefault="009F671F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 xml:space="preserve">Изучение особенностей взаимодействия ОО с родителями обучающихся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1F" w:rsidRPr="009F671F" w:rsidRDefault="009F671F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9F671F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F" w:rsidRPr="009F671F" w:rsidRDefault="009F671F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D3597F" w:rsidRPr="008500AC" w:rsidRDefault="00D3597F" w:rsidP="00D359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43F1" w:rsidRPr="00615CFE" w:rsidRDefault="005E43F1" w:rsidP="008500AC">
      <w:pPr>
        <w:pStyle w:val="af7"/>
        <w:spacing w:after="0" w:line="240" w:lineRule="auto"/>
        <w:ind w:left="0"/>
        <w:rPr>
          <w:rFonts w:ascii="Times New Roman" w:hAnsi="Times New Roman" w:cs="Times New Roman"/>
        </w:rPr>
      </w:pPr>
    </w:p>
    <w:p w:rsidR="005E43F1" w:rsidRDefault="0096326B" w:rsidP="008500A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15CFE">
        <w:rPr>
          <w:rFonts w:ascii="Times New Roman" w:hAnsi="Times New Roman" w:cs="Times New Roman"/>
          <w:b/>
          <w:bCs/>
        </w:rPr>
        <w:t>3. Педагогическая  работа</w:t>
      </w:r>
    </w:p>
    <w:p w:rsidR="00615CFE" w:rsidRPr="00615CFE" w:rsidRDefault="00615CFE" w:rsidP="008500A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f8"/>
        <w:tblW w:w="14414" w:type="dxa"/>
        <w:tblInd w:w="720" w:type="dxa"/>
        <w:tblLook w:val="04A0" w:firstRow="1" w:lastRow="0" w:firstColumn="1" w:lastColumn="0" w:noHBand="0" w:noVBand="1"/>
      </w:tblPr>
      <w:tblGrid>
        <w:gridCol w:w="667"/>
        <w:gridCol w:w="1019"/>
        <w:gridCol w:w="3372"/>
        <w:gridCol w:w="1970"/>
        <w:gridCol w:w="3133"/>
        <w:gridCol w:w="2835"/>
        <w:gridCol w:w="1418"/>
      </w:tblGrid>
      <w:tr w:rsidR="005E43F1" w:rsidRPr="00615CFE" w:rsidTr="00615CFE">
        <w:tc>
          <w:tcPr>
            <w:tcW w:w="667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1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372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  <w:lang w:val="en-US"/>
              </w:rPr>
            </w:pPr>
            <w:r w:rsidRPr="00615CFE">
              <w:rPr>
                <w:rFonts w:ascii="Times New Roman" w:hAnsi="Times New Roman" w:cs="Times New Roman"/>
                <w:lang w:val="en-US"/>
              </w:rPr>
              <w:t>(</w:t>
            </w:r>
            <w:r w:rsidRPr="00615CFE">
              <w:rPr>
                <w:rFonts w:ascii="Times New Roman" w:hAnsi="Times New Roman" w:cs="Times New Roman"/>
              </w:rPr>
              <w:t>Что делать?</w:t>
            </w:r>
            <w:r w:rsidRPr="00615CFE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970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Целевая категория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3133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Цель деятельности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2835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Соисполнители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418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Отметка о выполнении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5E43F1" w:rsidRPr="00615CFE" w:rsidTr="00615CFE">
        <w:tc>
          <w:tcPr>
            <w:tcW w:w="667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1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372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1970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133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Изучение воспитательных ресурсов ОО</w:t>
            </w:r>
          </w:p>
        </w:tc>
        <w:tc>
          <w:tcPr>
            <w:tcW w:w="2835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18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5E43F1" w:rsidRPr="00615CFE" w:rsidTr="00615CFE">
        <w:tc>
          <w:tcPr>
            <w:tcW w:w="667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372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Знакомство с представителями муниципальных общественных детских и юношеских организаций, объединений</w:t>
            </w:r>
          </w:p>
        </w:tc>
        <w:tc>
          <w:tcPr>
            <w:tcW w:w="1970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133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Изучение воспитательных ресурсов </w:t>
            </w:r>
          </w:p>
        </w:tc>
        <w:tc>
          <w:tcPr>
            <w:tcW w:w="2835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Муниципальный координатор</w:t>
            </w:r>
          </w:p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5E43F1" w:rsidRPr="00615CFE" w:rsidTr="00615CFE">
        <w:tc>
          <w:tcPr>
            <w:tcW w:w="667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1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372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Участие в совместных мероприятиях с муниципальными общественными детскими и юношескими организациями, объединениями</w:t>
            </w:r>
          </w:p>
        </w:tc>
        <w:tc>
          <w:tcPr>
            <w:tcW w:w="1970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133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2835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Муниципальный координатор</w:t>
            </w:r>
          </w:p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5E43F1" w:rsidRPr="00615CFE" w:rsidTr="00615CFE">
        <w:tc>
          <w:tcPr>
            <w:tcW w:w="667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101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3372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Проведение Дня знаний</w:t>
            </w:r>
          </w:p>
        </w:tc>
        <w:tc>
          <w:tcPr>
            <w:tcW w:w="1970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133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E43F1" w:rsidRPr="00615CFE" w:rsidRDefault="0096326B" w:rsidP="00415A9B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Администрация, </w:t>
            </w:r>
            <w:proofErr w:type="gramStart"/>
            <w:r w:rsidRPr="00615CFE">
              <w:rPr>
                <w:rFonts w:ascii="Times New Roman" w:hAnsi="Times New Roman" w:cs="Times New Roman"/>
              </w:rPr>
              <w:t>классные</w:t>
            </w:r>
            <w:proofErr w:type="gramEnd"/>
            <w:r w:rsidRPr="00615CFE">
              <w:rPr>
                <w:rFonts w:ascii="Times New Roman" w:hAnsi="Times New Roman" w:cs="Times New Roman"/>
              </w:rPr>
              <w:t xml:space="preserve"> рук</w:t>
            </w:r>
            <w:r w:rsidR="00415A9B">
              <w:rPr>
                <w:rFonts w:ascii="Times New Roman" w:hAnsi="Times New Roman" w:cs="Times New Roman"/>
              </w:rPr>
              <w:t>.</w:t>
            </w:r>
            <w:r w:rsidRPr="00615CFE">
              <w:rPr>
                <w:rFonts w:ascii="Times New Roman" w:hAnsi="Times New Roman" w:cs="Times New Roman"/>
              </w:rPr>
              <w:t>, педагог-орг</w:t>
            </w:r>
            <w:r w:rsidR="00415A9B">
              <w:rPr>
                <w:rFonts w:ascii="Times New Roman" w:hAnsi="Times New Roman" w:cs="Times New Roman"/>
              </w:rPr>
              <w:t>.</w:t>
            </w:r>
            <w:r w:rsidRPr="00615CFE"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418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5E43F1" w:rsidRPr="00615CFE" w:rsidTr="00615CFE">
        <w:tc>
          <w:tcPr>
            <w:tcW w:w="667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1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3372" w:type="dxa"/>
          </w:tcPr>
          <w:p w:rsidR="005E43F1" w:rsidRPr="00615CFE" w:rsidRDefault="0096326B" w:rsidP="008500AC">
            <w:pPr>
              <w:pStyle w:val="af9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День солидарности в борьбе с терроризмом</w:t>
            </w:r>
          </w:p>
        </w:tc>
        <w:tc>
          <w:tcPr>
            <w:tcW w:w="1970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133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Сохранение памяти о погибших в ходе контртеррористических операций Профилактика деструктивных проявлений в молодежной среде</w:t>
            </w:r>
          </w:p>
        </w:tc>
        <w:tc>
          <w:tcPr>
            <w:tcW w:w="2835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418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5E43F1" w:rsidRPr="00615CFE" w:rsidTr="00615CFE">
        <w:tc>
          <w:tcPr>
            <w:tcW w:w="667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1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3372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Международный день распространения грамотности</w:t>
            </w:r>
          </w:p>
        </w:tc>
        <w:tc>
          <w:tcPr>
            <w:tcW w:w="1970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133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2835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детский </w:t>
            </w:r>
            <w:r w:rsidRPr="00615CFE">
              <w:rPr>
                <w:rFonts w:ascii="Times New Roman" w:hAnsi="Times New Roman" w:cs="Times New Roman"/>
              </w:rPr>
              <w:lastRenderedPageBreak/>
              <w:t>актив, родительский актив</w:t>
            </w:r>
          </w:p>
        </w:tc>
        <w:tc>
          <w:tcPr>
            <w:tcW w:w="1418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5E43F1" w:rsidRPr="00615CFE" w:rsidTr="00615CFE">
        <w:tc>
          <w:tcPr>
            <w:tcW w:w="667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01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3372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165 лет со дня рождения русского учёного, писателя Константина Эдуардовича Циолковского (1857-1935)</w:t>
            </w:r>
          </w:p>
        </w:tc>
        <w:tc>
          <w:tcPr>
            <w:tcW w:w="1970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133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выдающихся соотечественников</w:t>
            </w:r>
          </w:p>
        </w:tc>
        <w:tc>
          <w:tcPr>
            <w:tcW w:w="2835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418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E43F1" w:rsidRPr="00615CFE" w:rsidRDefault="005E43F1" w:rsidP="008500AC">
      <w:pPr>
        <w:pStyle w:val="af7"/>
        <w:spacing w:after="0" w:line="240" w:lineRule="auto"/>
        <w:ind w:left="0"/>
        <w:rPr>
          <w:rFonts w:ascii="Times New Roman" w:hAnsi="Times New Roman" w:cs="Times New Roman"/>
        </w:rPr>
      </w:pPr>
    </w:p>
    <w:p w:rsidR="005E43F1" w:rsidRPr="00615CFE" w:rsidRDefault="0096326B" w:rsidP="008500AC">
      <w:pPr>
        <w:pStyle w:val="af7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615CFE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:rsidR="005E43F1" w:rsidRPr="00615CFE" w:rsidRDefault="005E43F1" w:rsidP="008500AC">
      <w:pPr>
        <w:pStyle w:val="af7"/>
        <w:spacing w:after="0" w:line="240" w:lineRule="auto"/>
        <w:ind w:left="0"/>
        <w:rPr>
          <w:rFonts w:ascii="Times New Roman" w:hAnsi="Times New Roman" w:cs="Times New Roman"/>
        </w:rPr>
      </w:pPr>
    </w:p>
    <w:tbl>
      <w:tblPr>
        <w:tblStyle w:val="af8"/>
        <w:tblW w:w="14414" w:type="dxa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565"/>
        <w:gridCol w:w="2522"/>
        <w:gridCol w:w="1946"/>
        <w:gridCol w:w="2053"/>
      </w:tblGrid>
      <w:tr w:rsidR="005E43F1" w:rsidRPr="00615CFE" w:rsidTr="009F671F">
        <w:tc>
          <w:tcPr>
            <w:tcW w:w="67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(Что делать?)</w:t>
            </w:r>
          </w:p>
        </w:tc>
        <w:tc>
          <w:tcPr>
            <w:tcW w:w="2565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Целевая категория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Цель деятельности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Соисполнители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2053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Отметка о выполнении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5E43F1" w:rsidRPr="00615CFE" w:rsidTr="009F671F">
        <w:tc>
          <w:tcPr>
            <w:tcW w:w="67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8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565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2053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500AC" w:rsidRPr="00615CFE" w:rsidRDefault="008500AC" w:rsidP="008500A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E43F1" w:rsidRPr="00615CFE" w:rsidRDefault="0096326B" w:rsidP="008500A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15CFE">
        <w:rPr>
          <w:rFonts w:ascii="Times New Roman" w:hAnsi="Times New Roman" w:cs="Times New Roman"/>
          <w:b/>
          <w:bCs/>
          <w:lang w:val="en-US"/>
        </w:rPr>
        <w:t xml:space="preserve">II </w:t>
      </w:r>
      <w:r w:rsidRPr="00615CFE">
        <w:rPr>
          <w:rFonts w:ascii="Times New Roman" w:hAnsi="Times New Roman" w:cs="Times New Roman"/>
          <w:b/>
          <w:bCs/>
        </w:rPr>
        <w:t>месяц (октябрь)</w:t>
      </w:r>
    </w:p>
    <w:p w:rsidR="005E43F1" w:rsidRPr="00615CFE" w:rsidRDefault="0096326B" w:rsidP="008500AC">
      <w:pPr>
        <w:pStyle w:val="af7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615CFE">
        <w:rPr>
          <w:rFonts w:ascii="Times New Roman" w:hAnsi="Times New Roman" w:cs="Times New Roman"/>
          <w:b/>
          <w:bCs/>
        </w:rPr>
        <w:t>Административная работа</w:t>
      </w:r>
    </w:p>
    <w:p w:rsidR="005E43F1" w:rsidRPr="00615CFE" w:rsidRDefault="005E43F1" w:rsidP="008500AC">
      <w:pPr>
        <w:pStyle w:val="af7"/>
        <w:spacing w:after="0" w:line="240" w:lineRule="auto"/>
        <w:ind w:left="0"/>
        <w:rPr>
          <w:rFonts w:ascii="Times New Roman" w:hAnsi="Times New Roman" w:cs="Times New Roman"/>
        </w:rPr>
      </w:pPr>
    </w:p>
    <w:tbl>
      <w:tblPr>
        <w:tblStyle w:val="af8"/>
        <w:tblW w:w="1441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673"/>
        <w:gridCol w:w="968"/>
        <w:gridCol w:w="3695"/>
        <w:gridCol w:w="2238"/>
        <w:gridCol w:w="3154"/>
        <w:gridCol w:w="1946"/>
        <w:gridCol w:w="1740"/>
      </w:tblGrid>
      <w:tr w:rsidR="005E43F1" w:rsidRPr="00615CFE" w:rsidTr="009F671F">
        <w:tc>
          <w:tcPr>
            <w:tcW w:w="673" w:type="dxa"/>
          </w:tcPr>
          <w:p w:rsidR="005E43F1" w:rsidRPr="00615CFE" w:rsidRDefault="0096326B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8" w:type="dxa"/>
          </w:tcPr>
          <w:p w:rsidR="005E43F1" w:rsidRPr="00615CFE" w:rsidRDefault="0096326B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5" w:type="dxa"/>
          </w:tcPr>
          <w:p w:rsidR="005E43F1" w:rsidRPr="00615CFE" w:rsidRDefault="0096326B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5E43F1" w:rsidRPr="00615CFE" w:rsidRDefault="0096326B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  <w:lang w:val="en-US"/>
              </w:rPr>
              <w:t>(</w:t>
            </w:r>
            <w:r w:rsidRPr="00615CFE">
              <w:rPr>
                <w:rFonts w:ascii="Times New Roman" w:hAnsi="Times New Roman" w:cs="Times New Roman"/>
              </w:rPr>
              <w:t>Что делать?</w:t>
            </w:r>
            <w:r w:rsidRPr="00615CFE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38" w:type="dxa"/>
          </w:tcPr>
          <w:p w:rsidR="005E43F1" w:rsidRPr="00615CFE" w:rsidRDefault="0096326B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Целевая категория</w:t>
            </w:r>
          </w:p>
          <w:p w:rsidR="005E43F1" w:rsidRPr="00615CFE" w:rsidRDefault="0096326B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3154" w:type="dxa"/>
          </w:tcPr>
          <w:p w:rsidR="005E43F1" w:rsidRPr="00615CFE" w:rsidRDefault="0096326B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Цель деятельности</w:t>
            </w:r>
          </w:p>
          <w:p w:rsidR="005E43F1" w:rsidRPr="00615CFE" w:rsidRDefault="0096326B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:rsidR="005E43F1" w:rsidRPr="00615CFE" w:rsidRDefault="0096326B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Соисполнители</w:t>
            </w:r>
          </w:p>
          <w:p w:rsidR="005E43F1" w:rsidRPr="00615CFE" w:rsidRDefault="0096326B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740" w:type="dxa"/>
          </w:tcPr>
          <w:p w:rsidR="005E43F1" w:rsidRPr="00615CFE" w:rsidRDefault="0096326B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Отметка о выполнении</w:t>
            </w:r>
          </w:p>
          <w:p w:rsidR="005E43F1" w:rsidRPr="00615CFE" w:rsidRDefault="0096326B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5E43F1" w:rsidRPr="00615CFE" w:rsidTr="009F671F">
        <w:tc>
          <w:tcPr>
            <w:tcW w:w="673" w:type="dxa"/>
          </w:tcPr>
          <w:p w:rsidR="005E43F1" w:rsidRPr="00615CFE" w:rsidRDefault="0096326B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8" w:type="dxa"/>
          </w:tcPr>
          <w:p w:rsidR="005E43F1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95" w:type="dxa"/>
          </w:tcPr>
          <w:p w:rsidR="005E43F1" w:rsidRPr="00615CFE" w:rsidRDefault="0096326B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38" w:type="dxa"/>
          </w:tcPr>
          <w:p w:rsidR="005E43F1" w:rsidRPr="00615CFE" w:rsidRDefault="0096326B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3154" w:type="dxa"/>
          </w:tcPr>
          <w:p w:rsidR="005E43F1" w:rsidRPr="00615CFE" w:rsidRDefault="0096326B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946" w:type="dxa"/>
          </w:tcPr>
          <w:p w:rsidR="005E43F1" w:rsidRPr="00615CFE" w:rsidRDefault="0096326B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740" w:type="dxa"/>
          </w:tcPr>
          <w:p w:rsidR="005E43F1" w:rsidRPr="00615CFE" w:rsidRDefault="005E43F1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5E43F1" w:rsidRPr="00615CFE" w:rsidTr="009F671F">
        <w:tc>
          <w:tcPr>
            <w:tcW w:w="673" w:type="dxa"/>
          </w:tcPr>
          <w:p w:rsidR="005E43F1" w:rsidRPr="00615CFE" w:rsidRDefault="0096326B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8" w:type="dxa"/>
          </w:tcPr>
          <w:p w:rsidR="005E43F1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695" w:type="dxa"/>
          </w:tcPr>
          <w:p w:rsidR="005E43F1" w:rsidRPr="00615CFE" w:rsidRDefault="0096326B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</w:tcPr>
          <w:p w:rsidR="005E43F1" w:rsidRPr="00615CFE" w:rsidRDefault="0096326B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3154" w:type="dxa"/>
          </w:tcPr>
          <w:p w:rsidR="005E43F1" w:rsidRPr="00615CFE" w:rsidRDefault="0096326B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946" w:type="dxa"/>
          </w:tcPr>
          <w:p w:rsidR="005E43F1" w:rsidRPr="00615CFE" w:rsidRDefault="0096326B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  <w:p w:rsidR="005E43F1" w:rsidRPr="00615CFE" w:rsidRDefault="0096326B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740" w:type="dxa"/>
          </w:tcPr>
          <w:p w:rsidR="005E43F1" w:rsidRPr="00615CFE" w:rsidRDefault="005E43F1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5E43F1" w:rsidRPr="00615CFE" w:rsidTr="009F671F">
        <w:tc>
          <w:tcPr>
            <w:tcW w:w="673" w:type="dxa"/>
          </w:tcPr>
          <w:p w:rsidR="005E43F1" w:rsidRPr="00615CFE" w:rsidRDefault="0096326B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8" w:type="dxa"/>
          </w:tcPr>
          <w:p w:rsidR="005E43F1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95" w:type="dxa"/>
          </w:tcPr>
          <w:p w:rsidR="005E43F1" w:rsidRPr="00615CFE" w:rsidRDefault="0096326B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Участие в планировании работы штаба воспитательной работы ОО</w:t>
            </w:r>
          </w:p>
        </w:tc>
        <w:tc>
          <w:tcPr>
            <w:tcW w:w="2238" w:type="dxa"/>
          </w:tcPr>
          <w:p w:rsidR="005E43F1" w:rsidRPr="00615CFE" w:rsidRDefault="0096326B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3154" w:type="dxa"/>
          </w:tcPr>
          <w:p w:rsidR="005E43F1" w:rsidRPr="00615CFE" w:rsidRDefault="0096326B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Включение в планирование воспитательной работы</w:t>
            </w:r>
          </w:p>
        </w:tc>
        <w:tc>
          <w:tcPr>
            <w:tcW w:w="1946" w:type="dxa"/>
          </w:tcPr>
          <w:p w:rsidR="005E43F1" w:rsidRPr="00615CFE" w:rsidRDefault="0096326B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740" w:type="dxa"/>
          </w:tcPr>
          <w:p w:rsidR="005E43F1" w:rsidRPr="00615CFE" w:rsidRDefault="005E43F1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9F671F">
        <w:tc>
          <w:tcPr>
            <w:tcW w:w="673" w:type="dxa"/>
          </w:tcPr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68" w:type="dxa"/>
          </w:tcPr>
          <w:p w:rsidR="006D0077" w:rsidRPr="00615CFE" w:rsidRDefault="006D0077" w:rsidP="006526CE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95" w:type="dxa"/>
          </w:tcPr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</w:tcPr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3154" w:type="dxa"/>
          </w:tcPr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46" w:type="dxa"/>
          </w:tcPr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740" w:type="dxa"/>
          </w:tcPr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9F671F">
        <w:tc>
          <w:tcPr>
            <w:tcW w:w="673" w:type="dxa"/>
          </w:tcPr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68" w:type="dxa"/>
          </w:tcPr>
          <w:p w:rsidR="006D0077" w:rsidRPr="00615CFE" w:rsidRDefault="006D0077" w:rsidP="006526CE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95" w:type="dxa"/>
          </w:tcPr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38" w:type="dxa"/>
          </w:tcPr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3154" w:type="dxa"/>
          </w:tcPr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Изучение методической системы работы ОО</w:t>
            </w:r>
          </w:p>
        </w:tc>
        <w:tc>
          <w:tcPr>
            <w:tcW w:w="1946" w:type="dxa"/>
          </w:tcPr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740" w:type="dxa"/>
          </w:tcPr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9F671F">
        <w:tc>
          <w:tcPr>
            <w:tcW w:w="673" w:type="dxa"/>
          </w:tcPr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968" w:type="dxa"/>
          </w:tcPr>
          <w:p w:rsidR="006D0077" w:rsidRPr="00615CFE" w:rsidRDefault="006D0077" w:rsidP="006526CE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95" w:type="dxa"/>
          </w:tcPr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Знакомство с социальными партнерами ОО</w:t>
            </w:r>
          </w:p>
        </w:tc>
        <w:tc>
          <w:tcPr>
            <w:tcW w:w="2238" w:type="dxa"/>
          </w:tcPr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154" w:type="dxa"/>
          </w:tcPr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Изучение воспитательных ресурсов социальных институтов, установление контактов </w:t>
            </w:r>
          </w:p>
        </w:tc>
        <w:tc>
          <w:tcPr>
            <w:tcW w:w="1946" w:type="dxa"/>
          </w:tcPr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9F671F">
        <w:tc>
          <w:tcPr>
            <w:tcW w:w="673" w:type="dxa"/>
          </w:tcPr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68" w:type="dxa"/>
          </w:tcPr>
          <w:p w:rsidR="006D0077" w:rsidRPr="00615CFE" w:rsidRDefault="006D0077" w:rsidP="006526CE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95" w:type="dxa"/>
          </w:tcPr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38" w:type="dxa"/>
          </w:tcPr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154" w:type="dxa"/>
          </w:tcPr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6" w:type="dxa"/>
          </w:tcPr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740" w:type="dxa"/>
          </w:tcPr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9F671F">
        <w:tc>
          <w:tcPr>
            <w:tcW w:w="673" w:type="dxa"/>
          </w:tcPr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68" w:type="dxa"/>
          </w:tcPr>
          <w:p w:rsidR="006D0077" w:rsidRPr="00615CFE" w:rsidRDefault="006D0077" w:rsidP="006526CE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95" w:type="dxa"/>
          </w:tcPr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</w:tcPr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Обучающиеся, родители</w:t>
            </w:r>
          </w:p>
        </w:tc>
        <w:tc>
          <w:tcPr>
            <w:tcW w:w="3154" w:type="dxa"/>
          </w:tcPr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946" w:type="dxa"/>
          </w:tcPr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740" w:type="dxa"/>
          </w:tcPr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E43F1" w:rsidRPr="00615CFE" w:rsidRDefault="005E43F1" w:rsidP="008500AC">
      <w:pPr>
        <w:pStyle w:val="af7"/>
        <w:spacing w:after="0" w:line="240" w:lineRule="auto"/>
        <w:ind w:left="0"/>
        <w:rPr>
          <w:rFonts w:ascii="Times New Roman" w:hAnsi="Times New Roman" w:cs="Times New Roman"/>
        </w:rPr>
      </w:pPr>
    </w:p>
    <w:p w:rsidR="005E43F1" w:rsidRPr="00615CFE" w:rsidRDefault="0096326B" w:rsidP="008500A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15CFE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f8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2397"/>
      </w:tblGrid>
      <w:tr w:rsidR="005E43F1" w:rsidRPr="00615CFE" w:rsidTr="009F671F">
        <w:tc>
          <w:tcPr>
            <w:tcW w:w="67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  <w:lang w:val="en-US"/>
              </w:rPr>
              <w:t>(</w:t>
            </w:r>
            <w:r w:rsidRPr="00615CFE">
              <w:rPr>
                <w:rFonts w:ascii="Times New Roman" w:hAnsi="Times New Roman" w:cs="Times New Roman"/>
              </w:rPr>
              <w:t>Что делать?</w:t>
            </w:r>
            <w:r w:rsidRPr="00615CFE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Целевая категория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Цель деятельности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Соисполнители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2397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Отметка о выполнении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5E43F1" w:rsidRPr="00615CFE" w:rsidTr="009F671F">
        <w:tc>
          <w:tcPr>
            <w:tcW w:w="67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5E43F1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Знакомство с родителями </w:t>
            </w:r>
            <w:proofErr w:type="gramStart"/>
            <w:r w:rsidRPr="00615CFE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5CFE">
              <w:rPr>
                <w:rFonts w:ascii="Times New Roman" w:hAnsi="Times New Roman" w:cs="Times New Roman"/>
              </w:rPr>
              <w:t xml:space="preserve"> через родительские собрания, классные комитеты</w:t>
            </w:r>
          </w:p>
        </w:tc>
        <w:tc>
          <w:tcPr>
            <w:tcW w:w="2252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5CFE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30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Знакомство с родителями обучающиеся, изучение работы классных руководителей </w:t>
            </w:r>
          </w:p>
        </w:tc>
        <w:tc>
          <w:tcPr>
            <w:tcW w:w="1856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397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5E43F1" w:rsidRPr="00615CFE" w:rsidTr="009F671F">
        <w:tc>
          <w:tcPr>
            <w:tcW w:w="67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:rsidR="005E43F1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5CFE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30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397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5E43F1" w:rsidRPr="00615CFE" w:rsidTr="009F671F">
        <w:tc>
          <w:tcPr>
            <w:tcW w:w="67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5E43F1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2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Изучение контента в социальных сетях, сайта ОО</w:t>
            </w:r>
          </w:p>
        </w:tc>
        <w:tc>
          <w:tcPr>
            <w:tcW w:w="2252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5CFE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5CFE">
              <w:rPr>
                <w:rFonts w:ascii="Times New Roman" w:hAnsi="Times New Roman" w:cs="Times New Roman"/>
              </w:rPr>
              <w:t xml:space="preserve">  воспитательного контента </w:t>
            </w:r>
          </w:p>
        </w:tc>
        <w:tc>
          <w:tcPr>
            <w:tcW w:w="1856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5E43F1" w:rsidRPr="00615CFE" w:rsidTr="009F671F">
        <w:tc>
          <w:tcPr>
            <w:tcW w:w="67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5E43F1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Знакомство (отбор желающих) со </w:t>
            </w:r>
            <w:proofErr w:type="gramStart"/>
            <w:r w:rsidRPr="00615CFE">
              <w:rPr>
                <w:rFonts w:ascii="Times New Roman" w:hAnsi="Times New Roman" w:cs="Times New Roman"/>
              </w:rPr>
              <w:t>школьной</w:t>
            </w:r>
            <w:proofErr w:type="gramEnd"/>
            <w:r w:rsidRPr="00615CFE">
              <w:rPr>
                <w:rFonts w:ascii="Times New Roman" w:hAnsi="Times New Roman" w:cs="Times New Roman"/>
              </w:rPr>
              <w:t xml:space="preserve"> медиа-службой. </w:t>
            </w:r>
          </w:p>
        </w:tc>
        <w:tc>
          <w:tcPr>
            <w:tcW w:w="2252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5CFE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5CFE">
              <w:rPr>
                <w:rFonts w:ascii="Times New Roman" w:hAnsi="Times New Roman" w:cs="Times New Roman"/>
              </w:rPr>
              <w:t xml:space="preserve">  воспитательного контента </w:t>
            </w:r>
          </w:p>
        </w:tc>
        <w:tc>
          <w:tcPr>
            <w:tcW w:w="1856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E43F1" w:rsidRDefault="005E43F1" w:rsidP="008500AC">
      <w:pPr>
        <w:pStyle w:val="af7"/>
        <w:spacing w:after="0" w:line="240" w:lineRule="auto"/>
        <w:ind w:left="0"/>
        <w:rPr>
          <w:rFonts w:ascii="Times New Roman" w:hAnsi="Times New Roman" w:cs="Times New Roman"/>
        </w:rPr>
      </w:pPr>
    </w:p>
    <w:p w:rsidR="00415A9B" w:rsidRDefault="00415A9B" w:rsidP="008500AC">
      <w:pPr>
        <w:pStyle w:val="af7"/>
        <w:spacing w:after="0" w:line="240" w:lineRule="auto"/>
        <w:ind w:left="0"/>
        <w:rPr>
          <w:rFonts w:ascii="Times New Roman" w:hAnsi="Times New Roman" w:cs="Times New Roman"/>
        </w:rPr>
      </w:pPr>
    </w:p>
    <w:p w:rsidR="00415A9B" w:rsidRPr="00615CFE" w:rsidRDefault="00415A9B" w:rsidP="008500AC">
      <w:pPr>
        <w:pStyle w:val="af7"/>
        <w:spacing w:after="0" w:line="240" w:lineRule="auto"/>
        <w:ind w:left="0"/>
        <w:rPr>
          <w:rFonts w:ascii="Times New Roman" w:hAnsi="Times New Roman" w:cs="Times New Roman"/>
        </w:rPr>
      </w:pPr>
    </w:p>
    <w:p w:rsidR="00615CFE" w:rsidRDefault="00615CFE" w:rsidP="008500A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E43F1" w:rsidRDefault="0096326B" w:rsidP="008500A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15CFE">
        <w:rPr>
          <w:rFonts w:ascii="Times New Roman" w:hAnsi="Times New Roman" w:cs="Times New Roman"/>
          <w:b/>
          <w:bCs/>
        </w:rPr>
        <w:t>3. Педагогическая  работа</w:t>
      </w:r>
    </w:p>
    <w:p w:rsidR="00615CFE" w:rsidRPr="00615CFE" w:rsidRDefault="00615CFE" w:rsidP="008500A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f8"/>
        <w:tblW w:w="14252" w:type="dxa"/>
        <w:tblInd w:w="720" w:type="dxa"/>
        <w:tblLook w:val="04A0" w:firstRow="1" w:lastRow="0" w:firstColumn="1" w:lastColumn="0" w:noHBand="0" w:noVBand="1"/>
      </w:tblPr>
      <w:tblGrid>
        <w:gridCol w:w="679"/>
        <w:gridCol w:w="1019"/>
        <w:gridCol w:w="2553"/>
        <w:gridCol w:w="1970"/>
        <w:gridCol w:w="3090"/>
        <w:gridCol w:w="3118"/>
        <w:gridCol w:w="1823"/>
      </w:tblGrid>
      <w:tr w:rsidR="005E43F1" w:rsidRPr="00615CFE" w:rsidTr="006526CE">
        <w:tc>
          <w:tcPr>
            <w:tcW w:w="67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01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53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  <w:lang w:val="en-US"/>
              </w:rPr>
              <w:t>(</w:t>
            </w:r>
            <w:r w:rsidRPr="00615CFE">
              <w:rPr>
                <w:rFonts w:ascii="Times New Roman" w:hAnsi="Times New Roman" w:cs="Times New Roman"/>
              </w:rPr>
              <w:t>Что делать?</w:t>
            </w:r>
            <w:r w:rsidRPr="00615CFE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970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Целевая категория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3090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Цель деятельности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3118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Соисполнители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Отметка о выполнении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5E43F1" w:rsidRPr="00615CFE" w:rsidTr="006526CE">
        <w:tc>
          <w:tcPr>
            <w:tcW w:w="67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19" w:type="dxa"/>
          </w:tcPr>
          <w:p w:rsidR="005E43F1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2553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Знакомство с детьми группы риска</w:t>
            </w:r>
          </w:p>
        </w:tc>
        <w:tc>
          <w:tcPr>
            <w:tcW w:w="1970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090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Установление контакта, изучение системы воспитательной работы</w:t>
            </w:r>
          </w:p>
        </w:tc>
        <w:tc>
          <w:tcPr>
            <w:tcW w:w="3118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5E43F1" w:rsidRPr="00615CFE" w:rsidTr="006526CE">
        <w:tc>
          <w:tcPr>
            <w:tcW w:w="67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5E43F1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2553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Знакомство с детьми, находящимися в трудной жизненной ситуации</w:t>
            </w:r>
          </w:p>
        </w:tc>
        <w:tc>
          <w:tcPr>
            <w:tcW w:w="1970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090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Установление контакта, изучение социальных условий</w:t>
            </w:r>
          </w:p>
        </w:tc>
        <w:tc>
          <w:tcPr>
            <w:tcW w:w="3118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5E43F1" w:rsidRPr="00615CFE" w:rsidTr="006526CE">
        <w:tc>
          <w:tcPr>
            <w:tcW w:w="67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19" w:type="dxa"/>
          </w:tcPr>
          <w:p w:rsidR="005E43F1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2553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Планирование и организация работы детского актива ОО</w:t>
            </w:r>
          </w:p>
        </w:tc>
        <w:tc>
          <w:tcPr>
            <w:tcW w:w="1970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3090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3118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5E43F1" w:rsidRPr="00615CFE" w:rsidTr="006526CE">
        <w:tc>
          <w:tcPr>
            <w:tcW w:w="67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</w:tcPr>
          <w:p w:rsidR="005E43F1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2553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1970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090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3118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5E43F1" w:rsidRPr="00615CFE" w:rsidTr="006526CE">
        <w:tc>
          <w:tcPr>
            <w:tcW w:w="67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19" w:type="dxa"/>
          </w:tcPr>
          <w:p w:rsidR="005E43F1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2553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Совместная организация мероприятия ДЕД</w:t>
            </w:r>
          </w:p>
        </w:tc>
        <w:tc>
          <w:tcPr>
            <w:tcW w:w="1970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090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3118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6526CE">
        <w:tc>
          <w:tcPr>
            <w:tcW w:w="679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19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255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615CFE">
              <w:rPr>
                <w:rFonts w:ascii="Times New Roman" w:hAnsi="Times New Roman" w:cs="Times New Roman"/>
              </w:rPr>
              <w:t>Совместная подготовка к участию обучающихся в конкурсах</w:t>
            </w:r>
            <w:proofErr w:type="gramEnd"/>
          </w:p>
        </w:tc>
        <w:tc>
          <w:tcPr>
            <w:tcW w:w="1970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090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3118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6526CE">
        <w:tc>
          <w:tcPr>
            <w:tcW w:w="679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19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255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Подготовка и проведение классных мероприятий</w:t>
            </w:r>
          </w:p>
        </w:tc>
        <w:tc>
          <w:tcPr>
            <w:tcW w:w="1970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090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Установление контакта с обучающимися, педагогами</w:t>
            </w:r>
          </w:p>
        </w:tc>
        <w:tc>
          <w:tcPr>
            <w:tcW w:w="3118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5E43F1" w:rsidRPr="00615CFE" w:rsidTr="006526CE">
        <w:tc>
          <w:tcPr>
            <w:tcW w:w="67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1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2553" w:type="dxa"/>
          </w:tcPr>
          <w:p w:rsidR="005E43F1" w:rsidRPr="00615CFE" w:rsidRDefault="0096326B" w:rsidP="008500AC">
            <w:pPr>
              <w:pStyle w:val="af9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Международный день пожилых людей</w:t>
            </w:r>
          </w:p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090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Поддержка пожилых людей</w:t>
            </w:r>
          </w:p>
        </w:tc>
        <w:tc>
          <w:tcPr>
            <w:tcW w:w="3118" w:type="dxa"/>
          </w:tcPr>
          <w:p w:rsidR="005E43F1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Администрация, </w:t>
            </w:r>
            <w:proofErr w:type="gramStart"/>
            <w:r w:rsidRPr="00615CFE">
              <w:rPr>
                <w:rFonts w:ascii="Times New Roman" w:hAnsi="Times New Roman" w:cs="Times New Roman"/>
              </w:rPr>
              <w:t>классные</w:t>
            </w:r>
            <w:proofErr w:type="gramEnd"/>
            <w:r w:rsidRPr="00615CFE">
              <w:rPr>
                <w:rFonts w:ascii="Times New Roman" w:hAnsi="Times New Roman" w:cs="Times New Roman"/>
              </w:rPr>
              <w:t xml:space="preserve"> рук</w:t>
            </w:r>
            <w:r>
              <w:rPr>
                <w:rFonts w:ascii="Times New Roman" w:hAnsi="Times New Roman" w:cs="Times New Roman"/>
              </w:rPr>
              <w:t>.</w:t>
            </w:r>
            <w:r w:rsidRPr="00615CFE">
              <w:rPr>
                <w:rFonts w:ascii="Times New Roman" w:hAnsi="Times New Roman" w:cs="Times New Roman"/>
              </w:rPr>
              <w:t>, педагог-орг</w:t>
            </w:r>
            <w:r>
              <w:rPr>
                <w:rFonts w:ascii="Times New Roman" w:hAnsi="Times New Roman" w:cs="Times New Roman"/>
              </w:rPr>
              <w:t>.</w:t>
            </w:r>
            <w:r w:rsidRPr="00615CFE"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823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5E43F1" w:rsidRPr="00615CFE" w:rsidTr="006526CE">
        <w:tc>
          <w:tcPr>
            <w:tcW w:w="67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1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2553" w:type="dxa"/>
          </w:tcPr>
          <w:p w:rsidR="005E43F1" w:rsidRPr="00615CFE" w:rsidRDefault="0096326B" w:rsidP="008500AC">
            <w:pPr>
              <w:pStyle w:val="af9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Международный день музыки</w:t>
            </w:r>
          </w:p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090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Художественно-эстетическое развитие </w:t>
            </w:r>
            <w:proofErr w:type="gramStart"/>
            <w:r w:rsidRPr="00615CFE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3118" w:type="dxa"/>
          </w:tcPr>
          <w:p w:rsidR="005E43F1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Администрация, </w:t>
            </w:r>
            <w:proofErr w:type="gramStart"/>
            <w:r w:rsidRPr="00615CFE">
              <w:rPr>
                <w:rFonts w:ascii="Times New Roman" w:hAnsi="Times New Roman" w:cs="Times New Roman"/>
              </w:rPr>
              <w:t>классные</w:t>
            </w:r>
            <w:proofErr w:type="gramEnd"/>
            <w:r w:rsidRPr="00615CFE">
              <w:rPr>
                <w:rFonts w:ascii="Times New Roman" w:hAnsi="Times New Roman" w:cs="Times New Roman"/>
              </w:rPr>
              <w:t xml:space="preserve"> рук</w:t>
            </w:r>
            <w:r>
              <w:rPr>
                <w:rFonts w:ascii="Times New Roman" w:hAnsi="Times New Roman" w:cs="Times New Roman"/>
              </w:rPr>
              <w:t>.</w:t>
            </w:r>
            <w:r w:rsidRPr="00615CFE">
              <w:rPr>
                <w:rFonts w:ascii="Times New Roman" w:hAnsi="Times New Roman" w:cs="Times New Roman"/>
              </w:rPr>
              <w:t>, педагог-орг</w:t>
            </w:r>
            <w:r>
              <w:rPr>
                <w:rFonts w:ascii="Times New Roman" w:hAnsi="Times New Roman" w:cs="Times New Roman"/>
              </w:rPr>
              <w:t>.</w:t>
            </w:r>
            <w:r w:rsidRPr="00615CFE"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823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5E43F1" w:rsidRPr="00615CFE" w:rsidTr="006526CE">
        <w:tc>
          <w:tcPr>
            <w:tcW w:w="67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01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2553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День учителя</w:t>
            </w:r>
          </w:p>
        </w:tc>
        <w:tc>
          <w:tcPr>
            <w:tcW w:w="1970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090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3118" w:type="dxa"/>
          </w:tcPr>
          <w:p w:rsidR="005E43F1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Администрация, </w:t>
            </w:r>
            <w:proofErr w:type="gramStart"/>
            <w:r w:rsidRPr="00615CFE">
              <w:rPr>
                <w:rFonts w:ascii="Times New Roman" w:hAnsi="Times New Roman" w:cs="Times New Roman"/>
              </w:rPr>
              <w:t>классные</w:t>
            </w:r>
            <w:proofErr w:type="gramEnd"/>
            <w:r w:rsidRPr="00615CFE">
              <w:rPr>
                <w:rFonts w:ascii="Times New Roman" w:hAnsi="Times New Roman" w:cs="Times New Roman"/>
              </w:rPr>
              <w:t xml:space="preserve"> рук</w:t>
            </w:r>
            <w:r>
              <w:rPr>
                <w:rFonts w:ascii="Times New Roman" w:hAnsi="Times New Roman" w:cs="Times New Roman"/>
              </w:rPr>
              <w:t>.</w:t>
            </w:r>
            <w:r w:rsidRPr="00615CFE">
              <w:rPr>
                <w:rFonts w:ascii="Times New Roman" w:hAnsi="Times New Roman" w:cs="Times New Roman"/>
              </w:rPr>
              <w:t>, педагог-орг</w:t>
            </w:r>
            <w:r>
              <w:rPr>
                <w:rFonts w:ascii="Times New Roman" w:hAnsi="Times New Roman" w:cs="Times New Roman"/>
              </w:rPr>
              <w:t>.</w:t>
            </w:r>
            <w:r w:rsidRPr="00615CFE"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823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5E43F1" w:rsidRPr="00615CFE" w:rsidTr="006526CE">
        <w:tc>
          <w:tcPr>
            <w:tcW w:w="67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1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2553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День отца в России </w:t>
            </w:r>
          </w:p>
        </w:tc>
        <w:tc>
          <w:tcPr>
            <w:tcW w:w="1970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090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3118" w:type="dxa"/>
          </w:tcPr>
          <w:p w:rsidR="005E43F1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Администрация, </w:t>
            </w:r>
            <w:proofErr w:type="gramStart"/>
            <w:r w:rsidRPr="00615CFE">
              <w:rPr>
                <w:rFonts w:ascii="Times New Roman" w:hAnsi="Times New Roman" w:cs="Times New Roman"/>
              </w:rPr>
              <w:t>классные</w:t>
            </w:r>
            <w:proofErr w:type="gramEnd"/>
            <w:r w:rsidRPr="00615CFE">
              <w:rPr>
                <w:rFonts w:ascii="Times New Roman" w:hAnsi="Times New Roman" w:cs="Times New Roman"/>
              </w:rPr>
              <w:t xml:space="preserve"> рук</w:t>
            </w:r>
            <w:r>
              <w:rPr>
                <w:rFonts w:ascii="Times New Roman" w:hAnsi="Times New Roman" w:cs="Times New Roman"/>
              </w:rPr>
              <w:t>.</w:t>
            </w:r>
            <w:r w:rsidRPr="00615CFE">
              <w:rPr>
                <w:rFonts w:ascii="Times New Roman" w:hAnsi="Times New Roman" w:cs="Times New Roman"/>
              </w:rPr>
              <w:t>, педагог-орг</w:t>
            </w:r>
            <w:r>
              <w:rPr>
                <w:rFonts w:ascii="Times New Roman" w:hAnsi="Times New Roman" w:cs="Times New Roman"/>
              </w:rPr>
              <w:t>.</w:t>
            </w:r>
            <w:r w:rsidRPr="00615CFE">
              <w:rPr>
                <w:rFonts w:ascii="Times New Roman" w:hAnsi="Times New Roman" w:cs="Times New Roman"/>
              </w:rPr>
              <w:t>, детский актив, родительский актив</w:t>
            </w:r>
            <w:r w:rsidR="0096326B" w:rsidRPr="00615CFE">
              <w:rPr>
                <w:rFonts w:ascii="Times New Roman" w:hAnsi="Times New Roman" w:cs="Times New Roman"/>
              </w:rPr>
              <w:t>, родительский актив</w:t>
            </w:r>
          </w:p>
        </w:tc>
        <w:tc>
          <w:tcPr>
            <w:tcW w:w="1823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5E43F1" w:rsidRPr="00615CFE" w:rsidTr="006526CE">
        <w:tc>
          <w:tcPr>
            <w:tcW w:w="67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01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2553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Международный день школьных библиотек</w:t>
            </w:r>
          </w:p>
        </w:tc>
        <w:tc>
          <w:tcPr>
            <w:tcW w:w="1970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090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Формирование представления о библиотеке как центре личностного развития</w:t>
            </w:r>
          </w:p>
        </w:tc>
        <w:tc>
          <w:tcPr>
            <w:tcW w:w="3118" w:type="dxa"/>
          </w:tcPr>
          <w:p w:rsidR="005E43F1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Администрация, </w:t>
            </w:r>
            <w:proofErr w:type="gramStart"/>
            <w:r w:rsidRPr="00615CFE">
              <w:rPr>
                <w:rFonts w:ascii="Times New Roman" w:hAnsi="Times New Roman" w:cs="Times New Roman"/>
              </w:rPr>
              <w:t>классные</w:t>
            </w:r>
            <w:proofErr w:type="gramEnd"/>
            <w:r w:rsidRPr="00615CFE">
              <w:rPr>
                <w:rFonts w:ascii="Times New Roman" w:hAnsi="Times New Roman" w:cs="Times New Roman"/>
              </w:rPr>
              <w:t xml:space="preserve"> рук</w:t>
            </w:r>
            <w:r>
              <w:rPr>
                <w:rFonts w:ascii="Times New Roman" w:hAnsi="Times New Roman" w:cs="Times New Roman"/>
              </w:rPr>
              <w:t>.</w:t>
            </w:r>
            <w:r w:rsidRPr="00615CFE">
              <w:rPr>
                <w:rFonts w:ascii="Times New Roman" w:hAnsi="Times New Roman" w:cs="Times New Roman"/>
              </w:rPr>
              <w:t>, педагог-орг</w:t>
            </w:r>
            <w:r>
              <w:rPr>
                <w:rFonts w:ascii="Times New Roman" w:hAnsi="Times New Roman" w:cs="Times New Roman"/>
              </w:rPr>
              <w:t>.</w:t>
            </w:r>
            <w:r w:rsidRPr="00615CFE"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823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E43F1" w:rsidRPr="00615CFE" w:rsidRDefault="005E43F1" w:rsidP="008500AC">
      <w:pPr>
        <w:pStyle w:val="af7"/>
        <w:spacing w:after="0" w:line="240" w:lineRule="auto"/>
        <w:ind w:left="0"/>
        <w:rPr>
          <w:rFonts w:ascii="Times New Roman" w:hAnsi="Times New Roman" w:cs="Times New Roman"/>
        </w:rPr>
      </w:pPr>
    </w:p>
    <w:p w:rsidR="005E43F1" w:rsidRPr="00615CFE" w:rsidRDefault="0096326B" w:rsidP="008500AC">
      <w:pPr>
        <w:pStyle w:val="af7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615CFE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:rsidR="005E43F1" w:rsidRPr="00615CFE" w:rsidRDefault="005E43F1" w:rsidP="008500AC">
      <w:pPr>
        <w:pStyle w:val="af7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</w:p>
    <w:tbl>
      <w:tblPr>
        <w:tblStyle w:val="af8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2247"/>
      </w:tblGrid>
      <w:tr w:rsidR="005E43F1" w:rsidRPr="00615CFE" w:rsidTr="009F671F">
        <w:tc>
          <w:tcPr>
            <w:tcW w:w="67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  <w:lang w:val="en-US"/>
              </w:rPr>
              <w:t>(</w:t>
            </w:r>
            <w:r w:rsidRPr="00615CFE">
              <w:rPr>
                <w:rFonts w:ascii="Times New Roman" w:hAnsi="Times New Roman" w:cs="Times New Roman"/>
              </w:rPr>
              <w:t>Что делать?</w:t>
            </w:r>
            <w:r w:rsidRPr="00615CFE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Целевая категория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Цель деятельности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Соисполнители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2247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Отметка о выполнении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5E43F1" w:rsidRPr="00615CFE" w:rsidTr="009F671F">
        <w:tc>
          <w:tcPr>
            <w:tcW w:w="67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:rsidR="005E43F1" w:rsidRPr="00615CFE" w:rsidRDefault="005F7F28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В течение</w:t>
            </w:r>
            <w:r w:rsidR="006D0077"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8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2247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E43F1" w:rsidRPr="00615CFE" w:rsidRDefault="005E43F1" w:rsidP="008500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E43F1" w:rsidRPr="00615CFE" w:rsidRDefault="0096326B" w:rsidP="008500A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15CFE">
        <w:rPr>
          <w:rFonts w:ascii="Times New Roman" w:hAnsi="Times New Roman" w:cs="Times New Roman"/>
          <w:b/>
          <w:bCs/>
          <w:lang w:val="en-US"/>
        </w:rPr>
        <w:t xml:space="preserve">III </w:t>
      </w:r>
      <w:r w:rsidRPr="00615CFE">
        <w:rPr>
          <w:rFonts w:ascii="Times New Roman" w:hAnsi="Times New Roman" w:cs="Times New Roman"/>
          <w:b/>
          <w:bCs/>
        </w:rPr>
        <w:t>месяц (ноябрь)</w:t>
      </w:r>
    </w:p>
    <w:p w:rsidR="005E43F1" w:rsidRPr="00615CFE" w:rsidRDefault="0096326B" w:rsidP="008500A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15CFE">
        <w:rPr>
          <w:rFonts w:ascii="Times New Roman" w:hAnsi="Times New Roman" w:cs="Times New Roman"/>
          <w:b/>
          <w:bCs/>
          <w:lang w:val="en-US"/>
        </w:rPr>
        <w:t>1</w:t>
      </w:r>
      <w:r w:rsidRPr="00615CFE">
        <w:rPr>
          <w:rFonts w:ascii="Times New Roman" w:hAnsi="Times New Roman" w:cs="Times New Roman"/>
          <w:b/>
          <w:bCs/>
        </w:rPr>
        <w:t>.Административная работа</w:t>
      </w:r>
    </w:p>
    <w:p w:rsidR="005E43F1" w:rsidRPr="00615CFE" w:rsidRDefault="005E43F1" w:rsidP="008500AC">
      <w:pPr>
        <w:pStyle w:val="af7"/>
        <w:spacing w:after="0" w:line="240" w:lineRule="auto"/>
        <w:ind w:left="0"/>
        <w:rPr>
          <w:rFonts w:ascii="Times New Roman" w:hAnsi="Times New Roman" w:cs="Times New Roman"/>
        </w:rPr>
      </w:pPr>
    </w:p>
    <w:tbl>
      <w:tblPr>
        <w:tblStyle w:val="af8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2255"/>
      </w:tblGrid>
      <w:tr w:rsidR="005E43F1" w:rsidRPr="00615CFE" w:rsidTr="009F671F">
        <w:tc>
          <w:tcPr>
            <w:tcW w:w="680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  <w:lang w:val="en-US"/>
              </w:rPr>
              <w:t>(</w:t>
            </w:r>
            <w:r w:rsidRPr="00615CFE">
              <w:rPr>
                <w:rFonts w:ascii="Times New Roman" w:hAnsi="Times New Roman" w:cs="Times New Roman"/>
              </w:rPr>
              <w:t>Что делать?</w:t>
            </w:r>
            <w:r w:rsidRPr="00615CFE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Целевая категория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8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Цель деятельности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Соисполнители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2255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Отметка о выполнении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5E43F1" w:rsidRPr="00615CFE" w:rsidTr="009F671F">
        <w:tc>
          <w:tcPr>
            <w:tcW w:w="680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5E43F1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41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Изучение планов работы классных руководителей</w:t>
            </w:r>
          </w:p>
        </w:tc>
        <w:tc>
          <w:tcPr>
            <w:tcW w:w="2246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255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9F671F">
        <w:tc>
          <w:tcPr>
            <w:tcW w:w="680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41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255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9F671F">
        <w:tc>
          <w:tcPr>
            <w:tcW w:w="680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41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255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9F671F">
        <w:tc>
          <w:tcPr>
            <w:tcW w:w="680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41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Изучение делопроизводства, системы управления</w:t>
            </w:r>
          </w:p>
        </w:tc>
        <w:tc>
          <w:tcPr>
            <w:tcW w:w="185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9F671F">
        <w:tc>
          <w:tcPr>
            <w:tcW w:w="680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41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Включение родителей обучающихся в формирование образовательных запросов, реализацию воспитательной </w:t>
            </w:r>
            <w:r w:rsidRPr="00615CFE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185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9F671F">
        <w:tc>
          <w:tcPr>
            <w:tcW w:w="680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976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41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Изучение рабочих программ внеурочной деятельности</w:t>
            </w:r>
          </w:p>
        </w:tc>
        <w:tc>
          <w:tcPr>
            <w:tcW w:w="224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9F671F">
        <w:tc>
          <w:tcPr>
            <w:tcW w:w="680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41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5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E43F1" w:rsidRPr="00615CFE" w:rsidRDefault="005E43F1" w:rsidP="008500AC">
      <w:pPr>
        <w:pStyle w:val="af7"/>
        <w:spacing w:after="0" w:line="240" w:lineRule="auto"/>
        <w:ind w:left="0"/>
        <w:rPr>
          <w:rFonts w:ascii="Times New Roman" w:hAnsi="Times New Roman" w:cs="Times New Roman"/>
        </w:rPr>
      </w:pPr>
    </w:p>
    <w:p w:rsidR="005E43F1" w:rsidRPr="00615CFE" w:rsidRDefault="0096326B" w:rsidP="008500A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15CFE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p w:rsidR="006526CE" w:rsidRPr="00615CFE" w:rsidRDefault="006526CE" w:rsidP="008500A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f8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1019"/>
        <w:gridCol w:w="3724"/>
        <w:gridCol w:w="1970"/>
        <w:gridCol w:w="2911"/>
        <w:gridCol w:w="1856"/>
        <w:gridCol w:w="2113"/>
      </w:tblGrid>
      <w:tr w:rsidR="005E43F1" w:rsidRPr="00615CFE" w:rsidTr="009F671F">
        <w:tc>
          <w:tcPr>
            <w:tcW w:w="67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1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  <w:lang w:val="en-US"/>
              </w:rPr>
              <w:t>(</w:t>
            </w:r>
            <w:r w:rsidRPr="00615CFE">
              <w:rPr>
                <w:rFonts w:ascii="Times New Roman" w:hAnsi="Times New Roman" w:cs="Times New Roman"/>
              </w:rPr>
              <w:t>Что делать?</w:t>
            </w:r>
            <w:r w:rsidRPr="00615CFE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970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Целевая категория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911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Цель деятельности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Соисполнители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2113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Отметка о выполнении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D0077" w:rsidRPr="00615CFE" w:rsidTr="009F671F">
        <w:tc>
          <w:tcPr>
            <w:tcW w:w="679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19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1970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911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5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11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9F671F">
        <w:tc>
          <w:tcPr>
            <w:tcW w:w="679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1970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911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211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9F671F">
        <w:tc>
          <w:tcPr>
            <w:tcW w:w="679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19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1970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5CFE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911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11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9F671F">
        <w:tc>
          <w:tcPr>
            <w:tcW w:w="679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Участие в подготовке мероприятий для родителей обучающихся</w:t>
            </w:r>
          </w:p>
        </w:tc>
        <w:tc>
          <w:tcPr>
            <w:tcW w:w="1970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5CFE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911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211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9F671F">
        <w:tc>
          <w:tcPr>
            <w:tcW w:w="679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19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1970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911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Включение в </w:t>
            </w:r>
            <w:proofErr w:type="gramStart"/>
            <w:r w:rsidRPr="00615CFE">
              <w:rPr>
                <w:rFonts w:ascii="Times New Roman" w:hAnsi="Times New Roman" w:cs="Times New Roman"/>
              </w:rPr>
              <w:t>методическую</w:t>
            </w:r>
            <w:proofErr w:type="gramEnd"/>
            <w:r w:rsidRPr="00615CFE">
              <w:rPr>
                <w:rFonts w:ascii="Times New Roman" w:hAnsi="Times New Roman" w:cs="Times New Roman"/>
              </w:rPr>
              <w:t xml:space="preserve"> работы по проблемам воспитания</w:t>
            </w:r>
          </w:p>
        </w:tc>
        <w:tc>
          <w:tcPr>
            <w:tcW w:w="185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9F671F">
        <w:tc>
          <w:tcPr>
            <w:tcW w:w="679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1019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1970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911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Включение в </w:t>
            </w:r>
            <w:proofErr w:type="gramStart"/>
            <w:r w:rsidRPr="00615CFE">
              <w:rPr>
                <w:rFonts w:ascii="Times New Roman" w:hAnsi="Times New Roman" w:cs="Times New Roman"/>
              </w:rPr>
              <w:t>методическую</w:t>
            </w:r>
            <w:proofErr w:type="gramEnd"/>
            <w:r w:rsidRPr="00615CFE">
              <w:rPr>
                <w:rFonts w:ascii="Times New Roman" w:hAnsi="Times New Roman" w:cs="Times New Roman"/>
              </w:rPr>
              <w:t xml:space="preserve"> работы по проблемам воспитания</w:t>
            </w:r>
          </w:p>
        </w:tc>
        <w:tc>
          <w:tcPr>
            <w:tcW w:w="185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9F671F">
        <w:tc>
          <w:tcPr>
            <w:tcW w:w="679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19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</w:t>
            </w:r>
            <w:r w:rsidRPr="00615CFE">
              <w:rPr>
                <w:rFonts w:ascii="Times New Roman" w:hAnsi="Times New Roman" w:cs="Times New Roman"/>
              </w:rPr>
              <w:lastRenderedPageBreak/>
              <w:t>месяца</w:t>
            </w:r>
          </w:p>
        </w:tc>
        <w:tc>
          <w:tcPr>
            <w:tcW w:w="3724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lastRenderedPageBreak/>
              <w:t xml:space="preserve">Работа с активом классов по планированию и реализации детских </w:t>
            </w:r>
            <w:r w:rsidRPr="00615CFE">
              <w:rPr>
                <w:rFonts w:ascii="Times New Roman" w:hAnsi="Times New Roman" w:cs="Times New Roman"/>
              </w:rPr>
              <w:lastRenderedPageBreak/>
              <w:t>инициатив</w:t>
            </w:r>
          </w:p>
        </w:tc>
        <w:tc>
          <w:tcPr>
            <w:tcW w:w="1970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  <w:tc>
          <w:tcPr>
            <w:tcW w:w="2911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Поддержка социальных инициатив обучающихся, </w:t>
            </w:r>
            <w:r w:rsidRPr="00615CFE">
              <w:rPr>
                <w:rFonts w:ascii="Times New Roman" w:hAnsi="Times New Roman" w:cs="Times New Roman"/>
              </w:rPr>
              <w:lastRenderedPageBreak/>
              <w:t xml:space="preserve">привлечение к совместному планированию </w:t>
            </w:r>
          </w:p>
        </w:tc>
        <w:tc>
          <w:tcPr>
            <w:tcW w:w="185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  <w:tc>
          <w:tcPr>
            <w:tcW w:w="211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9F671F">
        <w:tc>
          <w:tcPr>
            <w:tcW w:w="679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019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Планирование работы с активом </w:t>
            </w:r>
            <w:proofErr w:type="gramStart"/>
            <w:r w:rsidRPr="00615CFE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5CFE">
              <w:rPr>
                <w:rFonts w:ascii="Times New Roman" w:hAnsi="Times New Roman" w:cs="Times New Roman"/>
              </w:rPr>
              <w:t xml:space="preserve"> школьной медиа службы (центра)</w:t>
            </w:r>
          </w:p>
        </w:tc>
        <w:tc>
          <w:tcPr>
            <w:tcW w:w="1970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911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 w:rsidRPr="00615CFE">
              <w:rPr>
                <w:rFonts w:ascii="Times New Roman" w:hAnsi="Times New Roman" w:cs="Times New Roman"/>
              </w:rPr>
              <w:t>позитивного</w:t>
            </w:r>
            <w:proofErr w:type="gramEnd"/>
            <w:r w:rsidRPr="00615CFE">
              <w:rPr>
                <w:rFonts w:ascii="Times New Roman" w:hAnsi="Times New Roman" w:cs="Times New Roman"/>
              </w:rPr>
              <w:t xml:space="preserve"> воспитательного контента </w:t>
            </w:r>
          </w:p>
        </w:tc>
        <w:tc>
          <w:tcPr>
            <w:tcW w:w="185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11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5E43F1" w:rsidRPr="00615CFE" w:rsidTr="009F671F">
        <w:tc>
          <w:tcPr>
            <w:tcW w:w="67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19" w:type="dxa"/>
          </w:tcPr>
          <w:p w:rsidR="005E43F1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615CFE">
              <w:rPr>
                <w:rFonts w:ascii="Times New Roman" w:hAnsi="Times New Roman" w:cs="Times New Roman"/>
              </w:rPr>
              <w:t>Создание группы (сообщества) обучающихся в социальных сетях</w:t>
            </w:r>
            <w:proofErr w:type="gramEnd"/>
          </w:p>
        </w:tc>
        <w:tc>
          <w:tcPr>
            <w:tcW w:w="1970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911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 w:rsidRPr="00615CFE">
              <w:rPr>
                <w:rFonts w:ascii="Times New Roman" w:hAnsi="Times New Roman" w:cs="Times New Roman"/>
              </w:rPr>
              <w:t>позитивного</w:t>
            </w:r>
            <w:proofErr w:type="gramEnd"/>
            <w:r w:rsidRPr="00615CFE">
              <w:rPr>
                <w:rFonts w:ascii="Times New Roman" w:hAnsi="Times New Roman" w:cs="Times New Roman"/>
              </w:rPr>
              <w:t xml:space="preserve"> воспитательного контента </w:t>
            </w:r>
          </w:p>
        </w:tc>
        <w:tc>
          <w:tcPr>
            <w:tcW w:w="1856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113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E43F1" w:rsidRPr="00615CFE" w:rsidRDefault="005E43F1" w:rsidP="008500AC">
      <w:pPr>
        <w:pStyle w:val="af7"/>
        <w:spacing w:after="0" w:line="240" w:lineRule="auto"/>
        <w:ind w:left="0"/>
        <w:rPr>
          <w:rFonts w:ascii="Times New Roman" w:hAnsi="Times New Roman" w:cs="Times New Roman"/>
        </w:rPr>
      </w:pPr>
    </w:p>
    <w:p w:rsidR="005E43F1" w:rsidRPr="00615CFE" w:rsidRDefault="0096326B" w:rsidP="008500AC">
      <w:pPr>
        <w:pStyle w:val="af7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615CFE">
        <w:rPr>
          <w:rFonts w:ascii="Times New Roman" w:hAnsi="Times New Roman" w:cs="Times New Roman"/>
          <w:b/>
          <w:bCs/>
        </w:rPr>
        <w:t>Педагогическая работа</w:t>
      </w:r>
    </w:p>
    <w:p w:rsidR="005E43F1" w:rsidRPr="00615CFE" w:rsidRDefault="005E43F1" w:rsidP="008500AC">
      <w:pPr>
        <w:pStyle w:val="af7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</w:p>
    <w:tbl>
      <w:tblPr>
        <w:tblStyle w:val="af8"/>
        <w:tblW w:w="14209" w:type="dxa"/>
        <w:tblInd w:w="720" w:type="dxa"/>
        <w:tblLook w:val="04A0" w:firstRow="1" w:lastRow="0" w:firstColumn="1" w:lastColumn="0" w:noHBand="0" w:noVBand="1"/>
      </w:tblPr>
      <w:tblGrid>
        <w:gridCol w:w="676"/>
        <w:gridCol w:w="1019"/>
        <w:gridCol w:w="2938"/>
        <w:gridCol w:w="1970"/>
        <w:gridCol w:w="2708"/>
        <w:gridCol w:w="3402"/>
        <w:gridCol w:w="1496"/>
      </w:tblGrid>
      <w:tr w:rsidR="005E43F1" w:rsidRPr="00615CFE" w:rsidTr="00615CFE">
        <w:tc>
          <w:tcPr>
            <w:tcW w:w="676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1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38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  <w:lang w:val="en-US"/>
              </w:rPr>
              <w:t>(</w:t>
            </w:r>
            <w:r w:rsidRPr="00615CFE">
              <w:rPr>
                <w:rFonts w:ascii="Times New Roman" w:hAnsi="Times New Roman" w:cs="Times New Roman"/>
              </w:rPr>
              <w:t>Что делать?</w:t>
            </w:r>
            <w:r w:rsidRPr="00615CFE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970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Целевая категория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708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Цель деятельности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3402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Соисполнители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496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Отметка о выполнении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D0077" w:rsidRPr="00615CFE" w:rsidTr="00615CFE">
        <w:tc>
          <w:tcPr>
            <w:tcW w:w="67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19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2938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Знакомство с детьми группы риска</w:t>
            </w:r>
          </w:p>
        </w:tc>
        <w:tc>
          <w:tcPr>
            <w:tcW w:w="1970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708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Установление контакта, изучение работы с этой категорией детей</w:t>
            </w:r>
          </w:p>
        </w:tc>
        <w:tc>
          <w:tcPr>
            <w:tcW w:w="340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9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615CFE">
        <w:tc>
          <w:tcPr>
            <w:tcW w:w="67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2938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Проведение воспитательных мероприятий в соответствии с календарным планом воспитательной работы на год </w:t>
            </w:r>
          </w:p>
        </w:tc>
        <w:tc>
          <w:tcPr>
            <w:tcW w:w="1970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708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340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9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615CFE">
        <w:tc>
          <w:tcPr>
            <w:tcW w:w="67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19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2938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Проведение воспитательных мероприятий по инициативе обучающихся в классах</w:t>
            </w:r>
          </w:p>
        </w:tc>
        <w:tc>
          <w:tcPr>
            <w:tcW w:w="1970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708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Поддержка социальной инициативы и активности </w:t>
            </w:r>
            <w:proofErr w:type="gramStart"/>
            <w:r w:rsidRPr="00615CFE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340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9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615CFE">
        <w:tc>
          <w:tcPr>
            <w:tcW w:w="67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19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2938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Проведение мероприятий для обучающихся класса (параллели) по реализации проектов и программ детских и молодежных организаций</w:t>
            </w:r>
          </w:p>
        </w:tc>
        <w:tc>
          <w:tcPr>
            <w:tcW w:w="1970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708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Поддержка социальной инициативы и активности обучающихся, включение в воспитательную систему мероприятий детских и молодежных организаций</w:t>
            </w:r>
          </w:p>
        </w:tc>
        <w:tc>
          <w:tcPr>
            <w:tcW w:w="340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9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5E43F1" w:rsidRPr="00615CFE" w:rsidTr="00615CFE">
        <w:tc>
          <w:tcPr>
            <w:tcW w:w="676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1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04.11</w:t>
            </w:r>
          </w:p>
        </w:tc>
        <w:tc>
          <w:tcPr>
            <w:tcW w:w="2938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1970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708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3402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496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5E43F1" w:rsidRPr="00615CFE" w:rsidTr="00615CFE">
        <w:tc>
          <w:tcPr>
            <w:tcW w:w="676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1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2938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День памяти погибших при исполнении служебных           </w:t>
            </w:r>
            <w:proofErr w:type="gramStart"/>
            <w:r w:rsidRPr="00615CFE">
              <w:rPr>
                <w:rFonts w:ascii="Times New Roman" w:hAnsi="Times New Roman" w:cs="Times New Roman"/>
              </w:rPr>
              <w:t xml:space="preserve">обязанностей сотрудников </w:t>
            </w:r>
            <w:r w:rsidRPr="00615CFE">
              <w:rPr>
                <w:rFonts w:ascii="Times New Roman" w:hAnsi="Times New Roman" w:cs="Times New Roman"/>
              </w:rPr>
              <w:lastRenderedPageBreak/>
              <w:t>органов внутренних дел России</w:t>
            </w:r>
            <w:proofErr w:type="gramEnd"/>
          </w:p>
        </w:tc>
        <w:tc>
          <w:tcPr>
            <w:tcW w:w="1970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lastRenderedPageBreak/>
              <w:t>Участники образовательных отношений</w:t>
            </w:r>
          </w:p>
        </w:tc>
        <w:tc>
          <w:tcPr>
            <w:tcW w:w="2708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Сохранение памяти о погибших при исполнении служебных           </w:t>
            </w:r>
            <w:proofErr w:type="gramStart"/>
            <w:r w:rsidRPr="00615CFE">
              <w:rPr>
                <w:rFonts w:ascii="Times New Roman" w:hAnsi="Times New Roman" w:cs="Times New Roman"/>
              </w:rPr>
              <w:lastRenderedPageBreak/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3402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lastRenderedPageBreak/>
              <w:t xml:space="preserve">Администрация, классные руководители, педагог-организатор, детский актив, </w:t>
            </w:r>
            <w:r w:rsidRPr="00615CFE">
              <w:rPr>
                <w:rFonts w:ascii="Times New Roman" w:hAnsi="Times New Roman" w:cs="Times New Roman"/>
              </w:rPr>
              <w:lastRenderedPageBreak/>
              <w:t>родительский актив</w:t>
            </w:r>
          </w:p>
        </w:tc>
        <w:tc>
          <w:tcPr>
            <w:tcW w:w="1496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5E43F1" w:rsidRPr="00615CFE" w:rsidTr="00615CFE">
        <w:tc>
          <w:tcPr>
            <w:tcW w:w="676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01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2938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День начала Нюрнбергского процесса</w:t>
            </w:r>
          </w:p>
        </w:tc>
        <w:tc>
          <w:tcPr>
            <w:tcW w:w="1970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708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Формирование представлений о системе международного военного права и его значении</w:t>
            </w:r>
          </w:p>
        </w:tc>
        <w:tc>
          <w:tcPr>
            <w:tcW w:w="3402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496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5E43F1" w:rsidRPr="00615CFE" w:rsidTr="00615CFE">
        <w:tc>
          <w:tcPr>
            <w:tcW w:w="676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1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2938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День матери в России</w:t>
            </w:r>
          </w:p>
        </w:tc>
        <w:tc>
          <w:tcPr>
            <w:tcW w:w="1970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708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3402" w:type="dxa"/>
          </w:tcPr>
          <w:p w:rsidR="005E43F1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Администрация, </w:t>
            </w:r>
            <w:proofErr w:type="gramStart"/>
            <w:r w:rsidRPr="00615CFE">
              <w:rPr>
                <w:rFonts w:ascii="Times New Roman" w:hAnsi="Times New Roman" w:cs="Times New Roman"/>
              </w:rPr>
              <w:t>классные</w:t>
            </w:r>
            <w:proofErr w:type="gramEnd"/>
            <w:r w:rsidRPr="00615CFE">
              <w:rPr>
                <w:rFonts w:ascii="Times New Roman" w:hAnsi="Times New Roman" w:cs="Times New Roman"/>
              </w:rPr>
              <w:t xml:space="preserve"> рук</w:t>
            </w:r>
            <w:r>
              <w:rPr>
                <w:rFonts w:ascii="Times New Roman" w:hAnsi="Times New Roman" w:cs="Times New Roman"/>
              </w:rPr>
              <w:t>.</w:t>
            </w:r>
            <w:r w:rsidRPr="00615CFE">
              <w:rPr>
                <w:rFonts w:ascii="Times New Roman" w:hAnsi="Times New Roman" w:cs="Times New Roman"/>
              </w:rPr>
              <w:t>, педагог-орг</w:t>
            </w:r>
            <w:r>
              <w:rPr>
                <w:rFonts w:ascii="Times New Roman" w:hAnsi="Times New Roman" w:cs="Times New Roman"/>
              </w:rPr>
              <w:t>.</w:t>
            </w:r>
            <w:r w:rsidRPr="00615CFE"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496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5E43F1" w:rsidRPr="00615CFE" w:rsidTr="00615CFE">
        <w:tc>
          <w:tcPr>
            <w:tcW w:w="676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1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2938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День Государственного герба Российской Федерации</w:t>
            </w:r>
          </w:p>
        </w:tc>
        <w:tc>
          <w:tcPr>
            <w:tcW w:w="1970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708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3402" w:type="dxa"/>
          </w:tcPr>
          <w:p w:rsidR="005E43F1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Администрация, </w:t>
            </w:r>
            <w:proofErr w:type="gramStart"/>
            <w:r w:rsidRPr="00615CFE">
              <w:rPr>
                <w:rFonts w:ascii="Times New Roman" w:hAnsi="Times New Roman" w:cs="Times New Roman"/>
              </w:rPr>
              <w:t>классные</w:t>
            </w:r>
            <w:proofErr w:type="gramEnd"/>
            <w:r w:rsidRPr="00615CFE">
              <w:rPr>
                <w:rFonts w:ascii="Times New Roman" w:hAnsi="Times New Roman" w:cs="Times New Roman"/>
              </w:rPr>
              <w:t xml:space="preserve"> рук</w:t>
            </w:r>
            <w:r>
              <w:rPr>
                <w:rFonts w:ascii="Times New Roman" w:hAnsi="Times New Roman" w:cs="Times New Roman"/>
              </w:rPr>
              <w:t>.</w:t>
            </w:r>
            <w:r w:rsidRPr="00615CFE">
              <w:rPr>
                <w:rFonts w:ascii="Times New Roman" w:hAnsi="Times New Roman" w:cs="Times New Roman"/>
              </w:rPr>
              <w:t>, педагог-орг</w:t>
            </w:r>
            <w:r>
              <w:rPr>
                <w:rFonts w:ascii="Times New Roman" w:hAnsi="Times New Roman" w:cs="Times New Roman"/>
              </w:rPr>
              <w:t>.</w:t>
            </w:r>
            <w:r w:rsidRPr="00615CFE"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496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E43F1" w:rsidRPr="00615CFE" w:rsidRDefault="005E43F1" w:rsidP="008500AC">
      <w:pPr>
        <w:pStyle w:val="af7"/>
        <w:spacing w:after="0" w:line="240" w:lineRule="auto"/>
        <w:ind w:left="0"/>
        <w:rPr>
          <w:rFonts w:ascii="Times New Roman" w:hAnsi="Times New Roman" w:cs="Times New Roman"/>
        </w:rPr>
      </w:pPr>
    </w:p>
    <w:p w:rsidR="005E43F1" w:rsidRPr="00615CFE" w:rsidRDefault="0096326B" w:rsidP="008500A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15CFE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:rsidR="005E43F1" w:rsidRPr="00615CFE" w:rsidRDefault="005E43F1" w:rsidP="008500AC">
      <w:pPr>
        <w:pStyle w:val="af7"/>
        <w:spacing w:after="0" w:line="240" w:lineRule="auto"/>
        <w:ind w:left="0"/>
        <w:rPr>
          <w:rFonts w:ascii="Times New Roman" w:hAnsi="Times New Roman" w:cs="Times New Roman"/>
        </w:rPr>
      </w:pPr>
    </w:p>
    <w:tbl>
      <w:tblPr>
        <w:tblStyle w:val="af8"/>
        <w:tblW w:w="14414" w:type="dxa"/>
        <w:tblInd w:w="720" w:type="dxa"/>
        <w:tblLook w:val="04A0" w:firstRow="1" w:lastRow="0" w:firstColumn="1" w:lastColumn="0" w:noHBand="0" w:noVBand="1"/>
      </w:tblPr>
      <w:tblGrid>
        <w:gridCol w:w="674"/>
        <w:gridCol w:w="1019"/>
        <w:gridCol w:w="3684"/>
        <w:gridCol w:w="2516"/>
        <w:gridCol w:w="2522"/>
        <w:gridCol w:w="1946"/>
        <w:gridCol w:w="2053"/>
      </w:tblGrid>
      <w:tr w:rsidR="005E43F1" w:rsidRPr="00615CFE" w:rsidTr="009F671F">
        <w:tc>
          <w:tcPr>
            <w:tcW w:w="67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1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  <w:lang w:val="en-US"/>
              </w:rPr>
              <w:t>(</w:t>
            </w:r>
            <w:r w:rsidRPr="00615CFE">
              <w:rPr>
                <w:rFonts w:ascii="Times New Roman" w:hAnsi="Times New Roman" w:cs="Times New Roman"/>
              </w:rPr>
              <w:t>Что делать?</w:t>
            </w:r>
            <w:r w:rsidRPr="00615CFE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516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Целевая категория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Цель деятельности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Соисполнители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2053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Отметка о выполнении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5E43F1" w:rsidRPr="00615CFE" w:rsidTr="009F671F">
        <w:tc>
          <w:tcPr>
            <w:tcW w:w="67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19" w:type="dxa"/>
          </w:tcPr>
          <w:p w:rsidR="005E43F1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8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516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2053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E43F1" w:rsidRDefault="005E43F1" w:rsidP="008500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E43F1" w:rsidRPr="00615CFE" w:rsidRDefault="0096326B" w:rsidP="008500A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15CFE">
        <w:rPr>
          <w:rFonts w:ascii="Times New Roman" w:hAnsi="Times New Roman" w:cs="Times New Roman"/>
          <w:b/>
          <w:bCs/>
          <w:lang w:val="en-US"/>
        </w:rPr>
        <w:t xml:space="preserve">IV </w:t>
      </w:r>
      <w:r w:rsidRPr="00615CFE">
        <w:rPr>
          <w:rFonts w:ascii="Times New Roman" w:hAnsi="Times New Roman" w:cs="Times New Roman"/>
          <w:b/>
          <w:bCs/>
        </w:rPr>
        <w:t>месяц (декабрь)</w:t>
      </w:r>
    </w:p>
    <w:p w:rsidR="005E43F1" w:rsidRPr="00615CFE" w:rsidRDefault="0096326B" w:rsidP="008500A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15CFE">
        <w:rPr>
          <w:rFonts w:ascii="Times New Roman" w:hAnsi="Times New Roman" w:cs="Times New Roman"/>
          <w:b/>
          <w:bCs/>
          <w:lang w:val="en-US"/>
        </w:rPr>
        <w:t>1</w:t>
      </w:r>
      <w:r w:rsidRPr="00615CFE">
        <w:rPr>
          <w:rFonts w:ascii="Times New Roman" w:hAnsi="Times New Roman" w:cs="Times New Roman"/>
          <w:b/>
          <w:bCs/>
        </w:rPr>
        <w:t>.Административная работа</w:t>
      </w:r>
    </w:p>
    <w:p w:rsidR="005E43F1" w:rsidRPr="00615CFE" w:rsidRDefault="005E43F1" w:rsidP="008500AC">
      <w:pPr>
        <w:pStyle w:val="af7"/>
        <w:spacing w:after="0" w:line="240" w:lineRule="auto"/>
        <w:ind w:left="0"/>
        <w:rPr>
          <w:rFonts w:ascii="Times New Roman" w:hAnsi="Times New Roman" w:cs="Times New Roman"/>
        </w:rPr>
      </w:pPr>
    </w:p>
    <w:tbl>
      <w:tblPr>
        <w:tblStyle w:val="af8"/>
        <w:tblW w:w="14414" w:type="dxa"/>
        <w:tblInd w:w="720" w:type="dxa"/>
        <w:tblLook w:val="04A0" w:firstRow="1" w:lastRow="0" w:firstColumn="1" w:lastColumn="0" w:noHBand="0" w:noVBand="1"/>
      </w:tblPr>
      <w:tblGrid>
        <w:gridCol w:w="680"/>
        <w:gridCol w:w="1019"/>
        <w:gridCol w:w="4635"/>
        <w:gridCol w:w="2246"/>
        <w:gridCol w:w="2518"/>
        <w:gridCol w:w="1856"/>
        <w:gridCol w:w="1460"/>
      </w:tblGrid>
      <w:tr w:rsidR="005E43F1" w:rsidRPr="00615CFE" w:rsidTr="00615CFE">
        <w:tc>
          <w:tcPr>
            <w:tcW w:w="680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1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635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  <w:lang w:val="en-US"/>
              </w:rPr>
              <w:t>(</w:t>
            </w:r>
            <w:r w:rsidRPr="00615CFE">
              <w:rPr>
                <w:rFonts w:ascii="Times New Roman" w:hAnsi="Times New Roman" w:cs="Times New Roman"/>
              </w:rPr>
              <w:t>Что делать?</w:t>
            </w:r>
            <w:r w:rsidRPr="00615CFE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Целевая категория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8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Цель деятельности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Соисполнители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460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Отметка о выполнении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D0077" w:rsidRPr="00615CFE" w:rsidTr="00615CFE">
        <w:tc>
          <w:tcPr>
            <w:tcW w:w="680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19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4635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Участие в подготовке и оформлении социального паспорта школы, взаимодействие с классными руководителями по оформлению социальных паспортов классов, обучающихся</w:t>
            </w:r>
          </w:p>
        </w:tc>
        <w:tc>
          <w:tcPr>
            <w:tcW w:w="224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Определение перспектив воспитательной работы </w:t>
            </w:r>
          </w:p>
        </w:tc>
        <w:tc>
          <w:tcPr>
            <w:tcW w:w="185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60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615CFE">
        <w:tc>
          <w:tcPr>
            <w:tcW w:w="680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4635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Участие в разработке Рабочей программы по воспитанию</w:t>
            </w:r>
          </w:p>
        </w:tc>
        <w:tc>
          <w:tcPr>
            <w:tcW w:w="224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Разработка рабочей программы по воспитанию, выработка </w:t>
            </w:r>
            <w:r w:rsidRPr="00615CFE">
              <w:rPr>
                <w:rFonts w:ascii="Times New Roman" w:hAnsi="Times New Roman" w:cs="Times New Roman"/>
              </w:rPr>
              <w:lastRenderedPageBreak/>
              <w:t>совместных решений</w:t>
            </w:r>
          </w:p>
        </w:tc>
        <w:tc>
          <w:tcPr>
            <w:tcW w:w="185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460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615CFE">
        <w:tc>
          <w:tcPr>
            <w:tcW w:w="680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019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4635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Участие в обсуждении (на педагогическом совете, рабочих совещаниях) корректировки планов, рабочих программ по воспитанию с учетом Рабочей программы, мнений родителей, обучающихся.</w:t>
            </w:r>
          </w:p>
        </w:tc>
        <w:tc>
          <w:tcPr>
            <w:tcW w:w="224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Совершенствование системы работы по воспитанию, выработка совместных решений</w:t>
            </w:r>
          </w:p>
        </w:tc>
        <w:tc>
          <w:tcPr>
            <w:tcW w:w="185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460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615CFE">
        <w:tc>
          <w:tcPr>
            <w:tcW w:w="680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19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4635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Участие в подготовке отчетов по воспитанию</w:t>
            </w:r>
          </w:p>
        </w:tc>
        <w:tc>
          <w:tcPr>
            <w:tcW w:w="224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Определение перспектив воспитательной работы на следующий год</w:t>
            </w:r>
          </w:p>
        </w:tc>
        <w:tc>
          <w:tcPr>
            <w:tcW w:w="185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460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615CFE">
        <w:tc>
          <w:tcPr>
            <w:tcW w:w="680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19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4635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работы, участие в проведении совместных мероприятий на следующий уч. год</w:t>
            </w:r>
          </w:p>
        </w:tc>
        <w:tc>
          <w:tcPr>
            <w:tcW w:w="224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460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615CFE">
        <w:tc>
          <w:tcPr>
            <w:tcW w:w="680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19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4635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Участие в планировании классными руководителями работы с родителями </w:t>
            </w:r>
            <w:proofErr w:type="gramStart"/>
            <w:r w:rsidRPr="00615CFE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5CFE">
              <w:rPr>
                <w:rFonts w:ascii="Times New Roman" w:hAnsi="Times New Roman" w:cs="Times New Roman"/>
              </w:rPr>
              <w:t xml:space="preserve"> на следующий уч. год</w:t>
            </w:r>
          </w:p>
        </w:tc>
        <w:tc>
          <w:tcPr>
            <w:tcW w:w="224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518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60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615CFE">
        <w:tc>
          <w:tcPr>
            <w:tcW w:w="680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19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4635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Участие в планировании совместных мероприятий с другими социальными институтами, детскими и юношескими общественными организациями на следующий уч. год</w:t>
            </w:r>
          </w:p>
        </w:tc>
        <w:tc>
          <w:tcPr>
            <w:tcW w:w="224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460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615CFE">
        <w:tc>
          <w:tcPr>
            <w:tcW w:w="680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19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4635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Участие в планировании мероприятий для детей группы риска, детей, находящихся в ТЖС на следующий уч. год</w:t>
            </w:r>
          </w:p>
        </w:tc>
        <w:tc>
          <w:tcPr>
            <w:tcW w:w="224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460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615CFE">
        <w:tc>
          <w:tcPr>
            <w:tcW w:w="680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19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4635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Участие в планировании воспитательных мероприятий на следующий уч. год. Разработка плана воспитательной работы</w:t>
            </w:r>
          </w:p>
        </w:tc>
        <w:tc>
          <w:tcPr>
            <w:tcW w:w="224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460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615CFE">
        <w:tc>
          <w:tcPr>
            <w:tcW w:w="680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019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4635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Формирование социального паспорта ОО, классов, обучающихся</w:t>
            </w:r>
          </w:p>
        </w:tc>
        <w:tc>
          <w:tcPr>
            <w:tcW w:w="224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Изучение социальных условий, социального статуса обучающихся</w:t>
            </w:r>
          </w:p>
        </w:tc>
        <w:tc>
          <w:tcPr>
            <w:tcW w:w="185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60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E43F1" w:rsidRPr="00615CFE" w:rsidRDefault="005E43F1" w:rsidP="008500AC">
      <w:pPr>
        <w:pStyle w:val="af7"/>
        <w:spacing w:after="0" w:line="240" w:lineRule="auto"/>
        <w:ind w:left="0"/>
        <w:rPr>
          <w:rFonts w:ascii="Times New Roman" w:hAnsi="Times New Roman" w:cs="Times New Roman"/>
        </w:rPr>
      </w:pPr>
    </w:p>
    <w:p w:rsidR="005E43F1" w:rsidRPr="00615CFE" w:rsidRDefault="0096326B" w:rsidP="008500A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15CFE">
        <w:rPr>
          <w:rFonts w:ascii="Times New Roman" w:hAnsi="Times New Roman" w:cs="Times New Roman"/>
          <w:b/>
          <w:bCs/>
        </w:rPr>
        <w:t>2. Информационно-просветительская работа</w:t>
      </w:r>
    </w:p>
    <w:tbl>
      <w:tblPr>
        <w:tblStyle w:val="af8"/>
        <w:tblW w:w="14512" w:type="dxa"/>
        <w:tblInd w:w="720" w:type="dxa"/>
        <w:tblLook w:val="04A0" w:firstRow="1" w:lastRow="0" w:firstColumn="1" w:lastColumn="0" w:noHBand="0" w:noVBand="1"/>
      </w:tblPr>
      <w:tblGrid>
        <w:gridCol w:w="675"/>
        <w:gridCol w:w="1019"/>
        <w:gridCol w:w="4215"/>
        <w:gridCol w:w="2247"/>
        <w:gridCol w:w="2954"/>
        <w:gridCol w:w="1914"/>
        <w:gridCol w:w="1488"/>
      </w:tblGrid>
      <w:tr w:rsidR="005E43F1" w:rsidRPr="00615CFE" w:rsidTr="00615CFE">
        <w:tc>
          <w:tcPr>
            <w:tcW w:w="675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1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215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  <w:lang w:val="en-US"/>
              </w:rPr>
              <w:t>(</w:t>
            </w:r>
            <w:r w:rsidRPr="00615CFE">
              <w:rPr>
                <w:rFonts w:ascii="Times New Roman" w:hAnsi="Times New Roman" w:cs="Times New Roman"/>
              </w:rPr>
              <w:t>Что делать?</w:t>
            </w:r>
            <w:r w:rsidRPr="00615CFE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7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Целевая категория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95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Цель деятельности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1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Соисполнители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488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Отметка о выполнении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D0077" w:rsidRPr="00615CFE" w:rsidTr="00615CFE">
        <w:tc>
          <w:tcPr>
            <w:tcW w:w="675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19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</w:t>
            </w:r>
            <w:r w:rsidRPr="00615CFE">
              <w:rPr>
                <w:rFonts w:ascii="Times New Roman" w:hAnsi="Times New Roman" w:cs="Times New Roman"/>
              </w:rPr>
              <w:lastRenderedPageBreak/>
              <w:t>месяца</w:t>
            </w:r>
          </w:p>
        </w:tc>
        <w:tc>
          <w:tcPr>
            <w:tcW w:w="4215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lastRenderedPageBreak/>
              <w:t xml:space="preserve">Изучение контента в социальных сетях, сайта ОО, обсуждение с администрацией, </w:t>
            </w:r>
            <w:r w:rsidRPr="00615CFE">
              <w:rPr>
                <w:rFonts w:ascii="Times New Roman" w:hAnsi="Times New Roman" w:cs="Times New Roman"/>
              </w:rPr>
              <w:lastRenderedPageBreak/>
              <w:t>педагогами предложений по ведению и наполнению контента, «проба пера»</w:t>
            </w:r>
          </w:p>
        </w:tc>
        <w:tc>
          <w:tcPr>
            <w:tcW w:w="2247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lastRenderedPageBreak/>
              <w:t xml:space="preserve">Участники образовательных </w:t>
            </w:r>
            <w:r w:rsidRPr="00615CFE">
              <w:rPr>
                <w:rFonts w:ascii="Times New Roman" w:hAnsi="Times New Roman" w:cs="Times New Roman"/>
              </w:rPr>
              <w:lastRenderedPageBreak/>
              <w:t>отношений</w:t>
            </w:r>
          </w:p>
        </w:tc>
        <w:tc>
          <w:tcPr>
            <w:tcW w:w="2954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lastRenderedPageBreak/>
              <w:t xml:space="preserve">Формирование </w:t>
            </w:r>
            <w:proofErr w:type="gramStart"/>
            <w:r w:rsidRPr="00615CFE">
              <w:rPr>
                <w:rFonts w:ascii="Times New Roman" w:hAnsi="Times New Roman" w:cs="Times New Roman"/>
              </w:rPr>
              <w:t>позитивного</w:t>
            </w:r>
            <w:proofErr w:type="gramEnd"/>
            <w:r w:rsidRPr="00615CFE">
              <w:rPr>
                <w:rFonts w:ascii="Times New Roman" w:hAnsi="Times New Roman" w:cs="Times New Roman"/>
              </w:rPr>
              <w:t xml:space="preserve"> контента по воспитанию</w:t>
            </w:r>
          </w:p>
        </w:tc>
        <w:tc>
          <w:tcPr>
            <w:tcW w:w="1914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615CFE">
        <w:tc>
          <w:tcPr>
            <w:tcW w:w="675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019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4215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47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954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Оказание адресной помощи педагогов в решении вопросов, связанных с воспитанием обучающихся</w:t>
            </w:r>
          </w:p>
        </w:tc>
        <w:tc>
          <w:tcPr>
            <w:tcW w:w="1914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488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615CFE">
        <w:tc>
          <w:tcPr>
            <w:tcW w:w="675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19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4215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Подготовка и проведение методической консультации для педагогов по проблемам воспитания</w:t>
            </w:r>
          </w:p>
        </w:tc>
        <w:tc>
          <w:tcPr>
            <w:tcW w:w="2247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954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Включение в </w:t>
            </w:r>
            <w:proofErr w:type="gramStart"/>
            <w:r w:rsidRPr="00615CFE">
              <w:rPr>
                <w:rFonts w:ascii="Times New Roman" w:hAnsi="Times New Roman" w:cs="Times New Roman"/>
              </w:rPr>
              <w:t>методическую</w:t>
            </w:r>
            <w:proofErr w:type="gramEnd"/>
            <w:r w:rsidRPr="00615CFE">
              <w:rPr>
                <w:rFonts w:ascii="Times New Roman" w:hAnsi="Times New Roman" w:cs="Times New Roman"/>
              </w:rPr>
              <w:t xml:space="preserve"> работы ОО</w:t>
            </w:r>
          </w:p>
        </w:tc>
        <w:tc>
          <w:tcPr>
            <w:tcW w:w="1914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488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615CFE">
        <w:tc>
          <w:tcPr>
            <w:tcW w:w="675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19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4215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Подготовка и выступления на методическом мероприятии по вопросам деятельности детских общественных организаций, проектированию воспитательной работы на основе их содержания</w:t>
            </w:r>
          </w:p>
        </w:tc>
        <w:tc>
          <w:tcPr>
            <w:tcW w:w="2247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954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Включение педагогов в совместную деятельность</w:t>
            </w:r>
          </w:p>
        </w:tc>
        <w:tc>
          <w:tcPr>
            <w:tcW w:w="1914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488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615CFE">
        <w:tc>
          <w:tcPr>
            <w:tcW w:w="675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19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4215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Подготовка и размещение в СМИ, социальных сетях контента, </w:t>
            </w:r>
            <w:proofErr w:type="gramStart"/>
            <w:r w:rsidRPr="00615CFE">
              <w:rPr>
                <w:rFonts w:ascii="Times New Roman" w:hAnsi="Times New Roman" w:cs="Times New Roman"/>
              </w:rPr>
              <w:t>подготовленного</w:t>
            </w:r>
            <w:proofErr w:type="gramEnd"/>
            <w:r w:rsidRPr="00615CFE">
              <w:rPr>
                <w:rFonts w:ascii="Times New Roman" w:hAnsi="Times New Roman" w:cs="Times New Roman"/>
              </w:rPr>
              <w:t xml:space="preserve"> школьной медиа службой</w:t>
            </w:r>
          </w:p>
        </w:tc>
        <w:tc>
          <w:tcPr>
            <w:tcW w:w="2247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954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Формирование позитивного </w:t>
            </w:r>
            <w:proofErr w:type="spellStart"/>
            <w:r w:rsidRPr="00615CFE">
              <w:rPr>
                <w:rFonts w:ascii="Times New Roman" w:hAnsi="Times New Roman" w:cs="Times New Roman"/>
              </w:rPr>
              <w:t>медиапространства</w:t>
            </w:r>
            <w:proofErr w:type="spellEnd"/>
            <w:r w:rsidRPr="00615CFE">
              <w:rPr>
                <w:rFonts w:ascii="Times New Roman" w:hAnsi="Times New Roman" w:cs="Times New Roman"/>
              </w:rPr>
              <w:t xml:space="preserve"> как ресурса воспитания в ОО</w:t>
            </w:r>
          </w:p>
        </w:tc>
        <w:tc>
          <w:tcPr>
            <w:tcW w:w="1914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Администрация, педагогические работники</w:t>
            </w:r>
          </w:p>
        </w:tc>
        <w:tc>
          <w:tcPr>
            <w:tcW w:w="1488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15CFE" w:rsidRDefault="00615CFE" w:rsidP="008500AC">
      <w:pPr>
        <w:pStyle w:val="af7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</w:p>
    <w:p w:rsidR="005E43F1" w:rsidRPr="00615CFE" w:rsidRDefault="0096326B" w:rsidP="008500AC">
      <w:pPr>
        <w:pStyle w:val="af7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615CFE">
        <w:rPr>
          <w:rFonts w:ascii="Times New Roman" w:hAnsi="Times New Roman" w:cs="Times New Roman"/>
          <w:b/>
          <w:bCs/>
        </w:rPr>
        <w:t>Педагогическая работа</w:t>
      </w:r>
    </w:p>
    <w:p w:rsidR="005E43F1" w:rsidRPr="00615CFE" w:rsidRDefault="005E43F1" w:rsidP="008500AC">
      <w:pPr>
        <w:pStyle w:val="af7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</w:p>
    <w:tbl>
      <w:tblPr>
        <w:tblStyle w:val="af8"/>
        <w:tblW w:w="14714" w:type="dxa"/>
        <w:tblInd w:w="562" w:type="dxa"/>
        <w:tblLook w:val="04A0" w:firstRow="1" w:lastRow="0" w:firstColumn="1" w:lastColumn="0" w:noHBand="0" w:noVBand="1"/>
      </w:tblPr>
      <w:tblGrid>
        <w:gridCol w:w="678"/>
        <w:gridCol w:w="1019"/>
        <w:gridCol w:w="2952"/>
        <w:gridCol w:w="1843"/>
        <w:gridCol w:w="3685"/>
        <w:gridCol w:w="2823"/>
        <w:gridCol w:w="1714"/>
      </w:tblGrid>
      <w:tr w:rsidR="005E43F1" w:rsidRPr="00615CFE" w:rsidTr="009F671F">
        <w:tc>
          <w:tcPr>
            <w:tcW w:w="678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1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52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  <w:lang w:val="en-US"/>
              </w:rPr>
              <w:t>(</w:t>
            </w:r>
            <w:r w:rsidRPr="00615CFE">
              <w:rPr>
                <w:rFonts w:ascii="Times New Roman" w:hAnsi="Times New Roman" w:cs="Times New Roman"/>
              </w:rPr>
              <w:t>Что делать?</w:t>
            </w:r>
            <w:r w:rsidRPr="00615CFE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Целевая категория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3685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Цель деятельности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2823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Соисполнители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71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Отметка о выполнении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D0077" w:rsidRPr="00615CFE" w:rsidTr="009F671F">
        <w:tc>
          <w:tcPr>
            <w:tcW w:w="678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19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295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Работа с активом </w:t>
            </w:r>
            <w:proofErr w:type="gramStart"/>
            <w:r w:rsidRPr="00615CFE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5C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685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282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714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9F671F">
        <w:tc>
          <w:tcPr>
            <w:tcW w:w="678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295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184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685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Поддержка социальной инициативы </w:t>
            </w:r>
            <w:proofErr w:type="gramStart"/>
            <w:r w:rsidRPr="00615CFE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5CFE">
              <w:rPr>
                <w:rFonts w:ascii="Times New Roman" w:hAnsi="Times New Roman" w:cs="Times New Roman"/>
              </w:rPr>
              <w:t>, организация совместной деятельности</w:t>
            </w:r>
          </w:p>
        </w:tc>
        <w:tc>
          <w:tcPr>
            <w:tcW w:w="282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714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9F671F">
        <w:tc>
          <w:tcPr>
            <w:tcW w:w="678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295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Проведение воспитательных мероприятий в соответствии с календарным планом воспитательной работы на год</w:t>
            </w:r>
          </w:p>
        </w:tc>
        <w:tc>
          <w:tcPr>
            <w:tcW w:w="184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685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Включение </w:t>
            </w:r>
            <w:proofErr w:type="gramStart"/>
            <w:r w:rsidRPr="00615CFE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5CFE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282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714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9F671F">
        <w:tc>
          <w:tcPr>
            <w:tcW w:w="678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19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295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Проведение мероприятий по реализации проектов детских общественных </w:t>
            </w:r>
            <w:r w:rsidRPr="00615CFE">
              <w:rPr>
                <w:rFonts w:ascii="Times New Roman" w:hAnsi="Times New Roman" w:cs="Times New Roman"/>
              </w:rPr>
              <w:lastRenderedPageBreak/>
              <w:t>объединений</w:t>
            </w:r>
          </w:p>
        </w:tc>
        <w:tc>
          <w:tcPr>
            <w:tcW w:w="184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  <w:tc>
          <w:tcPr>
            <w:tcW w:w="3685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5CFE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5CFE">
              <w:rPr>
                <w:rFonts w:ascii="Times New Roman" w:hAnsi="Times New Roman" w:cs="Times New Roman"/>
              </w:rPr>
              <w:t xml:space="preserve"> в социально-активную полезную </w:t>
            </w:r>
            <w:r w:rsidRPr="00615CFE">
              <w:rPr>
                <w:rFonts w:ascii="Times New Roman" w:hAnsi="Times New Roman" w:cs="Times New Roman"/>
              </w:rPr>
              <w:lastRenderedPageBreak/>
              <w:t>деятельность</w:t>
            </w:r>
          </w:p>
        </w:tc>
        <w:tc>
          <w:tcPr>
            <w:tcW w:w="282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714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9F671F">
        <w:tc>
          <w:tcPr>
            <w:tcW w:w="678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019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295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Участие в работе школьного лагеря (тематических смен, трудовых десантов обучающихся и т.п.)</w:t>
            </w:r>
          </w:p>
        </w:tc>
        <w:tc>
          <w:tcPr>
            <w:tcW w:w="184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685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5CFE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5CFE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282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714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9F671F">
        <w:tc>
          <w:tcPr>
            <w:tcW w:w="678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19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295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184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685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5CFE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5CFE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282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714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5E43F1" w:rsidRPr="00615CFE" w:rsidTr="009F671F">
        <w:tc>
          <w:tcPr>
            <w:tcW w:w="678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1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2952" w:type="dxa"/>
          </w:tcPr>
          <w:p w:rsidR="005E43F1" w:rsidRPr="00615CFE" w:rsidRDefault="0096326B" w:rsidP="008500AC">
            <w:pPr>
              <w:pStyle w:val="af9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День неизвестного солдата</w:t>
            </w:r>
          </w:p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685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2823" w:type="dxa"/>
          </w:tcPr>
          <w:p w:rsidR="005E43F1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Администрация, </w:t>
            </w:r>
            <w:proofErr w:type="gramStart"/>
            <w:r w:rsidRPr="00615CFE">
              <w:rPr>
                <w:rFonts w:ascii="Times New Roman" w:hAnsi="Times New Roman" w:cs="Times New Roman"/>
              </w:rPr>
              <w:t>классные</w:t>
            </w:r>
            <w:proofErr w:type="gramEnd"/>
            <w:r w:rsidRPr="00615CFE">
              <w:rPr>
                <w:rFonts w:ascii="Times New Roman" w:hAnsi="Times New Roman" w:cs="Times New Roman"/>
              </w:rPr>
              <w:t xml:space="preserve"> рук</w:t>
            </w:r>
            <w:r>
              <w:rPr>
                <w:rFonts w:ascii="Times New Roman" w:hAnsi="Times New Roman" w:cs="Times New Roman"/>
              </w:rPr>
              <w:t>.</w:t>
            </w:r>
            <w:r w:rsidRPr="00615CFE">
              <w:rPr>
                <w:rFonts w:ascii="Times New Roman" w:hAnsi="Times New Roman" w:cs="Times New Roman"/>
              </w:rPr>
              <w:t>, педагог-орг</w:t>
            </w:r>
            <w:r>
              <w:rPr>
                <w:rFonts w:ascii="Times New Roman" w:hAnsi="Times New Roman" w:cs="Times New Roman"/>
              </w:rPr>
              <w:t>.</w:t>
            </w:r>
            <w:r w:rsidRPr="00615CFE"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714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415A9B" w:rsidRPr="00615CFE" w:rsidTr="009F671F">
        <w:tc>
          <w:tcPr>
            <w:tcW w:w="678" w:type="dxa"/>
          </w:tcPr>
          <w:p w:rsidR="00415A9B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19" w:type="dxa"/>
          </w:tcPr>
          <w:p w:rsidR="00415A9B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2952" w:type="dxa"/>
          </w:tcPr>
          <w:p w:rsidR="00415A9B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415A9B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685" w:type="dxa"/>
          </w:tcPr>
          <w:p w:rsidR="00415A9B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Привлечение внимания к проблемам и потребностям людей с ОВЗ</w:t>
            </w:r>
          </w:p>
        </w:tc>
        <w:tc>
          <w:tcPr>
            <w:tcW w:w="2823" w:type="dxa"/>
          </w:tcPr>
          <w:p w:rsidR="00415A9B" w:rsidRDefault="00415A9B">
            <w:r w:rsidRPr="002405D5">
              <w:rPr>
                <w:rFonts w:ascii="Times New Roman" w:hAnsi="Times New Roman" w:cs="Times New Roman"/>
              </w:rPr>
              <w:t xml:space="preserve">Администрация, </w:t>
            </w:r>
            <w:proofErr w:type="gramStart"/>
            <w:r w:rsidRPr="002405D5">
              <w:rPr>
                <w:rFonts w:ascii="Times New Roman" w:hAnsi="Times New Roman" w:cs="Times New Roman"/>
              </w:rPr>
              <w:t>классные</w:t>
            </w:r>
            <w:proofErr w:type="gramEnd"/>
            <w:r w:rsidRPr="002405D5">
              <w:rPr>
                <w:rFonts w:ascii="Times New Roman" w:hAnsi="Times New Roman" w:cs="Times New Roman"/>
              </w:rPr>
              <w:t xml:space="preserve"> рук., педагог-орг., детский актив, родительский актив</w:t>
            </w:r>
          </w:p>
        </w:tc>
        <w:tc>
          <w:tcPr>
            <w:tcW w:w="1714" w:type="dxa"/>
          </w:tcPr>
          <w:p w:rsidR="00415A9B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415A9B" w:rsidRPr="00615CFE" w:rsidTr="009F671F">
        <w:tc>
          <w:tcPr>
            <w:tcW w:w="678" w:type="dxa"/>
          </w:tcPr>
          <w:p w:rsidR="00415A9B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19" w:type="dxa"/>
          </w:tcPr>
          <w:p w:rsidR="00415A9B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2952" w:type="dxa"/>
          </w:tcPr>
          <w:p w:rsidR="00415A9B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День добровольца (волонтера) в России</w:t>
            </w:r>
          </w:p>
        </w:tc>
        <w:tc>
          <w:tcPr>
            <w:tcW w:w="1843" w:type="dxa"/>
          </w:tcPr>
          <w:p w:rsidR="00415A9B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685" w:type="dxa"/>
          </w:tcPr>
          <w:p w:rsidR="00415A9B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Формирование активной гражданской позиции</w:t>
            </w:r>
          </w:p>
        </w:tc>
        <w:tc>
          <w:tcPr>
            <w:tcW w:w="2823" w:type="dxa"/>
          </w:tcPr>
          <w:p w:rsidR="00415A9B" w:rsidRDefault="00415A9B">
            <w:r w:rsidRPr="002405D5">
              <w:rPr>
                <w:rFonts w:ascii="Times New Roman" w:hAnsi="Times New Roman" w:cs="Times New Roman"/>
              </w:rPr>
              <w:t xml:space="preserve">Администрация, </w:t>
            </w:r>
            <w:proofErr w:type="gramStart"/>
            <w:r w:rsidRPr="002405D5">
              <w:rPr>
                <w:rFonts w:ascii="Times New Roman" w:hAnsi="Times New Roman" w:cs="Times New Roman"/>
              </w:rPr>
              <w:t>классные</w:t>
            </w:r>
            <w:proofErr w:type="gramEnd"/>
            <w:r w:rsidRPr="002405D5">
              <w:rPr>
                <w:rFonts w:ascii="Times New Roman" w:hAnsi="Times New Roman" w:cs="Times New Roman"/>
              </w:rPr>
              <w:t xml:space="preserve"> рук., педагог-орг., детский актив, родительский актив</w:t>
            </w:r>
          </w:p>
        </w:tc>
        <w:tc>
          <w:tcPr>
            <w:tcW w:w="1714" w:type="dxa"/>
          </w:tcPr>
          <w:p w:rsidR="00415A9B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415A9B" w:rsidRPr="00615CFE" w:rsidTr="009F671F">
        <w:tc>
          <w:tcPr>
            <w:tcW w:w="678" w:type="dxa"/>
          </w:tcPr>
          <w:p w:rsidR="00415A9B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19" w:type="dxa"/>
          </w:tcPr>
          <w:p w:rsidR="00415A9B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2952" w:type="dxa"/>
          </w:tcPr>
          <w:p w:rsidR="00415A9B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Международный день художника</w:t>
            </w:r>
          </w:p>
        </w:tc>
        <w:tc>
          <w:tcPr>
            <w:tcW w:w="1843" w:type="dxa"/>
          </w:tcPr>
          <w:p w:rsidR="00415A9B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685" w:type="dxa"/>
          </w:tcPr>
          <w:p w:rsidR="00415A9B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Художественно-эстетическое развитие </w:t>
            </w:r>
            <w:proofErr w:type="gramStart"/>
            <w:r w:rsidRPr="00615CFE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823" w:type="dxa"/>
          </w:tcPr>
          <w:p w:rsidR="00415A9B" w:rsidRDefault="00415A9B">
            <w:r w:rsidRPr="002405D5">
              <w:rPr>
                <w:rFonts w:ascii="Times New Roman" w:hAnsi="Times New Roman" w:cs="Times New Roman"/>
              </w:rPr>
              <w:t xml:space="preserve">Администрация, </w:t>
            </w:r>
            <w:proofErr w:type="gramStart"/>
            <w:r w:rsidRPr="002405D5">
              <w:rPr>
                <w:rFonts w:ascii="Times New Roman" w:hAnsi="Times New Roman" w:cs="Times New Roman"/>
              </w:rPr>
              <w:t>классные</w:t>
            </w:r>
            <w:proofErr w:type="gramEnd"/>
            <w:r w:rsidRPr="002405D5">
              <w:rPr>
                <w:rFonts w:ascii="Times New Roman" w:hAnsi="Times New Roman" w:cs="Times New Roman"/>
              </w:rPr>
              <w:t xml:space="preserve"> рук., педагог-орг., детский актив, родительский актив</w:t>
            </w:r>
          </w:p>
        </w:tc>
        <w:tc>
          <w:tcPr>
            <w:tcW w:w="1714" w:type="dxa"/>
          </w:tcPr>
          <w:p w:rsidR="00415A9B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415A9B" w:rsidRPr="00615CFE" w:rsidTr="009F671F">
        <w:tc>
          <w:tcPr>
            <w:tcW w:w="678" w:type="dxa"/>
          </w:tcPr>
          <w:p w:rsidR="00415A9B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019" w:type="dxa"/>
          </w:tcPr>
          <w:p w:rsidR="00415A9B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2952" w:type="dxa"/>
          </w:tcPr>
          <w:p w:rsidR="00415A9B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День Героев Отечества</w:t>
            </w:r>
          </w:p>
        </w:tc>
        <w:tc>
          <w:tcPr>
            <w:tcW w:w="1843" w:type="dxa"/>
          </w:tcPr>
          <w:p w:rsidR="00415A9B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685" w:type="dxa"/>
          </w:tcPr>
          <w:p w:rsidR="00415A9B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2823" w:type="dxa"/>
          </w:tcPr>
          <w:p w:rsidR="00415A9B" w:rsidRDefault="00415A9B">
            <w:r w:rsidRPr="002405D5">
              <w:rPr>
                <w:rFonts w:ascii="Times New Roman" w:hAnsi="Times New Roman" w:cs="Times New Roman"/>
              </w:rPr>
              <w:t xml:space="preserve">Администрация, </w:t>
            </w:r>
            <w:proofErr w:type="gramStart"/>
            <w:r w:rsidRPr="002405D5">
              <w:rPr>
                <w:rFonts w:ascii="Times New Roman" w:hAnsi="Times New Roman" w:cs="Times New Roman"/>
              </w:rPr>
              <w:t>классные</w:t>
            </w:r>
            <w:proofErr w:type="gramEnd"/>
            <w:r w:rsidRPr="002405D5">
              <w:rPr>
                <w:rFonts w:ascii="Times New Roman" w:hAnsi="Times New Roman" w:cs="Times New Roman"/>
              </w:rPr>
              <w:t xml:space="preserve"> рук., педагог-орг., детский актив, родительский актив</w:t>
            </w:r>
          </w:p>
        </w:tc>
        <w:tc>
          <w:tcPr>
            <w:tcW w:w="1714" w:type="dxa"/>
          </w:tcPr>
          <w:p w:rsidR="00415A9B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415A9B" w:rsidRPr="00615CFE" w:rsidTr="009F671F">
        <w:tc>
          <w:tcPr>
            <w:tcW w:w="678" w:type="dxa"/>
          </w:tcPr>
          <w:p w:rsidR="00415A9B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019" w:type="dxa"/>
          </w:tcPr>
          <w:p w:rsidR="00415A9B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12 .12</w:t>
            </w:r>
          </w:p>
        </w:tc>
        <w:tc>
          <w:tcPr>
            <w:tcW w:w="2952" w:type="dxa"/>
          </w:tcPr>
          <w:p w:rsidR="00415A9B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День Конституции Российской Федерации</w:t>
            </w:r>
          </w:p>
        </w:tc>
        <w:tc>
          <w:tcPr>
            <w:tcW w:w="1843" w:type="dxa"/>
          </w:tcPr>
          <w:p w:rsidR="00415A9B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685" w:type="dxa"/>
          </w:tcPr>
          <w:p w:rsidR="00415A9B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2823" w:type="dxa"/>
          </w:tcPr>
          <w:p w:rsidR="00415A9B" w:rsidRDefault="00415A9B">
            <w:r w:rsidRPr="002405D5">
              <w:rPr>
                <w:rFonts w:ascii="Times New Roman" w:hAnsi="Times New Roman" w:cs="Times New Roman"/>
              </w:rPr>
              <w:t xml:space="preserve">Администрация, </w:t>
            </w:r>
            <w:proofErr w:type="gramStart"/>
            <w:r w:rsidRPr="002405D5">
              <w:rPr>
                <w:rFonts w:ascii="Times New Roman" w:hAnsi="Times New Roman" w:cs="Times New Roman"/>
              </w:rPr>
              <w:t>классные</w:t>
            </w:r>
            <w:proofErr w:type="gramEnd"/>
            <w:r w:rsidRPr="002405D5">
              <w:rPr>
                <w:rFonts w:ascii="Times New Roman" w:hAnsi="Times New Roman" w:cs="Times New Roman"/>
              </w:rPr>
              <w:t xml:space="preserve"> рук., педагог-орг., детский актив, родительский актив</w:t>
            </w:r>
          </w:p>
        </w:tc>
        <w:tc>
          <w:tcPr>
            <w:tcW w:w="1714" w:type="dxa"/>
          </w:tcPr>
          <w:p w:rsidR="00415A9B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5E43F1" w:rsidRPr="00615CFE" w:rsidTr="009F671F">
        <w:tc>
          <w:tcPr>
            <w:tcW w:w="678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01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2952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843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685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2823" w:type="dxa"/>
          </w:tcPr>
          <w:p w:rsidR="005E43F1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Администрация, </w:t>
            </w:r>
            <w:proofErr w:type="gramStart"/>
            <w:r w:rsidRPr="00615CFE">
              <w:rPr>
                <w:rFonts w:ascii="Times New Roman" w:hAnsi="Times New Roman" w:cs="Times New Roman"/>
              </w:rPr>
              <w:t>классные</w:t>
            </w:r>
            <w:proofErr w:type="gramEnd"/>
            <w:r w:rsidRPr="00615CFE">
              <w:rPr>
                <w:rFonts w:ascii="Times New Roman" w:hAnsi="Times New Roman" w:cs="Times New Roman"/>
              </w:rPr>
              <w:t xml:space="preserve"> рук</w:t>
            </w:r>
            <w:r>
              <w:rPr>
                <w:rFonts w:ascii="Times New Roman" w:hAnsi="Times New Roman" w:cs="Times New Roman"/>
              </w:rPr>
              <w:t>.</w:t>
            </w:r>
            <w:r w:rsidRPr="00615CFE">
              <w:rPr>
                <w:rFonts w:ascii="Times New Roman" w:hAnsi="Times New Roman" w:cs="Times New Roman"/>
              </w:rPr>
              <w:t>, педагог-орг</w:t>
            </w:r>
            <w:r>
              <w:rPr>
                <w:rFonts w:ascii="Times New Roman" w:hAnsi="Times New Roman" w:cs="Times New Roman"/>
              </w:rPr>
              <w:t>.</w:t>
            </w:r>
            <w:r w:rsidRPr="00615CFE"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714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15CFE" w:rsidRDefault="00615CFE" w:rsidP="008500AC">
      <w:pPr>
        <w:pStyle w:val="af7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</w:p>
    <w:p w:rsidR="00415A9B" w:rsidRDefault="00415A9B" w:rsidP="008500AC">
      <w:pPr>
        <w:pStyle w:val="af7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</w:p>
    <w:p w:rsidR="00415A9B" w:rsidRDefault="00415A9B" w:rsidP="008500AC">
      <w:pPr>
        <w:pStyle w:val="af7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</w:p>
    <w:p w:rsidR="005E43F1" w:rsidRPr="00615CFE" w:rsidRDefault="0096326B" w:rsidP="008500AC">
      <w:pPr>
        <w:pStyle w:val="af7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615CFE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:rsidR="005E43F1" w:rsidRPr="00615CFE" w:rsidRDefault="005E43F1" w:rsidP="008500AC">
      <w:pPr>
        <w:pStyle w:val="af7"/>
        <w:spacing w:after="0" w:line="240" w:lineRule="auto"/>
        <w:ind w:left="0"/>
        <w:rPr>
          <w:rFonts w:ascii="Times New Roman" w:hAnsi="Times New Roman" w:cs="Times New Roman"/>
        </w:rPr>
      </w:pPr>
    </w:p>
    <w:tbl>
      <w:tblPr>
        <w:tblStyle w:val="af8"/>
        <w:tblW w:w="0" w:type="auto"/>
        <w:tblInd w:w="534" w:type="dxa"/>
        <w:tblLook w:val="04A0" w:firstRow="1" w:lastRow="0" w:firstColumn="1" w:lastColumn="0" w:noHBand="0" w:noVBand="1"/>
      </w:tblPr>
      <w:tblGrid>
        <w:gridCol w:w="674"/>
        <w:gridCol w:w="972"/>
        <w:gridCol w:w="3684"/>
        <w:gridCol w:w="2324"/>
        <w:gridCol w:w="2835"/>
        <w:gridCol w:w="1843"/>
        <w:gridCol w:w="2410"/>
      </w:tblGrid>
      <w:tr w:rsidR="005E43F1" w:rsidRPr="00615CFE" w:rsidTr="009F671F">
        <w:tc>
          <w:tcPr>
            <w:tcW w:w="67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  <w:lang w:val="en-US"/>
              </w:rPr>
              <w:t>(</w:t>
            </w:r>
            <w:r w:rsidRPr="00615CFE">
              <w:rPr>
                <w:rFonts w:ascii="Times New Roman" w:hAnsi="Times New Roman" w:cs="Times New Roman"/>
              </w:rPr>
              <w:t>Что делать?</w:t>
            </w:r>
            <w:r w:rsidRPr="00615CFE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32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Целевая категория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835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Цель деятельности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43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Соисполнители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2410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Отметка о выполнении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D0077" w:rsidRPr="00615CFE" w:rsidTr="009F671F">
        <w:tc>
          <w:tcPr>
            <w:tcW w:w="674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</w:t>
            </w:r>
            <w:r w:rsidRPr="00615CFE">
              <w:rPr>
                <w:rFonts w:ascii="Times New Roman" w:hAnsi="Times New Roman" w:cs="Times New Roman"/>
              </w:rPr>
              <w:lastRenderedPageBreak/>
              <w:t>месяца</w:t>
            </w:r>
          </w:p>
        </w:tc>
        <w:tc>
          <w:tcPr>
            <w:tcW w:w="3684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lastRenderedPageBreak/>
              <w:t xml:space="preserve">Участие в рабочих совещаниях, мероприятиях, проводимых </w:t>
            </w:r>
            <w:r w:rsidRPr="00615CFE">
              <w:rPr>
                <w:rFonts w:ascii="Times New Roman" w:hAnsi="Times New Roman" w:cs="Times New Roman"/>
              </w:rPr>
              <w:lastRenderedPageBreak/>
              <w:t>муниципальными координаторами</w:t>
            </w:r>
          </w:p>
        </w:tc>
        <w:tc>
          <w:tcPr>
            <w:tcW w:w="2324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lastRenderedPageBreak/>
              <w:t xml:space="preserve">Советник руководителя по </w:t>
            </w:r>
            <w:r w:rsidRPr="00615CFE">
              <w:rPr>
                <w:rFonts w:ascii="Times New Roman" w:hAnsi="Times New Roman" w:cs="Times New Roman"/>
              </w:rPr>
              <w:lastRenderedPageBreak/>
              <w:t>воспитанию и работе с детскими общественными объединениями</w:t>
            </w:r>
          </w:p>
        </w:tc>
        <w:tc>
          <w:tcPr>
            <w:tcW w:w="2835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lastRenderedPageBreak/>
              <w:t xml:space="preserve">Адаптация к профессиональной </w:t>
            </w:r>
            <w:r w:rsidRPr="00615CFE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184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lastRenderedPageBreak/>
              <w:t>Муниципальный координатор</w:t>
            </w:r>
          </w:p>
        </w:tc>
        <w:tc>
          <w:tcPr>
            <w:tcW w:w="2410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9F671F">
        <w:tc>
          <w:tcPr>
            <w:tcW w:w="674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lastRenderedPageBreak/>
              <w:t xml:space="preserve">2. </w:t>
            </w:r>
          </w:p>
        </w:tc>
        <w:tc>
          <w:tcPr>
            <w:tcW w:w="972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84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Взаимодействие с советниками руководителей по воспитательной работе других ОО муниципалитета</w:t>
            </w:r>
          </w:p>
        </w:tc>
        <w:tc>
          <w:tcPr>
            <w:tcW w:w="2324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835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Изучение опыта работы советников</w:t>
            </w:r>
          </w:p>
        </w:tc>
        <w:tc>
          <w:tcPr>
            <w:tcW w:w="184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2410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E43F1" w:rsidRPr="00615CFE" w:rsidRDefault="005E43F1" w:rsidP="008500AC">
      <w:pPr>
        <w:spacing w:after="0" w:line="240" w:lineRule="auto"/>
        <w:rPr>
          <w:rFonts w:ascii="Times New Roman" w:hAnsi="Times New Roman" w:cs="Times New Roman"/>
        </w:rPr>
      </w:pPr>
    </w:p>
    <w:p w:rsidR="00ED7719" w:rsidRPr="00615CFE" w:rsidRDefault="00ED7719" w:rsidP="00850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V месяц (январь)</w:t>
      </w:r>
    </w:p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1.       Административная работа</w:t>
      </w:r>
    </w:p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tbl>
      <w:tblPr>
        <w:tblW w:w="14742" w:type="dxa"/>
        <w:tblInd w:w="5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952"/>
        <w:gridCol w:w="3733"/>
        <w:gridCol w:w="2266"/>
        <w:gridCol w:w="2832"/>
        <w:gridCol w:w="1843"/>
        <w:gridCol w:w="2409"/>
      </w:tblGrid>
      <w:tr w:rsidR="00ED7719" w:rsidRPr="00615CFE" w:rsidTr="009F671F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№</w:t>
            </w:r>
          </w:p>
        </w:tc>
        <w:tc>
          <w:tcPr>
            <w:tcW w:w="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Дата</w:t>
            </w:r>
          </w:p>
        </w:tc>
        <w:tc>
          <w:tcPr>
            <w:tcW w:w="3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Содержание деятельности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2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Целевая категория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8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Цель деятельности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Соисполнители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Отметка о выполнении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9F671F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административных совещаниях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9F671F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Знакомство с воспитательной системой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9F671F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Первая неделя месяца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планировании работы штаба воспитательной работы ОО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Включение в планирование воспитательной работы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9F671F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заседаниях методического объединения педагогов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9F671F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методических мероприятиях ОО для педагогов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методической системы работы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9F671F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Взаимодействие с социальными партнерами ОО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Участники образовательных отношений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воспитательных ресурсов социальных институтов, установление контактов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9F671F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Участие в рабочих совещаниях, мероприятиях, проводимых муниципальными общественными 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детскими и юношескими организациями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Участники образовательных отношений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Муниципальный координатор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9F671F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8.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образовательных запросов обучающихся, родителей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Обучающиеся, родители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</w:tbl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ED7719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2. Информационно-просветительская  работа</w:t>
      </w:r>
    </w:p>
    <w:p w:rsidR="00615CFE" w:rsidRPr="00615CFE" w:rsidRDefault="00615CFE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</w:p>
    <w:tbl>
      <w:tblPr>
        <w:tblW w:w="14742" w:type="dxa"/>
        <w:tblInd w:w="5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276"/>
        <w:gridCol w:w="3827"/>
        <w:gridCol w:w="2268"/>
        <w:gridCol w:w="2835"/>
        <w:gridCol w:w="1843"/>
        <w:gridCol w:w="1985"/>
      </w:tblGrid>
      <w:tr w:rsidR="00ED7719" w:rsidRPr="00615CFE" w:rsidTr="009F671F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№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Дата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Содержание деятельности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Целевая категория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Цель деятельности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Соисполнители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Отметка о выполнении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9F671F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Работа с родителями </w:t>
            </w:r>
            <w:proofErr w:type="gramStart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обучающихся</w:t>
            </w:r>
            <w:proofErr w:type="gramEnd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через родительские собрания, классные комитеты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Родители </w:t>
            </w:r>
            <w:proofErr w:type="gramStart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обучающихся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Работа с родителями обучающиеся, изучение работы классных руководителей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9F671F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Конец I четверти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Родители </w:t>
            </w:r>
            <w:proofErr w:type="gramStart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обучающихся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проблем семейного и общественного воспитания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9F671F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контента в социальных сетях, сайта ОО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Участники образовательных отношений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Анализ </w:t>
            </w:r>
            <w:proofErr w:type="gramStart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информационного</w:t>
            </w:r>
            <w:proofErr w:type="gramEnd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 воспитательного контента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9F671F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Вторая неделя месяца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Обновление контингента (отбор желающих) школьной меди</w:t>
            </w:r>
            <w:proofErr w:type="gramStart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а-</w:t>
            </w:r>
            <w:proofErr w:type="gramEnd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службы.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Анализ </w:t>
            </w:r>
            <w:proofErr w:type="gramStart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информационного</w:t>
            </w:r>
            <w:proofErr w:type="gramEnd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 воспитательного контента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</w:tbl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3.Педагогическая работа</w:t>
      </w:r>
    </w:p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tbl>
      <w:tblPr>
        <w:tblW w:w="14671" w:type="dxa"/>
        <w:tblInd w:w="5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1019"/>
        <w:gridCol w:w="3805"/>
        <w:gridCol w:w="1816"/>
        <w:gridCol w:w="3429"/>
        <w:gridCol w:w="2552"/>
        <w:gridCol w:w="1374"/>
      </w:tblGrid>
      <w:tr w:rsidR="00ED7719" w:rsidRPr="00615CFE" w:rsidTr="009F671F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№</w:t>
            </w: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Дата</w:t>
            </w:r>
          </w:p>
        </w:tc>
        <w:tc>
          <w:tcPr>
            <w:tcW w:w="3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Содержание деятельности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Целевая категория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34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Цель деятельности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Соисполнители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Отметка о выполнении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9F671F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Работа с активом </w:t>
            </w:r>
            <w:proofErr w:type="gramStart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обучающихся</w:t>
            </w:r>
            <w:proofErr w:type="gramEnd"/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9F671F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Проведение мероприятий по инициативе обучающихся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Поддержка социальной инициативы </w:t>
            </w:r>
            <w:proofErr w:type="gramStart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обучающихся</w:t>
            </w:r>
            <w:proofErr w:type="gramEnd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, организация совместной деятельности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9F671F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3.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Проведение воспитательных мероприятий в соответствии с календарным планом воспитательной работы на год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Включение </w:t>
            </w:r>
            <w:proofErr w:type="gramStart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обучающихся</w:t>
            </w:r>
            <w:proofErr w:type="gramEnd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в социально-активную полезную деятельность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9F671F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Проведение мероприятий по реализации проектов детских общественных объединений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Формирование воспитательной среды, включение </w:t>
            </w:r>
            <w:proofErr w:type="gramStart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обучающихся</w:t>
            </w:r>
            <w:proofErr w:type="gramEnd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в социально-активную полезную деятельность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9F671F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Формирование воспитательной среды, включение </w:t>
            </w:r>
            <w:proofErr w:type="gramStart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обучающихся</w:t>
            </w:r>
            <w:proofErr w:type="gramEnd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в социально-активную полезную деятельность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9F671F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25.01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российского студенчества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выбора дальнейшего определения получения образования (9, 11 классы)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9F671F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27.01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День полного освобождения Ленинграда от фашистской блокады. День освобождения Красной армией крупнейшего лагеря смерти</w:t>
            </w:r>
            <w:r w:rsidRPr="00615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615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Аушвиц-Биркенау</w:t>
            </w:r>
            <w:proofErr w:type="spellEnd"/>
            <w:r w:rsidRPr="00615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(Освенцима) — День памяти жертв Холокоста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гражданской идентичности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</w:tbl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4. Подготовка отчетной, аналитической документации, повышение квалификации</w:t>
      </w:r>
    </w:p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tbl>
      <w:tblPr>
        <w:tblW w:w="14742" w:type="dxa"/>
        <w:tblInd w:w="5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993"/>
        <w:gridCol w:w="3685"/>
        <w:gridCol w:w="2268"/>
        <w:gridCol w:w="2835"/>
        <w:gridCol w:w="1843"/>
        <w:gridCol w:w="2410"/>
      </w:tblGrid>
      <w:tr w:rsidR="00ED7719" w:rsidRPr="00615CFE" w:rsidTr="009F671F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№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Дата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Содержание деятельности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Целевая категория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Цель деятельности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Соисполнители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Отметка о выполнении</w:t>
            </w:r>
          </w:p>
        </w:tc>
      </w:tr>
      <w:tr w:rsidR="00ED7719" w:rsidRPr="00615CFE" w:rsidTr="009F671F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Адаптация к профессиональной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Муниципальный координатор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</w:tbl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ED7719" w:rsidRPr="00615CFE" w:rsidRDefault="00ED7719" w:rsidP="00850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VI месяц (Февраль)</w:t>
      </w:r>
    </w:p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1.Административная работа</w:t>
      </w:r>
    </w:p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tbl>
      <w:tblPr>
        <w:tblW w:w="14742" w:type="dxa"/>
        <w:tblInd w:w="5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952"/>
        <w:gridCol w:w="3734"/>
        <w:gridCol w:w="2266"/>
        <w:gridCol w:w="2973"/>
        <w:gridCol w:w="1843"/>
        <w:gridCol w:w="2268"/>
      </w:tblGrid>
      <w:tr w:rsidR="00ED7719" w:rsidRPr="00615CFE" w:rsidTr="009F671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№</w:t>
            </w:r>
          </w:p>
        </w:tc>
        <w:tc>
          <w:tcPr>
            <w:tcW w:w="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Дата</w:t>
            </w:r>
          </w:p>
        </w:tc>
        <w:tc>
          <w:tcPr>
            <w:tcW w:w="3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Содержание деятельности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2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Целевая категория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Цель деятельности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Соисполнители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Отметка о выполнении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 </w:t>
            </w:r>
          </w:p>
        </w:tc>
      </w:tr>
      <w:tr w:rsidR="00ED7719" w:rsidRPr="00615CFE" w:rsidTr="009F671F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1.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Первая неделя месяца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планов работы классных руководителей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воспитательной системы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9F671F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административных совещаниях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административной системы 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9F671F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работе штаба по воспитательной работе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Совместное планирование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9F671F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делопроизводства, системы 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9F671F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9F671F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(корректировка)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воспитательной системы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</w:tbl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ED7719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2. Информационно-просветительская  работа</w:t>
      </w:r>
    </w:p>
    <w:p w:rsidR="00615CFE" w:rsidRPr="00615CFE" w:rsidRDefault="00615CFE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</w:p>
    <w:tbl>
      <w:tblPr>
        <w:tblW w:w="14742" w:type="dxa"/>
        <w:tblInd w:w="5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952"/>
        <w:gridCol w:w="3684"/>
        <w:gridCol w:w="2315"/>
        <w:gridCol w:w="2832"/>
        <w:gridCol w:w="1843"/>
        <w:gridCol w:w="2409"/>
      </w:tblGrid>
      <w:tr w:rsidR="00ED7719" w:rsidRPr="00615CFE" w:rsidTr="009F671F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№</w:t>
            </w:r>
          </w:p>
        </w:tc>
        <w:tc>
          <w:tcPr>
            <w:tcW w:w="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Дата</w:t>
            </w:r>
          </w:p>
        </w:tc>
        <w:tc>
          <w:tcPr>
            <w:tcW w:w="36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Содержание деятельности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Целевая категория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8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Цель деятельности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Соисполнители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41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Отметка о выполнении </w:t>
            </w:r>
          </w:p>
        </w:tc>
      </w:tr>
      <w:tr w:rsidR="00ED7719" w:rsidRPr="00615CFE" w:rsidTr="009F671F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Встречи с педагогами, родителями, обучающимися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Участники образовательных отношений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Установление доверительных контактов, изучение образовательных потребностей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9F671F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Рассмотрение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Участники образовательных отношений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Выработка совместных решений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9F671F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Родители </w:t>
            </w:r>
            <w:proofErr w:type="gramStart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обучающихся</w:t>
            </w:r>
            <w:proofErr w:type="gramEnd"/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проблем семейного и общественного воспитания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9F671F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подготовке мероприятий для родителей обучающихся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Родители </w:t>
            </w:r>
            <w:proofErr w:type="gramStart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обучающихся</w:t>
            </w:r>
            <w:proofErr w:type="gramEnd"/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Выработка совместных решений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9F671F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 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Включение в </w:t>
            </w:r>
            <w:proofErr w:type="gramStart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методическую</w:t>
            </w:r>
            <w:proofErr w:type="gramEnd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работы по проблемам воспитания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9F671F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Включение в </w:t>
            </w:r>
            <w:proofErr w:type="gramStart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методическую</w:t>
            </w:r>
            <w:proofErr w:type="gramEnd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работы по проблемам воспитания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9F671F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Поддержка социальных инициатив обучающихся, привлечение к совместному планированию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9F671F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Планирование работы с активом </w:t>
            </w:r>
            <w:proofErr w:type="gramStart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обучающихся</w:t>
            </w:r>
            <w:proofErr w:type="gramEnd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школьной медиа службы (центра)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Формирование </w:t>
            </w:r>
            <w:proofErr w:type="gramStart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позитивного</w:t>
            </w:r>
            <w:proofErr w:type="gramEnd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воспитательного контента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9F671F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9.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Первая неделя месяца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proofErr w:type="gramStart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Активная работа группы (сообщества) обучающихся в социальных сетях</w:t>
            </w:r>
            <w:proofErr w:type="gramEnd"/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Формирование </w:t>
            </w:r>
            <w:proofErr w:type="gramStart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позитивного</w:t>
            </w:r>
            <w:proofErr w:type="gramEnd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воспитательного контента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</w:tbl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3.Педагогическая работа</w:t>
      </w:r>
    </w:p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tbl>
      <w:tblPr>
        <w:tblW w:w="14714" w:type="dxa"/>
        <w:tblInd w:w="5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1019"/>
        <w:gridCol w:w="2562"/>
        <w:gridCol w:w="1675"/>
        <w:gridCol w:w="3678"/>
        <w:gridCol w:w="3096"/>
        <w:gridCol w:w="2007"/>
      </w:tblGrid>
      <w:tr w:rsidR="00ED7719" w:rsidRPr="00615CFE" w:rsidTr="009F671F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№</w:t>
            </w: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Дата</w:t>
            </w:r>
          </w:p>
        </w:tc>
        <w:tc>
          <w:tcPr>
            <w:tcW w:w="2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41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Содержание деятельности </w:t>
            </w:r>
          </w:p>
        </w:tc>
        <w:tc>
          <w:tcPr>
            <w:tcW w:w="1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41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Целевая </w:t>
            </w:r>
            <w:r w:rsidR="00415A9B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атегория </w:t>
            </w:r>
          </w:p>
        </w:tc>
        <w:tc>
          <w:tcPr>
            <w:tcW w:w="3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41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Цель деятельности </w:t>
            </w:r>
          </w:p>
        </w:tc>
        <w:tc>
          <w:tcPr>
            <w:tcW w:w="3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41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Соисполнители </w:t>
            </w:r>
          </w:p>
        </w:tc>
        <w:tc>
          <w:tcPr>
            <w:tcW w:w="2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41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Отметка о выполнении </w:t>
            </w:r>
          </w:p>
        </w:tc>
      </w:tr>
      <w:tr w:rsidR="00ED7719" w:rsidRPr="00615CFE" w:rsidTr="009F671F"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Работа с активом </w:t>
            </w:r>
            <w:proofErr w:type="gramStart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обучающихся</w:t>
            </w:r>
            <w:proofErr w:type="gramEnd"/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9F671F"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Проведение мероприятий по инициативе обучающихся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Поддержка социальной инициативы </w:t>
            </w:r>
            <w:proofErr w:type="gramStart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обучающихся</w:t>
            </w:r>
            <w:proofErr w:type="gramEnd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, организация совместной деятельности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9F671F"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Проведение воспитательных мероприятий в соответствии с календарным планом 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воспитательной работы на год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Обучающиеся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Включение </w:t>
            </w:r>
            <w:proofErr w:type="gramStart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обучающихся</w:t>
            </w:r>
            <w:proofErr w:type="gramEnd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в социально-активную полезную деятельность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9F671F"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4.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Проведение мероприятий по реализации проектов детских общественных объединений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Формирование воспитательной среды, включение </w:t>
            </w:r>
            <w:proofErr w:type="gramStart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обучающихся</w:t>
            </w:r>
            <w:proofErr w:type="gramEnd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в социально-активную полезную деятельность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9F671F"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Формирование воспитательной среды, включение </w:t>
            </w:r>
            <w:proofErr w:type="gramStart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обучающихся</w:t>
            </w:r>
            <w:proofErr w:type="gramEnd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в социально-активную полезную деятельность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9F671F"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02.02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День мужества. Сталинградская битва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Расширение информационного поля  участников и сохранение исторической памяти о погибших в ходе Великой Отечественной войны в Сталинградской битве.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9F671F"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08.02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российской науки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представления о науке Российской Федерации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hAnsi="Times New Roman" w:cs="Times New Roman"/>
              </w:rPr>
              <w:t xml:space="preserve">Администрация, </w:t>
            </w:r>
            <w:proofErr w:type="gramStart"/>
            <w:r w:rsidRPr="00615CFE">
              <w:rPr>
                <w:rFonts w:ascii="Times New Roman" w:hAnsi="Times New Roman" w:cs="Times New Roman"/>
              </w:rPr>
              <w:t>классные</w:t>
            </w:r>
            <w:proofErr w:type="gramEnd"/>
            <w:r w:rsidRPr="00615CFE">
              <w:rPr>
                <w:rFonts w:ascii="Times New Roman" w:hAnsi="Times New Roman" w:cs="Times New Roman"/>
              </w:rPr>
              <w:t xml:space="preserve"> рук</w:t>
            </w:r>
            <w:r>
              <w:rPr>
                <w:rFonts w:ascii="Times New Roman" w:hAnsi="Times New Roman" w:cs="Times New Roman"/>
              </w:rPr>
              <w:t>.</w:t>
            </w:r>
            <w:r w:rsidRPr="00615CFE">
              <w:rPr>
                <w:rFonts w:ascii="Times New Roman" w:hAnsi="Times New Roman" w:cs="Times New Roman"/>
              </w:rPr>
              <w:t>, педагог-орг</w:t>
            </w:r>
            <w:r>
              <w:rPr>
                <w:rFonts w:ascii="Times New Roman" w:hAnsi="Times New Roman" w:cs="Times New Roman"/>
              </w:rPr>
              <w:t>.</w:t>
            </w:r>
            <w:r w:rsidRPr="00615CFE"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415A9B" w:rsidRPr="00615CFE" w:rsidTr="009F671F"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8.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15.02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памяти о россиянах, исполнявших служебный долг за пределами Отечеств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гражданской идентичности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Default="00415A9B">
            <w:r w:rsidRPr="00F535B0">
              <w:rPr>
                <w:rFonts w:ascii="Times New Roman" w:hAnsi="Times New Roman" w:cs="Times New Roman"/>
              </w:rPr>
              <w:t xml:space="preserve">Администрация, </w:t>
            </w:r>
            <w:proofErr w:type="gramStart"/>
            <w:r w:rsidRPr="00F535B0">
              <w:rPr>
                <w:rFonts w:ascii="Times New Roman" w:hAnsi="Times New Roman" w:cs="Times New Roman"/>
              </w:rPr>
              <w:t>классные</w:t>
            </w:r>
            <w:proofErr w:type="gramEnd"/>
            <w:r w:rsidRPr="00F535B0">
              <w:rPr>
                <w:rFonts w:ascii="Times New Roman" w:hAnsi="Times New Roman" w:cs="Times New Roman"/>
              </w:rPr>
              <w:t xml:space="preserve"> рук., педагог-орг., детский актив, родительский актив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415A9B" w:rsidRPr="00615CFE" w:rsidTr="009F671F"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9.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21.02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 день родного языка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представления о родном русском языке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Default="00415A9B">
            <w:r w:rsidRPr="00F535B0">
              <w:rPr>
                <w:rFonts w:ascii="Times New Roman" w:hAnsi="Times New Roman" w:cs="Times New Roman"/>
              </w:rPr>
              <w:t xml:space="preserve">Администрация, </w:t>
            </w:r>
            <w:proofErr w:type="gramStart"/>
            <w:r w:rsidRPr="00F535B0">
              <w:rPr>
                <w:rFonts w:ascii="Times New Roman" w:hAnsi="Times New Roman" w:cs="Times New Roman"/>
              </w:rPr>
              <w:t>классные</w:t>
            </w:r>
            <w:proofErr w:type="gramEnd"/>
            <w:r w:rsidRPr="00F535B0">
              <w:rPr>
                <w:rFonts w:ascii="Times New Roman" w:hAnsi="Times New Roman" w:cs="Times New Roman"/>
              </w:rPr>
              <w:t xml:space="preserve"> рук., педагог-орг., детский актив, родительский актив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415A9B" w:rsidRPr="00615CFE" w:rsidTr="009F671F"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10.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23.02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защитника Отечества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гражданской идентичности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Default="00415A9B">
            <w:r w:rsidRPr="00F535B0">
              <w:rPr>
                <w:rFonts w:ascii="Times New Roman" w:hAnsi="Times New Roman" w:cs="Times New Roman"/>
              </w:rPr>
              <w:t xml:space="preserve">Администрация, </w:t>
            </w:r>
            <w:proofErr w:type="gramStart"/>
            <w:r w:rsidRPr="00F535B0">
              <w:rPr>
                <w:rFonts w:ascii="Times New Roman" w:hAnsi="Times New Roman" w:cs="Times New Roman"/>
              </w:rPr>
              <w:t>классные</w:t>
            </w:r>
            <w:proofErr w:type="gramEnd"/>
            <w:r w:rsidRPr="00F535B0">
              <w:rPr>
                <w:rFonts w:ascii="Times New Roman" w:hAnsi="Times New Roman" w:cs="Times New Roman"/>
              </w:rPr>
              <w:t xml:space="preserve"> рук., педагог-орг., детский актив, родительский актив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</w:tbl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4. Подготовка отчетной, аналитической документации, повышение квалификации</w:t>
      </w:r>
    </w:p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tbl>
      <w:tblPr>
        <w:tblW w:w="14600" w:type="dxa"/>
        <w:tblInd w:w="5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993"/>
        <w:gridCol w:w="3685"/>
        <w:gridCol w:w="2835"/>
        <w:gridCol w:w="2835"/>
        <w:gridCol w:w="1843"/>
        <w:gridCol w:w="1701"/>
      </w:tblGrid>
      <w:tr w:rsidR="00ED7719" w:rsidRPr="00615CFE" w:rsidTr="006526CE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№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Дата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Содержание деятельности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Целевая категория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Цель деятельности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Соисполнители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Отметка о выполнении</w:t>
            </w:r>
          </w:p>
        </w:tc>
      </w:tr>
      <w:tr w:rsidR="00ED7719" w:rsidRPr="00615CFE" w:rsidTr="006526CE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 xml:space="preserve">Участие в рабочих совещаниях, мероприятиях, проводимых 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муниципальными координаторами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 xml:space="preserve">Советник руководителя по воспитанию и работе с 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детскими общественными объединениями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 xml:space="preserve">Адаптация к профессиональной 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Муниципальный координатор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6526CE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2.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proofErr w:type="gramStart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Разместить информацию</w:t>
            </w:r>
            <w:proofErr w:type="gramEnd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в официальной группе школы в VK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Советник директора,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Актив школы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</w:tbl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ED7719" w:rsidRPr="00615CFE" w:rsidRDefault="00ED7719" w:rsidP="006526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VII месяц (Март)</w:t>
      </w:r>
    </w:p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1.Административная работа</w:t>
      </w:r>
    </w:p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tbl>
      <w:tblPr>
        <w:tblW w:w="14600" w:type="dxa"/>
        <w:tblInd w:w="5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993"/>
        <w:gridCol w:w="3685"/>
        <w:gridCol w:w="2268"/>
        <w:gridCol w:w="3119"/>
        <w:gridCol w:w="1843"/>
        <w:gridCol w:w="1984"/>
      </w:tblGrid>
      <w:tr w:rsidR="00ED7719" w:rsidRPr="00615CFE" w:rsidTr="009F671F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№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Дата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Содержание деятельности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Целевая категория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Цель деятельности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Соисполнители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41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Отметка о выполнении </w:t>
            </w:r>
          </w:p>
        </w:tc>
      </w:tr>
      <w:tr w:rsidR="00ED7719" w:rsidRPr="00615CFE" w:rsidTr="009F671F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Первая неделя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планов работы классных руководителей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воспитательной системы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9F671F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административных совещаниях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административной системы 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9F671F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работе штаба по воспитательной работе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Совместное планирование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9F671F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делопроизводства, системы 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9F671F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9F671F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Первая неделя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рабочих программ внеурочной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воспитательной системы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9F671F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(корректировка)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воспитательной системы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</w:tbl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ED7719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2. Информационно-просветительская  работа</w:t>
      </w:r>
    </w:p>
    <w:p w:rsidR="00615CFE" w:rsidRPr="00615CFE" w:rsidRDefault="00615CFE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</w:p>
    <w:tbl>
      <w:tblPr>
        <w:tblW w:w="14317" w:type="dxa"/>
        <w:tblInd w:w="5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993"/>
        <w:gridCol w:w="3969"/>
        <w:gridCol w:w="2268"/>
        <w:gridCol w:w="2835"/>
        <w:gridCol w:w="1843"/>
        <w:gridCol w:w="1701"/>
      </w:tblGrid>
      <w:tr w:rsidR="00ED7719" w:rsidRPr="00615CFE" w:rsidTr="00415A9B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№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Дата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Содержание деятельности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41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Целевая категория 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41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Цель деятельности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41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Соисполнители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41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Отметка о выполнении </w:t>
            </w:r>
          </w:p>
        </w:tc>
      </w:tr>
      <w:tr w:rsidR="00ED7719" w:rsidRPr="00615CFE" w:rsidTr="00415A9B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1.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Встречи с педагогами, родителями, обучающимися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Участники образовательных отношений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Установление доверительных контактов, изучение образовательных потребностей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415A9B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Участники образовательных отношений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Выработка совместных решений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415A9B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Родители </w:t>
            </w:r>
            <w:proofErr w:type="gramStart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обучающихся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проблем семейного и общественного воспитания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415A9B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подготовке мероприятий для родителей обучающихся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Родители </w:t>
            </w:r>
            <w:proofErr w:type="gramStart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обучающихся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Выработка совместных решений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415A9B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 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Включение в </w:t>
            </w:r>
            <w:proofErr w:type="gramStart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методическую</w:t>
            </w:r>
            <w:proofErr w:type="gramEnd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работы по проблемам воспитания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415A9B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Включение в </w:t>
            </w:r>
            <w:proofErr w:type="gramStart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методическую</w:t>
            </w:r>
            <w:proofErr w:type="gramEnd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работы по проблемам воспитания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415A9B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Поддержка социальных инициатив обучающихся, привлечение к </w:t>
            </w:r>
            <w:proofErr w:type="spellStart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совмест</w:t>
            </w:r>
            <w:proofErr w:type="spellEnd"/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ному планированию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415A9B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8.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Планирование работы с активом </w:t>
            </w:r>
            <w:proofErr w:type="gramStart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обучающихся</w:t>
            </w:r>
            <w:proofErr w:type="gramEnd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школьной медиа службы (центра)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Формирование </w:t>
            </w:r>
            <w:proofErr w:type="gramStart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позитивного</w:t>
            </w:r>
            <w:proofErr w:type="gramEnd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воспитательного контента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</w:tbl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3.Педагогическая работа</w:t>
      </w:r>
    </w:p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tbl>
      <w:tblPr>
        <w:tblW w:w="14556" w:type="dxa"/>
        <w:tblInd w:w="5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018"/>
        <w:gridCol w:w="3095"/>
        <w:gridCol w:w="1682"/>
        <w:gridCol w:w="3666"/>
        <w:gridCol w:w="2962"/>
        <w:gridCol w:w="1429"/>
      </w:tblGrid>
      <w:tr w:rsidR="00ED7719" w:rsidRPr="00615CFE" w:rsidTr="00615CFE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№</w:t>
            </w: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Дата</w:t>
            </w:r>
          </w:p>
        </w:tc>
        <w:tc>
          <w:tcPr>
            <w:tcW w:w="3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Содержание деятельности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41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Целевая категория 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41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Цель деятельности 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41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Соисполнители </w:t>
            </w:r>
          </w:p>
        </w:tc>
        <w:tc>
          <w:tcPr>
            <w:tcW w:w="13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41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Отметка о выполнении </w:t>
            </w:r>
          </w:p>
        </w:tc>
      </w:tr>
      <w:tr w:rsidR="00ED7719" w:rsidRPr="00615CFE" w:rsidTr="00615CFE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Первая неделя месяца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Работа с детьми группы риска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Установление контакта, изучение работы с этой категорией детей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615CFE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месяца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 xml:space="preserve">Проведение воспитательных мероприятий в соответствии с 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календарным планом воспитательной работы на год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Обучающиеся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Совместная деятельность с педагогами по организации 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воспитательной работы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Классные руководители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615CFE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3.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Проведение воспитательных мероприятий по инициативе обучающихся в классах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Поддержка социальной инициативы и активности </w:t>
            </w:r>
            <w:proofErr w:type="gramStart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обучающихся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615CFE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Проведение мероприятий для обучающихся класса (параллели) по реализации проектов и программ детских и молодежных организаций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Поддержка социальной инициативы и активности обучающихся, включение в воспитательную систему мероприятий детских и молодежных организаций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615CFE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03.03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лет со дня рождения Константина Дмитриевича Ушинского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ценностного отношения к наследию своей страны через знакомство с достижениями выдающихся соотечественников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615CFE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03.03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Международный день телевидения и радиовещания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ценностного отношения к наследию своей страны через знакомство с достижениями выдающихся ученых и инженеров соотечественников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415A9B" w:rsidRPr="00615CFE" w:rsidTr="00615CFE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08.03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 женский день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семейных традиций, актуализация уважительного отношения к женщине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Default="00415A9B">
            <w:r w:rsidRPr="00A23A93">
              <w:rPr>
                <w:rFonts w:ascii="Times New Roman" w:hAnsi="Times New Roman" w:cs="Times New Roman"/>
              </w:rPr>
              <w:t xml:space="preserve">Администрация, </w:t>
            </w:r>
            <w:proofErr w:type="gramStart"/>
            <w:r w:rsidRPr="00A23A93">
              <w:rPr>
                <w:rFonts w:ascii="Times New Roman" w:hAnsi="Times New Roman" w:cs="Times New Roman"/>
              </w:rPr>
              <w:t>классные</w:t>
            </w:r>
            <w:proofErr w:type="gramEnd"/>
            <w:r w:rsidRPr="00A23A93">
              <w:rPr>
                <w:rFonts w:ascii="Times New Roman" w:hAnsi="Times New Roman" w:cs="Times New Roman"/>
              </w:rPr>
              <w:t xml:space="preserve"> рук., педагог-орг., детский актив, родительский актив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415A9B" w:rsidRPr="00615CFE" w:rsidTr="00615CFE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18.03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воссоединения Крыма с Россией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гражданской идентичности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Default="00415A9B">
            <w:r w:rsidRPr="00A23A93">
              <w:rPr>
                <w:rFonts w:ascii="Times New Roman" w:hAnsi="Times New Roman" w:cs="Times New Roman"/>
              </w:rPr>
              <w:t xml:space="preserve">Администрация, </w:t>
            </w:r>
            <w:proofErr w:type="gramStart"/>
            <w:r w:rsidRPr="00A23A93">
              <w:rPr>
                <w:rFonts w:ascii="Times New Roman" w:hAnsi="Times New Roman" w:cs="Times New Roman"/>
              </w:rPr>
              <w:t>классные</w:t>
            </w:r>
            <w:proofErr w:type="gramEnd"/>
            <w:r w:rsidRPr="00A23A93">
              <w:rPr>
                <w:rFonts w:ascii="Times New Roman" w:hAnsi="Times New Roman" w:cs="Times New Roman"/>
              </w:rPr>
              <w:t xml:space="preserve"> рук., педагог-орг., детский актив, родительский актив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415A9B" w:rsidRPr="00615CFE" w:rsidTr="00615CFE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8.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27.03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Всемирный день театра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Художественно-эстетическое развитие </w:t>
            </w:r>
            <w:proofErr w:type="gramStart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обучающихся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Default="00415A9B">
            <w:r w:rsidRPr="00A23A93">
              <w:rPr>
                <w:rFonts w:ascii="Times New Roman" w:hAnsi="Times New Roman" w:cs="Times New Roman"/>
              </w:rPr>
              <w:t xml:space="preserve">Администрация, </w:t>
            </w:r>
            <w:proofErr w:type="gramStart"/>
            <w:r w:rsidRPr="00A23A93">
              <w:rPr>
                <w:rFonts w:ascii="Times New Roman" w:hAnsi="Times New Roman" w:cs="Times New Roman"/>
              </w:rPr>
              <w:t>классные</w:t>
            </w:r>
            <w:proofErr w:type="gramEnd"/>
            <w:r w:rsidRPr="00A23A93">
              <w:rPr>
                <w:rFonts w:ascii="Times New Roman" w:hAnsi="Times New Roman" w:cs="Times New Roman"/>
              </w:rPr>
              <w:t xml:space="preserve"> рук., педагог-орг., детский актив, родительский актив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</w:tbl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4. Подготовка отчетной, аналитической документации, повышение квалификации</w:t>
      </w:r>
    </w:p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tbl>
      <w:tblPr>
        <w:tblW w:w="14033" w:type="dxa"/>
        <w:tblInd w:w="5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993"/>
        <w:gridCol w:w="3685"/>
        <w:gridCol w:w="2268"/>
        <w:gridCol w:w="2835"/>
        <w:gridCol w:w="1843"/>
        <w:gridCol w:w="1701"/>
      </w:tblGrid>
      <w:tr w:rsidR="00ED7719" w:rsidRPr="00615CFE" w:rsidTr="00ED7719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№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Дата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Содержание деятельности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Целевая категория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Цель деятельности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Соисполнители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Отметка о выполнении</w:t>
            </w:r>
          </w:p>
        </w:tc>
      </w:tr>
      <w:tr w:rsidR="00ED7719" w:rsidRPr="00615CFE" w:rsidTr="00ED7719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 xml:space="preserve">Участие в рабочих совещаниях, 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мероприятиях, проводимых муниципальными координаторами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 xml:space="preserve">Советник 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руководителя по воспитанию и работе с детскими общественными объединениями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 xml:space="preserve">Адаптация к 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профессиональной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 xml:space="preserve">Муниципальный 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координатор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 </w:t>
            </w:r>
          </w:p>
        </w:tc>
      </w:tr>
      <w:tr w:rsidR="00ED7719" w:rsidRPr="00615CFE" w:rsidTr="00ED7719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2.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proofErr w:type="gramStart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Разместить информацию</w:t>
            </w:r>
            <w:proofErr w:type="gramEnd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в официальной группе школы в VK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Советник директора,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Актив школы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</w:tbl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ED7719" w:rsidRPr="00615CFE" w:rsidRDefault="00ED7719" w:rsidP="00850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VIII месяц (апрель)</w:t>
      </w:r>
    </w:p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1.       Административная работа</w:t>
      </w:r>
    </w:p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tbl>
      <w:tblPr>
        <w:tblW w:w="14317" w:type="dxa"/>
        <w:tblInd w:w="5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993"/>
        <w:gridCol w:w="3685"/>
        <w:gridCol w:w="1843"/>
        <w:gridCol w:w="3544"/>
        <w:gridCol w:w="1843"/>
        <w:gridCol w:w="1701"/>
      </w:tblGrid>
      <w:tr w:rsidR="00ED7719" w:rsidRPr="00615CFE" w:rsidTr="006526CE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№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Дата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Содержание деятельности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41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Целевая категория 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Цель деятельности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41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Соисполнители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41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Отметка о выполнении </w:t>
            </w:r>
          </w:p>
        </w:tc>
      </w:tr>
      <w:tr w:rsidR="00ED7719" w:rsidRPr="00615CFE" w:rsidTr="006526CE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административных совещаниях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6526CE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Знакомство с воспитательной системой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6526CE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Первая неделя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планировании работы штаба воспитательной работы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Включение в планирование воспитательной работы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6526CE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заседаниях методического объединения педагогов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6526CE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методических мероприятиях ОО для педагогов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методической системы работы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6526CE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Участники образовательных отношений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6526CE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образовательных запросов обучающихся, родителей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Обучающиеся, родители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</w:tbl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lastRenderedPageBreak/>
        <w:t> </w:t>
      </w:r>
    </w:p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2. Информационно-просветительская  работа</w:t>
      </w:r>
    </w:p>
    <w:p w:rsidR="006526CE" w:rsidRPr="00615CFE" w:rsidRDefault="006526CE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</w:p>
    <w:tbl>
      <w:tblPr>
        <w:tblW w:w="14033" w:type="dxa"/>
        <w:tblInd w:w="5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993"/>
        <w:gridCol w:w="3685"/>
        <w:gridCol w:w="2268"/>
        <w:gridCol w:w="2835"/>
        <w:gridCol w:w="1843"/>
        <w:gridCol w:w="1701"/>
      </w:tblGrid>
      <w:tr w:rsidR="00ED7719" w:rsidRPr="00615CFE" w:rsidTr="00ED7719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№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Дата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Содержание деятельности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Целевая категория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Цель деятельности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Соисполнители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41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Отметка о выполнении </w:t>
            </w:r>
          </w:p>
        </w:tc>
      </w:tr>
      <w:tr w:rsidR="00ED7719" w:rsidRPr="00615CFE" w:rsidTr="00ED7719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Работа с родителями </w:t>
            </w:r>
            <w:proofErr w:type="gramStart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обучающихся</w:t>
            </w:r>
            <w:proofErr w:type="gramEnd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через родительские собрания, классные комитеты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Родители </w:t>
            </w:r>
            <w:proofErr w:type="gramStart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обучающихся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Работа с родителями обучающиеся, изучение работы классных руководителей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ED7719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Конец I четверти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Родители </w:t>
            </w:r>
            <w:proofErr w:type="gramStart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обучающихся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проблем семейного и общественного воспитания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ED7719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контента в социальных сетях, сайта ОО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Участники образовательных отношений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Анализ </w:t>
            </w:r>
            <w:proofErr w:type="gramStart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информационного</w:t>
            </w:r>
            <w:proofErr w:type="gramEnd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 воспитательного контента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ED7719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Первая неделя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Совместная работа со школьной медиа-службой и активом школы.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Анализ </w:t>
            </w:r>
            <w:proofErr w:type="gramStart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информационного</w:t>
            </w:r>
            <w:proofErr w:type="gramEnd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 воспитательного контента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</w:tbl>
    <w:p w:rsidR="006526CE" w:rsidRPr="00615CFE" w:rsidRDefault="006526CE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</w:p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3. Педагогическая  работа</w:t>
      </w:r>
    </w:p>
    <w:p w:rsidR="006526CE" w:rsidRPr="00615CFE" w:rsidRDefault="006526CE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</w:p>
    <w:tbl>
      <w:tblPr>
        <w:tblW w:w="14736" w:type="dxa"/>
        <w:tblInd w:w="5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1019"/>
        <w:gridCol w:w="3141"/>
        <w:gridCol w:w="1264"/>
        <w:gridCol w:w="3969"/>
        <w:gridCol w:w="2972"/>
        <w:gridCol w:w="1700"/>
      </w:tblGrid>
      <w:tr w:rsidR="00ED7719" w:rsidRPr="00615CFE" w:rsidTr="006526CE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№</w:t>
            </w: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Дата</w:t>
            </w:r>
          </w:p>
        </w:tc>
        <w:tc>
          <w:tcPr>
            <w:tcW w:w="3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Содержание деятельности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41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Целевая категория 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41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Цель деятельности 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Соисполнители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41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Отметка о выполнении</w:t>
            </w:r>
          </w:p>
        </w:tc>
      </w:tr>
      <w:tr w:rsidR="00ED7719" w:rsidRPr="00615CFE" w:rsidTr="006526CE"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Работа с детьми группы риска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Установление контакта, изучение системы воспитательной работы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6526CE"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Работа с детьми, находящимися в трудной жизненной ситуации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Установление контакта, изучение социальных условий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6526CE"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Вторая неделя месяца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Организация работы детского актива ОО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Включение в воспитательную систему ОО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6526CE"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воспитательных мероприятиях, проводимых ОО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Включение в воспитательную систему ОО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6526CE"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proofErr w:type="gramStart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Совместная подготовка к участию обучающихся в конкурсах</w:t>
            </w:r>
            <w:proofErr w:type="gramEnd"/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Включение обучающихся, педагогов в совместную деятельность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6526CE"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6.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Подготовка и проведение классных мероприятий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Установление контакта с обучающимися, педагогами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6526CE"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12.04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космонавтики, 65 лет со дня запуска СССР</w:t>
            </w:r>
            <w:r w:rsidRPr="00615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первого искусственного спутника Земли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ценностного отношения к наследию своей страны через знакомство с достижениями выдающихся ученых и инженеров-конструкторов, космонавтов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6526CE"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8.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14.04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160 лет со Дня Рождения П. А. Столыпина, русского государственного деятеля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ценностного отношения к наследию своей страны через знакомство с достижениями соотечественника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6526CE"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9.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19.04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памяти о геноциде советского народа нацистами и их пособниками в годы 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Великой Отечественной войне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Расширение информационного поля  участников и сохранение исторической памяти о Великой Отечественной войне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6526CE"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10.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22.04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Всемирный день Земли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экологического воспитания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6526CE"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11.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27.04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российского парламентаризма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гражданской идентичности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hAnsi="Times New Roman" w:cs="Times New Roman"/>
              </w:rPr>
              <w:t xml:space="preserve">Администрация, </w:t>
            </w:r>
            <w:proofErr w:type="gramStart"/>
            <w:r w:rsidRPr="00615CFE">
              <w:rPr>
                <w:rFonts w:ascii="Times New Roman" w:hAnsi="Times New Roman" w:cs="Times New Roman"/>
              </w:rPr>
              <w:t>классные</w:t>
            </w:r>
            <w:proofErr w:type="gramEnd"/>
            <w:r w:rsidRPr="00615CFE">
              <w:rPr>
                <w:rFonts w:ascii="Times New Roman" w:hAnsi="Times New Roman" w:cs="Times New Roman"/>
              </w:rPr>
              <w:t xml:space="preserve"> рук</w:t>
            </w:r>
            <w:r>
              <w:rPr>
                <w:rFonts w:ascii="Times New Roman" w:hAnsi="Times New Roman" w:cs="Times New Roman"/>
              </w:rPr>
              <w:t>.</w:t>
            </w:r>
            <w:r w:rsidRPr="00615CFE">
              <w:rPr>
                <w:rFonts w:ascii="Times New Roman" w:hAnsi="Times New Roman" w:cs="Times New Roman"/>
              </w:rPr>
              <w:t>, педагог-орг</w:t>
            </w:r>
            <w:r>
              <w:rPr>
                <w:rFonts w:ascii="Times New Roman" w:hAnsi="Times New Roman" w:cs="Times New Roman"/>
              </w:rPr>
              <w:t>.</w:t>
            </w:r>
            <w:r w:rsidRPr="00615CFE"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</w:tbl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4. Подготовка отчетной, аналитической документации, повышение квалификации</w:t>
      </w:r>
    </w:p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tbl>
      <w:tblPr>
        <w:tblW w:w="14033" w:type="dxa"/>
        <w:tblInd w:w="5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993"/>
        <w:gridCol w:w="3685"/>
        <w:gridCol w:w="2268"/>
        <w:gridCol w:w="2835"/>
        <w:gridCol w:w="1843"/>
        <w:gridCol w:w="1701"/>
      </w:tblGrid>
      <w:tr w:rsidR="00ED7719" w:rsidRPr="00615CFE" w:rsidTr="00ED7719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№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Дата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Содержание деятельности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Целевая категория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Цель деятельности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Соисполнители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Отметка о выполнении</w:t>
            </w:r>
          </w:p>
        </w:tc>
      </w:tr>
      <w:tr w:rsidR="00ED7719" w:rsidRPr="00615CFE" w:rsidTr="00ED7719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Адаптация к профессиональной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ED7719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proofErr w:type="gramStart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Разместить информацию</w:t>
            </w:r>
            <w:proofErr w:type="gramEnd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в официальной группе школы в VK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Советник директора,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Актив школы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</w:tbl>
    <w:p w:rsidR="00ED7719" w:rsidRPr="00615CFE" w:rsidRDefault="00ED7719" w:rsidP="00850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lastRenderedPageBreak/>
        <w:t> </w:t>
      </w:r>
    </w:p>
    <w:p w:rsidR="00ED7719" w:rsidRPr="00615CFE" w:rsidRDefault="00ED7719" w:rsidP="006526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IX месяц (май)1.Административная работа</w:t>
      </w:r>
    </w:p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tbl>
      <w:tblPr>
        <w:tblW w:w="14175" w:type="dxa"/>
        <w:tblInd w:w="5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993"/>
        <w:gridCol w:w="3685"/>
        <w:gridCol w:w="2268"/>
        <w:gridCol w:w="2977"/>
        <w:gridCol w:w="1843"/>
        <w:gridCol w:w="1701"/>
      </w:tblGrid>
      <w:tr w:rsidR="00ED7719" w:rsidRPr="00615CFE" w:rsidTr="00415A9B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№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Дата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41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Содержание деятельности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41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Целевая категория 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41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Цель деятельности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41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Соисполнители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41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Отметка о выполнении </w:t>
            </w:r>
          </w:p>
        </w:tc>
      </w:tr>
      <w:tr w:rsidR="00ED7719" w:rsidRPr="00615CFE" w:rsidTr="00415A9B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Первая неделя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Проверка выполнения планов работы классных руководителей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воспитательной системы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415A9B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административных совещаниях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административной системы 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415A9B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работе штаба по воспитательной работе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Совместное планирование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415A9B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415A9B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Первая неделя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Выполнение рабочих программ внеурочной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воспитательной системы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415A9B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(корректировка)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воспитательной системы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</w:tbl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2. Информационно-просветительская  работа</w:t>
      </w:r>
    </w:p>
    <w:p w:rsidR="006526CE" w:rsidRPr="00615CFE" w:rsidRDefault="006526CE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</w:p>
    <w:tbl>
      <w:tblPr>
        <w:tblW w:w="14604" w:type="dxa"/>
        <w:tblInd w:w="5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1153"/>
        <w:gridCol w:w="3571"/>
        <w:gridCol w:w="2256"/>
        <w:gridCol w:w="3379"/>
        <w:gridCol w:w="1856"/>
        <w:gridCol w:w="1692"/>
      </w:tblGrid>
      <w:tr w:rsidR="00ED7719" w:rsidRPr="00615CFE" w:rsidTr="006526CE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№</w:t>
            </w:r>
          </w:p>
        </w:tc>
        <w:tc>
          <w:tcPr>
            <w:tcW w:w="11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Дата</w:t>
            </w:r>
          </w:p>
        </w:tc>
        <w:tc>
          <w:tcPr>
            <w:tcW w:w="35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Содержание деятельности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Целевая категория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Цель деятельности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Соисполнители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Отметка о выполнении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6526CE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Работа с родителями </w:t>
            </w:r>
            <w:proofErr w:type="gramStart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обучающихся</w:t>
            </w:r>
            <w:proofErr w:type="gramEnd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через родительские собрания, классные комитеты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Родители </w:t>
            </w:r>
            <w:proofErr w:type="gramStart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обучающихся</w:t>
            </w:r>
            <w:proofErr w:type="gramEnd"/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Работа с родителями обучающиеся, изучение работы классных руководителей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6526CE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Конец учебного года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Родители </w:t>
            </w:r>
            <w:proofErr w:type="gramStart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обучающихся</w:t>
            </w:r>
            <w:proofErr w:type="gramEnd"/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проблем семейного и общественного воспитания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6526CE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контента в социальных сетях, сайта ОО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Участники образовательных 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отношений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 xml:space="preserve">Анализ </w:t>
            </w:r>
            <w:proofErr w:type="gramStart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информационного</w:t>
            </w:r>
            <w:proofErr w:type="gramEnd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 воспитательного контента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41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Педагогические 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работники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 </w:t>
            </w:r>
          </w:p>
        </w:tc>
      </w:tr>
      <w:tr w:rsidR="00ED7719" w:rsidRPr="00615CFE" w:rsidTr="006526CE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4.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Первая неделя месяца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Результаты работы школьной медиа-службы, школьного актива.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Анализ </w:t>
            </w:r>
            <w:proofErr w:type="gramStart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информационного</w:t>
            </w:r>
            <w:proofErr w:type="gramEnd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 воспитательного контента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41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</w:tbl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Педагогическая работа</w:t>
      </w:r>
    </w:p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tbl>
      <w:tblPr>
        <w:tblW w:w="14572" w:type="dxa"/>
        <w:tblInd w:w="5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1019"/>
        <w:gridCol w:w="3123"/>
        <w:gridCol w:w="1675"/>
        <w:gridCol w:w="3825"/>
        <w:gridCol w:w="2818"/>
        <w:gridCol w:w="1435"/>
      </w:tblGrid>
      <w:tr w:rsidR="00ED7719" w:rsidRPr="00615CFE" w:rsidTr="00615CFE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№</w:t>
            </w: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Дата</w:t>
            </w:r>
          </w:p>
        </w:tc>
        <w:tc>
          <w:tcPr>
            <w:tcW w:w="3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Содержание деятельности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652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Целевая категория </w:t>
            </w:r>
          </w:p>
        </w:tc>
        <w:tc>
          <w:tcPr>
            <w:tcW w:w="3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652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Цель деятельности </w:t>
            </w:r>
          </w:p>
        </w:tc>
        <w:tc>
          <w:tcPr>
            <w:tcW w:w="28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652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Соисполнители </w:t>
            </w:r>
          </w:p>
        </w:tc>
        <w:tc>
          <w:tcPr>
            <w:tcW w:w="1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652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Отметка о выполнении </w:t>
            </w:r>
          </w:p>
        </w:tc>
      </w:tr>
      <w:tr w:rsidR="00ED7719" w:rsidRPr="00615CFE" w:rsidTr="00615CFE"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Работа с активом </w:t>
            </w:r>
            <w:proofErr w:type="gramStart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обучающихся</w:t>
            </w:r>
            <w:proofErr w:type="gramEnd"/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615CFE"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Проведение мероприятий по инициативе обучающихся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Поддержка социальной инициативы </w:t>
            </w:r>
            <w:proofErr w:type="gramStart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обучающихся</w:t>
            </w:r>
            <w:proofErr w:type="gramEnd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, организация совместной деятельности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615CFE"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Проведение воспитательных мероприятий в соответствии с календарным планом воспитательной работы на год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Включение </w:t>
            </w:r>
            <w:proofErr w:type="gramStart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обучающихся</w:t>
            </w:r>
            <w:proofErr w:type="gramEnd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в социально-активную полезную деятельность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615CFE"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Проведение мероприятий по реализации проектов детских общественных объединений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Формирование воспитательной среды, включение </w:t>
            </w:r>
            <w:proofErr w:type="gramStart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обучающихся</w:t>
            </w:r>
            <w:proofErr w:type="gramEnd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в социально-активную полезную деятельность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615CFE"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Подготовка и проведение выпускных вечеров по инициативе обучающихся в параллели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Формирование воспитательной среды, включение </w:t>
            </w:r>
            <w:proofErr w:type="gramStart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обучающихся</w:t>
            </w:r>
            <w:proofErr w:type="gramEnd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в социально-активную полезную деятельность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415A9B" w:rsidRPr="00615CFE" w:rsidTr="00615CFE"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01.05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Праздник Весны и Труда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Формирование воспитательной среды, включение </w:t>
            </w:r>
            <w:proofErr w:type="gramStart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обучающихся</w:t>
            </w:r>
            <w:proofErr w:type="gramEnd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в социально-активную полезную деятельность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Default="00415A9B">
            <w:r w:rsidRPr="004B3731">
              <w:rPr>
                <w:rFonts w:ascii="Times New Roman" w:hAnsi="Times New Roman" w:cs="Times New Roman"/>
              </w:rPr>
              <w:t xml:space="preserve">Администрация, </w:t>
            </w:r>
            <w:proofErr w:type="gramStart"/>
            <w:r w:rsidRPr="004B3731">
              <w:rPr>
                <w:rFonts w:ascii="Times New Roman" w:hAnsi="Times New Roman" w:cs="Times New Roman"/>
              </w:rPr>
              <w:t>классные</w:t>
            </w:r>
            <w:proofErr w:type="gramEnd"/>
            <w:r w:rsidRPr="004B3731">
              <w:rPr>
                <w:rFonts w:ascii="Times New Roman" w:hAnsi="Times New Roman" w:cs="Times New Roman"/>
              </w:rPr>
              <w:t xml:space="preserve"> рук., педагог-орг., детский актив, родительский актив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415A9B" w:rsidRPr="00615CFE" w:rsidTr="00615CFE"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09.05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День Победы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патриотического воспитания, сохранение исторической памяти о Великой Отечественной войне и семейных ценностей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Default="00415A9B">
            <w:r w:rsidRPr="004B3731">
              <w:rPr>
                <w:rFonts w:ascii="Times New Roman" w:hAnsi="Times New Roman" w:cs="Times New Roman"/>
              </w:rPr>
              <w:t xml:space="preserve">Администрация, </w:t>
            </w:r>
            <w:proofErr w:type="gramStart"/>
            <w:r w:rsidRPr="004B3731">
              <w:rPr>
                <w:rFonts w:ascii="Times New Roman" w:hAnsi="Times New Roman" w:cs="Times New Roman"/>
              </w:rPr>
              <w:t>классные</w:t>
            </w:r>
            <w:proofErr w:type="gramEnd"/>
            <w:r w:rsidRPr="004B3731">
              <w:rPr>
                <w:rFonts w:ascii="Times New Roman" w:hAnsi="Times New Roman" w:cs="Times New Roman"/>
              </w:rPr>
              <w:t xml:space="preserve"> рук., педагог-орг., детский актив, родительский актив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415A9B" w:rsidRPr="00615CFE" w:rsidTr="00615CFE"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8.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19.05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детских общественных организаций России.</w:t>
            </w:r>
            <w:r w:rsidRPr="00615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День музеев.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Художественно-эстетическое развитие </w:t>
            </w:r>
            <w:proofErr w:type="gramStart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обучающихся</w:t>
            </w:r>
            <w:proofErr w:type="gramEnd"/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Default="00415A9B">
            <w:r w:rsidRPr="004B3731">
              <w:rPr>
                <w:rFonts w:ascii="Times New Roman" w:hAnsi="Times New Roman" w:cs="Times New Roman"/>
              </w:rPr>
              <w:t xml:space="preserve">Администрация, </w:t>
            </w:r>
            <w:proofErr w:type="gramStart"/>
            <w:r w:rsidRPr="004B3731">
              <w:rPr>
                <w:rFonts w:ascii="Times New Roman" w:hAnsi="Times New Roman" w:cs="Times New Roman"/>
              </w:rPr>
              <w:t>классные</w:t>
            </w:r>
            <w:proofErr w:type="gramEnd"/>
            <w:r w:rsidRPr="004B3731">
              <w:rPr>
                <w:rFonts w:ascii="Times New Roman" w:hAnsi="Times New Roman" w:cs="Times New Roman"/>
              </w:rPr>
              <w:t xml:space="preserve"> рук., педагог-орг., детский актив, родительский актив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415A9B" w:rsidRPr="00615CFE" w:rsidTr="00615CFE"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9.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24.05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День славянской </w:t>
            </w:r>
            <w:r w:rsidRPr="00615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письменности и культуры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Обучающиеся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Формирование гражданской 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идентичности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Default="00415A9B">
            <w:r w:rsidRPr="004B3731">
              <w:rPr>
                <w:rFonts w:ascii="Times New Roman" w:hAnsi="Times New Roman" w:cs="Times New Roman"/>
              </w:rPr>
              <w:lastRenderedPageBreak/>
              <w:t xml:space="preserve">Администрация, </w:t>
            </w:r>
            <w:proofErr w:type="gramStart"/>
            <w:r w:rsidRPr="004B3731">
              <w:rPr>
                <w:rFonts w:ascii="Times New Roman" w:hAnsi="Times New Roman" w:cs="Times New Roman"/>
              </w:rPr>
              <w:t>классные</w:t>
            </w:r>
            <w:proofErr w:type="gramEnd"/>
            <w:r w:rsidRPr="004B3731">
              <w:rPr>
                <w:rFonts w:ascii="Times New Roman" w:hAnsi="Times New Roman" w:cs="Times New Roman"/>
              </w:rPr>
              <w:t xml:space="preserve"> </w:t>
            </w:r>
            <w:r w:rsidRPr="004B3731">
              <w:rPr>
                <w:rFonts w:ascii="Times New Roman" w:hAnsi="Times New Roman" w:cs="Times New Roman"/>
              </w:rPr>
              <w:lastRenderedPageBreak/>
              <w:t>рук., педагог-орг., детский актив, родительский актив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 </w:t>
            </w:r>
          </w:p>
        </w:tc>
      </w:tr>
      <w:tr w:rsidR="00415A9B" w:rsidRPr="00615CFE" w:rsidTr="00615CFE"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10.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25.05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Последний звонок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Формирование воспитательной среды, включение </w:t>
            </w:r>
            <w:proofErr w:type="gramStart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обучающихся</w:t>
            </w:r>
            <w:proofErr w:type="gramEnd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в социально-активную полезную деятельность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Default="00415A9B">
            <w:r w:rsidRPr="004B3731">
              <w:rPr>
                <w:rFonts w:ascii="Times New Roman" w:hAnsi="Times New Roman" w:cs="Times New Roman"/>
              </w:rPr>
              <w:t xml:space="preserve">Администрация, </w:t>
            </w:r>
            <w:proofErr w:type="gramStart"/>
            <w:r w:rsidRPr="004B3731">
              <w:rPr>
                <w:rFonts w:ascii="Times New Roman" w:hAnsi="Times New Roman" w:cs="Times New Roman"/>
              </w:rPr>
              <w:t>классные</w:t>
            </w:r>
            <w:proofErr w:type="gramEnd"/>
            <w:r w:rsidRPr="004B3731">
              <w:rPr>
                <w:rFonts w:ascii="Times New Roman" w:hAnsi="Times New Roman" w:cs="Times New Roman"/>
              </w:rPr>
              <w:t xml:space="preserve"> рук., педагог-орг., детский актив, родительский актив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</w:tbl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4. Подготовка отчетной, аналитической документации, повышение квалификации</w:t>
      </w:r>
    </w:p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tbl>
      <w:tblPr>
        <w:tblW w:w="14596" w:type="dxa"/>
        <w:tblInd w:w="5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952"/>
        <w:gridCol w:w="3732"/>
        <w:gridCol w:w="2829"/>
        <w:gridCol w:w="2832"/>
        <w:gridCol w:w="1843"/>
        <w:gridCol w:w="1700"/>
      </w:tblGrid>
      <w:tr w:rsidR="00ED7719" w:rsidRPr="00615CFE" w:rsidTr="008500AC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№</w:t>
            </w:r>
          </w:p>
        </w:tc>
        <w:tc>
          <w:tcPr>
            <w:tcW w:w="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Дата</w:t>
            </w:r>
          </w:p>
        </w:tc>
        <w:tc>
          <w:tcPr>
            <w:tcW w:w="37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Содержание деятельности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8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Целевая категория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8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Цель деятельности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Соисполнители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Отметка о выполнении</w:t>
            </w:r>
          </w:p>
        </w:tc>
      </w:tr>
      <w:tr w:rsidR="00ED7719" w:rsidRPr="00615CFE" w:rsidTr="008500AC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Анализ работы Штаба воспитательной работы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Анализ  профессиональной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Муниципальный координатор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8500AC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proofErr w:type="gramStart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Разместить информацию</w:t>
            </w:r>
            <w:proofErr w:type="gramEnd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в официальной группе школы в VK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Советник директора,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Актив школы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</w:tbl>
    <w:p w:rsidR="008500AC" w:rsidRPr="00615CFE" w:rsidRDefault="008500AC" w:rsidP="008500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hd w:val="clear" w:color="auto" w:fill="FFFFFF"/>
          <w:lang w:eastAsia="ru-RU"/>
        </w:rPr>
      </w:pPr>
    </w:p>
    <w:p w:rsidR="00ED7719" w:rsidRPr="00615CFE" w:rsidRDefault="00ED7719" w:rsidP="00615CF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shd w:val="clear" w:color="auto" w:fill="FFFFFF"/>
          <w:lang w:eastAsia="ru-RU"/>
        </w:rPr>
        <w:t> </w:t>
      </w:r>
      <w:r w:rsidR="008500AC" w:rsidRPr="00615CFE">
        <w:rPr>
          <w:rFonts w:ascii="Times New Roman" w:hAnsi="Times New Roman" w:cs="Times New Roman"/>
          <w:bCs/>
          <w:u w:val="single"/>
        </w:rPr>
        <w:t>План составила: Питласова Кристина Вениаминовна</w:t>
      </w:r>
      <w:r w:rsidR="00415A9B">
        <w:rPr>
          <w:rFonts w:ascii="Times New Roman" w:hAnsi="Times New Roman" w:cs="Times New Roman"/>
          <w:bCs/>
          <w:u w:val="single"/>
        </w:rPr>
        <w:t>, советник директора</w:t>
      </w:r>
    </w:p>
    <w:sectPr w:rsidR="00ED7719" w:rsidRPr="00615CFE" w:rsidSect="009F67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6B7" w:rsidRDefault="004736B7">
      <w:pPr>
        <w:spacing w:after="0" w:line="240" w:lineRule="auto"/>
      </w:pPr>
      <w:r>
        <w:separator/>
      </w:r>
    </w:p>
  </w:endnote>
  <w:endnote w:type="continuationSeparator" w:id="0">
    <w:p w:rsidR="004736B7" w:rsidRDefault="00473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ller Medium">
    <w:altName w:val="Arial"/>
    <w:panose1 w:val="00000000000000000000"/>
    <w:charset w:val="00"/>
    <w:family w:val="modern"/>
    <w:notTrueType/>
    <w:pitch w:val="variable"/>
    <w:sig w:usb0="00000001" w:usb1="0000205A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6B7" w:rsidRDefault="004736B7">
      <w:pPr>
        <w:spacing w:after="0" w:line="240" w:lineRule="auto"/>
      </w:pPr>
      <w:r>
        <w:separator/>
      </w:r>
    </w:p>
  </w:footnote>
  <w:footnote w:type="continuationSeparator" w:id="0">
    <w:p w:rsidR="004736B7" w:rsidRDefault="00473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5501"/>
    <w:multiLevelType w:val="multilevel"/>
    <w:tmpl w:val="FD9AA8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05EA1D8F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40008"/>
    <w:multiLevelType w:val="hybridMultilevel"/>
    <w:tmpl w:val="B6149B28"/>
    <w:lvl w:ilvl="0" w:tplc="D176316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38003A8">
      <w:start w:val="1"/>
      <w:numFmt w:val="lowerLetter"/>
      <w:lvlText w:val="%2."/>
      <w:lvlJc w:val="left"/>
      <w:pPr>
        <w:ind w:left="1789" w:hanging="360"/>
      </w:pPr>
    </w:lvl>
    <w:lvl w:ilvl="2" w:tplc="955C57A8">
      <w:start w:val="1"/>
      <w:numFmt w:val="lowerRoman"/>
      <w:lvlText w:val="%3."/>
      <w:lvlJc w:val="right"/>
      <w:pPr>
        <w:ind w:left="2509" w:hanging="180"/>
      </w:pPr>
    </w:lvl>
    <w:lvl w:ilvl="3" w:tplc="56A8BCEE">
      <w:start w:val="1"/>
      <w:numFmt w:val="decimal"/>
      <w:lvlText w:val="%4."/>
      <w:lvlJc w:val="left"/>
      <w:pPr>
        <w:ind w:left="3229" w:hanging="360"/>
      </w:pPr>
    </w:lvl>
    <w:lvl w:ilvl="4" w:tplc="78189C50">
      <w:start w:val="1"/>
      <w:numFmt w:val="lowerLetter"/>
      <w:lvlText w:val="%5."/>
      <w:lvlJc w:val="left"/>
      <w:pPr>
        <w:ind w:left="3949" w:hanging="360"/>
      </w:pPr>
    </w:lvl>
    <w:lvl w:ilvl="5" w:tplc="51384372">
      <w:start w:val="1"/>
      <w:numFmt w:val="lowerRoman"/>
      <w:lvlText w:val="%6."/>
      <w:lvlJc w:val="right"/>
      <w:pPr>
        <w:ind w:left="4669" w:hanging="180"/>
      </w:pPr>
    </w:lvl>
    <w:lvl w:ilvl="6" w:tplc="FF249ED8">
      <w:start w:val="1"/>
      <w:numFmt w:val="decimal"/>
      <w:lvlText w:val="%7."/>
      <w:lvlJc w:val="left"/>
      <w:pPr>
        <w:ind w:left="5389" w:hanging="360"/>
      </w:pPr>
    </w:lvl>
    <w:lvl w:ilvl="7" w:tplc="708AFB60">
      <w:start w:val="1"/>
      <w:numFmt w:val="lowerLetter"/>
      <w:lvlText w:val="%8."/>
      <w:lvlJc w:val="left"/>
      <w:pPr>
        <w:ind w:left="6109" w:hanging="360"/>
      </w:pPr>
    </w:lvl>
    <w:lvl w:ilvl="8" w:tplc="4F40AEBC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A64F7"/>
    <w:multiLevelType w:val="hybridMultilevel"/>
    <w:tmpl w:val="3DF6655A"/>
    <w:lvl w:ilvl="0" w:tplc="980C8B5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8CED476">
      <w:start w:val="1"/>
      <w:numFmt w:val="lowerLetter"/>
      <w:lvlText w:val="%2."/>
      <w:lvlJc w:val="left"/>
      <w:pPr>
        <w:ind w:left="1789" w:hanging="360"/>
      </w:pPr>
    </w:lvl>
    <w:lvl w:ilvl="2" w:tplc="57466BA2">
      <w:start w:val="1"/>
      <w:numFmt w:val="lowerRoman"/>
      <w:lvlText w:val="%3."/>
      <w:lvlJc w:val="right"/>
      <w:pPr>
        <w:ind w:left="2509" w:hanging="180"/>
      </w:pPr>
    </w:lvl>
    <w:lvl w:ilvl="3" w:tplc="C5D63A88">
      <w:start w:val="1"/>
      <w:numFmt w:val="decimal"/>
      <w:lvlText w:val="%4."/>
      <w:lvlJc w:val="left"/>
      <w:pPr>
        <w:ind w:left="3229" w:hanging="360"/>
      </w:pPr>
    </w:lvl>
    <w:lvl w:ilvl="4" w:tplc="CFEC15B8">
      <w:start w:val="1"/>
      <w:numFmt w:val="lowerLetter"/>
      <w:lvlText w:val="%5."/>
      <w:lvlJc w:val="left"/>
      <w:pPr>
        <w:ind w:left="3949" w:hanging="360"/>
      </w:pPr>
    </w:lvl>
    <w:lvl w:ilvl="5" w:tplc="8646D2BE">
      <w:start w:val="1"/>
      <w:numFmt w:val="lowerRoman"/>
      <w:lvlText w:val="%6."/>
      <w:lvlJc w:val="right"/>
      <w:pPr>
        <w:ind w:left="4669" w:hanging="180"/>
      </w:pPr>
    </w:lvl>
    <w:lvl w:ilvl="6" w:tplc="746841B2">
      <w:start w:val="1"/>
      <w:numFmt w:val="decimal"/>
      <w:lvlText w:val="%7."/>
      <w:lvlJc w:val="left"/>
      <w:pPr>
        <w:ind w:left="5389" w:hanging="360"/>
      </w:pPr>
    </w:lvl>
    <w:lvl w:ilvl="7" w:tplc="9808DFD4">
      <w:start w:val="1"/>
      <w:numFmt w:val="lowerLetter"/>
      <w:lvlText w:val="%8."/>
      <w:lvlJc w:val="left"/>
      <w:pPr>
        <w:ind w:left="6109" w:hanging="360"/>
      </w:pPr>
    </w:lvl>
    <w:lvl w:ilvl="8" w:tplc="84FE8534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A740D8"/>
    <w:multiLevelType w:val="hybridMultilevel"/>
    <w:tmpl w:val="CA8298D4"/>
    <w:lvl w:ilvl="0" w:tplc="9BEAE8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E8AC188">
      <w:start w:val="1"/>
      <w:numFmt w:val="lowerLetter"/>
      <w:lvlText w:val="%2."/>
      <w:lvlJc w:val="left"/>
      <w:pPr>
        <w:ind w:left="1788" w:hanging="360"/>
      </w:pPr>
    </w:lvl>
    <w:lvl w:ilvl="2" w:tplc="2B3CE122">
      <w:start w:val="1"/>
      <w:numFmt w:val="lowerRoman"/>
      <w:lvlText w:val="%3."/>
      <w:lvlJc w:val="right"/>
      <w:pPr>
        <w:ind w:left="2508" w:hanging="180"/>
      </w:pPr>
    </w:lvl>
    <w:lvl w:ilvl="3" w:tplc="559E0BEC">
      <w:start w:val="1"/>
      <w:numFmt w:val="decimal"/>
      <w:lvlText w:val="%4."/>
      <w:lvlJc w:val="left"/>
      <w:pPr>
        <w:ind w:left="3228" w:hanging="360"/>
      </w:pPr>
    </w:lvl>
    <w:lvl w:ilvl="4" w:tplc="B9C67224">
      <w:start w:val="1"/>
      <w:numFmt w:val="lowerLetter"/>
      <w:lvlText w:val="%5."/>
      <w:lvlJc w:val="left"/>
      <w:pPr>
        <w:ind w:left="3948" w:hanging="360"/>
      </w:pPr>
    </w:lvl>
    <w:lvl w:ilvl="5" w:tplc="6B06491A">
      <w:start w:val="1"/>
      <w:numFmt w:val="lowerRoman"/>
      <w:lvlText w:val="%6."/>
      <w:lvlJc w:val="right"/>
      <w:pPr>
        <w:ind w:left="4668" w:hanging="180"/>
      </w:pPr>
    </w:lvl>
    <w:lvl w:ilvl="6" w:tplc="D35A9984">
      <w:start w:val="1"/>
      <w:numFmt w:val="decimal"/>
      <w:lvlText w:val="%7."/>
      <w:lvlJc w:val="left"/>
      <w:pPr>
        <w:ind w:left="5388" w:hanging="360"/>
      </w:pPr>
    </w:lvl>
    <w:lvl w:ilvl="7" w:tplc="C5722A1C">
      <w:start w:val="1"/>
      <w:numFmt w:val="lowerLetter"/>
      <w:lvlText w:val="%8."/>
      <w:lvlJc w:val="left"/>
      <w:pPr>
        <w:ind w:left="6108" w:hanging="360"/>
      </w:pPr>
    </w:lvl>
    <w:lvl w:ilvl="8" w:tplc="D6309BA2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FE278EB"/>
    <w:multiLevelType w:val="hybridMultilevel"/>
    <w:tmpl w:val="283C092E"/>
    <w:lvl w:ilvl="0" w:tplc="97807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4E8714">
      <w:start w:val="1"/>
      <w:numFmt w:val="lowerLetter"/>
      <w:lvlText w:val="%2."/>
      <w:lvlJc w:val="left"/>
      <w:pPr>
        <w:ind w:left="1440" w:hanging="360"/>
      </w:pPr>
    </w:lvl>
    <w:lvl w:ilvl="2" w:tplc="A92EF4A8">
      <w:start w:val="1"/>
      <w:numFmt w:val="lowerRoman"/>
      <w:lvlText w:val="%3."/>
      <w:lvlJc w:val="right"/>
      <w:pPr>
        <w:ind w:left="2160" w:hanging="180"/>
      </w:pPr>
    </w:lvl>
    <w:lvl w:ilvl="3" w:tplc="5FD4C1BE">
      <w:start w:val="1"/>
      <w:numFmt w:val="decimal"/>
      <w:lvlText w:val="%4."/>
      <w:lvlJc w:val="left"/>
      <w:pPr>
        <w:ind w:left="2880" w:hanging="360"/>
      </w:pPr>
    </w:lvl>
    <w:lvl w:ilvl="4" w:tplc="51BE3A2A">
      <w:start w:val="1"/>
      <w:numFmt w:val="lowerLetter"/>
      <w:lvlText w:val="%5."/>
      <w:lvlJc w:val="left"/>
      <w:pPr>
        <w:ind w:left="3600" w:hanging="360"/>
      </w:pPr>
    </w:lvl>
    <w:lvl w:ilvl="5" w:tplc="D5A6E44E">
      <w:start w:val="1"/>
      <w:numFmt w:val="lowerRoman"/>
      <w:lvlText w:val="%6."/>
      <w:lvlJc w:val="right"/>
      <w:pPr>
        <w:ind w:left="4320" w:hanging="180"/>
      </w:pPr>
    </w:lvl>
    <w:lvl w:ilvl="6" w:tplc="2B0A9C2E">
      <w:start w:val="1"/>
      <w:numFmt w:val="decimal"/>
      <w:lvlText w:val="%7."/>
      <w:lvlJc w:val="left"/>
      <w:pPr>
        <w:ind w:left="5040" w:hanging="360"/>
      </w:pPr>
    </w:lvl>
    <w:lvl w:ilvl="7" w:tplc="25965B6A">
      <w:start w:val="1"/>
      <w:numFmt w:val="lowerLetter"/>
      <w:lvlText w:val="%8."/>
      <w:lvlJc w:val="left"/>
      <w:pPr>
        <w:ind w:left="5760" w:hanging="360"/>
      </w:pPr>
    </w:lvl>
    <w:lvl w:ilvl="8" w:tplc="455EB1C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766AB2"/>
    <w:multiLevelType w:val="hybridMultilevel"/>
    <w:tmpl w:val="FAC28E7C"/>
    <w:lvl w:ilvl="0" w:tplc="906E6FF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7C28F8">
      <w:start w:val="1"/>
      <w:numFmt w:val="lowerLetter"/>
      <w:lvlText w:val="%2."/>
      <w:lvlJc w:val="left"/>
      <w:pPr>
        <w:ind w:left="1440" w:hanging="360"/>
      </w:pPr>
    </w:lvl>
    <w:lvl w:ilvl="2" w:tplc="1BA85DD4">
      <w:start w:val="1"/>
      <w:numFmt w:val="lowerRoman"/>
      <w:lvlText w:val="%3."/>
      <w:lvlJc w:val="right"/>
      <w:pPr>
        <w:ind w:left="2160" w:hanging="180"/>
      </w:pPr>
    </w:lvl>
    <w:lvl w:ilvl="3" w:tplc="23EA1846">
      <w:start w:val="1"/>
      <w:numFmt w:val="decimal"/>
      <w:lvlText w:val="%4."/>
      <w:lvlJc w:val="left"/>
      <w:pPr>
        <w:ind w:left="2880" w:hanging="360"/>
      </w:pPr>
    </w:lvl>
    <w:lvl w:ilvl="4" w:tplc="87E4A4D0">
      <w:start w:val="1"/>
      <w:numFmt w:val="lowerLetter"/>
      <w:lvlText w:val="%5."/>
      <w:lvlJc w:val="left"/>
      <w:pPr>
        <w:ind w:left="3600" w:hanging="360"/>
      </w:pPr>
    </w:lvl>
    <w:lvl w:ilvl="5" w:tplc="5346F9FE">
      <w:start w:val="1"/>
      <w:numFmt w:val="lowerRoman"/>
      <w:lvlText w:val="%6."/>
      <w:lvlJc w:val="right"/>
      <w:pPr>
        <w:ind w:left="4320" w:hanging="180"/>
      </w:pPr>
    </w:lvl>
    <w:lvl w:ilvl="6" w:tplc="0A54B204">
      <w:start w:val="1"/>
      <w:numFmt w:val="decimal"/>
      <w:lvlText w:val="%7."/>
      <w:lvlJc w:val="left"/>
      <w:pPr>
        <w:ind w:left="5040" w:hanging="360"/>
      </w:pPr>
    </w:lvl>
    <w:lvl w:ilvl="7" w:tplc="C1880784">
      <w:start w:val="1"/>
      <w:numFmt w:val="lowerLetter"/>
      <w:lvlText w:val="%8."/>
      <w:lvlJc w:val="left"/>
      <w:pPr>
        <w:ind w:left="5760" w:hanging="360"/>
      </w:pPr>
    </w:lvl>
    <w:lvl w:ilvl="8" w:tplc="D7BCD50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8418A1"/>
    <w:multiLevelType w:val="hybridMultilevel"/>
    <w:tmpl w:val="FDF8B1D4"/>
    <w:lvl w:ilvl="0" w:tplc="9BF21D3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A02E80DC">
      <w:start w:val="1"/>
      <w:numFmt w:val="lowerLetter"/>
      <w:lvlText w:val="%2."/>
      <w:lvlJc w:val="left"/>
      <w:pPr>
        <w:ind w:left="2496" w:hanging="360"/>
      </w:pPr>
    </w:lvl>
    <w:lvl w:ilvl="2" w:tplc="1E0E6A66">
      <w:start w:val="1"/>
      <w:numFmt w:val="lowerRoman"/>
      <w:lvlText w:val="%3."/>
      <w:lvlJc w:val="right"/>
      <w:pPr>
        <w:ind w:left="3216" w:hanging="180"/>
      </w:pPr>
    </w:lvl>
    <w:lvl w:ilvl="3" w:tplc="327C11D8">
      <w:start w:val="1"/>
      <w:numFmt w:val="decimal"/>
      <w:lvlText w:val="%4."/>
      <w:lvlJc w:val="left"/>
      <w:pPr>
        <w:ind w:left="3936" w:hanging="360"/>
      </w:pPr>
    </w:lvl>
    <w:lvl w:ilvl="4" w:tplc="FDA06A3E">
      <w:start w:val="1"/>
      <w:numFmt w:val="lowerLetter"/>
      <w:lvlText w:val="%5."/>
      <w:lvlJc w:val="left"/>
      <w:pPr>
        <w:ind w:left="4656" w:hanging="360"/>
      </w:pPr>
    </w:lvl>
    <w:lvl w:ilvl="5" w:tplc="2DECFBA2">
      <w:start w:val="1"/>
      <w:numFmt w:val="lowerRoman"/>
      <w:lvlText w:val="%6."/>
      <w:lvlJc w:val="right"/>
      <w:pPr>
        <w:ind w:left="5376" w:hanging="180"/>
      </w:pPr>
    </w:lvl>
    <w:lvl w:ilvl="6" w:tplc="371A68D2">
      <w:start w:val="1"/>
      <w:numFmt w:val="decimal"/>
      <w:lvlText w:val="%7."/>
      <w:lvlJc w:val="left"/>
      <w:pPr>
        <w:ind w:left="6096" w:hanging="360"/>
      </w:pPr>
    </w:lvl>
    <w:lvl w:ilvl="7" w:tplc="B48262B6">
      <w:start w:val="1"/>
      <w:numFmt w:val="lowerLetter"/>
      <w:lvlText w:val="%8."/>
      <w:lvlJc w:val="left"/>
      <w:pPr>
        <w:ind w:left="6816" w:hanging="360"/>
      </w:pPr>
    </w:lvl>
    <w:lvl w:ilvl="8" w:tplc="7E6A4136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3F1"/>
    <w:rsid w:val="000C17BD"/>
    <w:rsid w:val="000F1385"/>
    <w:rsid w:val="000F74E0"/>
    <w:rsid w:val="00112D1F"/>
    <w:rsid w:val="0029696D"/>
    <w:rsid w:val="00415A9B"/>
    <w:rsid w:val="004736B7"/>
    <w:rsid w:val="0059079D"/>
    <w:rsid w:val="005E43F1"/>
    <w:rsid w:val="005F7F28"/>
    <w:rsid w:val="00600F30"/>
    <w:rsid w:val="00615CFE"/>
    <w:rsid w:val="006526CE"/>
    <w:rsid w:val="006D0077"/>
    <w:rsid w:val="008500AC"/>
    <w:rsid w:val="0096326B"/>
    <w:rsid w:val="009F671F"/>
    <w:rsid w:val="00BC6BAC"/>
    <w:rsid w:val="00D3597F"/>
    <w:rsid w:val="00DA1D3C"/>
    <w:rsid w:val="00DA2979"/>
    <w:rsid w:val="00E66E72"/>
    <w:rsid w:val="00ED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30"/>
  </w:style>
  <w:style w:type="paragraph" w:styleId="1">
    <w:name w:val="heading 1"/>
    <w:basedOn w:val="a"/>
    <w:next w:val="a"/>
    <w:link w:val="10"/>
    <w:uiPriority w:val="9"/>
    <w:qFormat/>
    <w:rsid w:val="00600F3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00F3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00F3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00F3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00F3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00F3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00F3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600F3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00F3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F3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00F3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600F3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600F3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00F3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00F3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00F3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600F3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600F3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600F30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600F3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600F30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00F3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00F3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00F3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600F3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600F30"/>
    <w:rPr>
      <w:i/>
    </w:rPr>
  </w:style>
  <w:style w:type="paragraph" w:styleId="a9">
    <w:name w:val="header"/>
    <w:basedOn w:val="a"/>
    <w:link w:val="aa"/>
    <w:uiPriority w:val="99"/>
    <w:unhideWhenUsed/>
    <w:rsid w:val="00600F3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0F30"/>
  </w:style>
  <w:style w:type="paragraph" w:styleId="ab">
    <w:name w:val="footer"/>
    <w:basedOn w:val="a"/>
    <w:link w:val="ac"/>
    <w:uiPriority w:val="99"/>
    <w:unhideWhenUsed/>
    <w:rsid w:val="00600F3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600F30"/>
  </w:style>
  <w:style w:type="paragraph" w:styleId="ad">
    <w:name w:val="caption"/>
    <w:basedOn w:val="a"/>
    <w:next w:val="a"/>
    <w:uiPriority w:val="35"/>
    <w:semiHidden/>
    <w:unhideWhenUsed/>
    <w:qFormat/>
    <w:rsid w:val="00600F30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600F30"/>
  </w:style>
  <w:style w:type="table" w:customStyle="1" w:styleId="TableGridLight">
    <w:name w:val="Table Grid Light"/>
    <w:basedOn w:val="a1"/>
    <w:uiPriority w:val="59"/>
    <w:rsid w:val="00600F3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00F3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600F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00F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00F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00F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00F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00F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00F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00F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00F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00F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00F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00F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00F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00F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00F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sid w:val="00600F30"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600F30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600F30"/>
    <w:rPr>
      <w:sz w:val="18"/>
    </w:rPr>
  </w:style>
  <w:style w:type="character" w:styleId="af1">
    <w:name w:val="footnote reference"/>
    <w:basedOn w:val="a0"/>
    <w:uiPriority w:val="99"/>
    <w:unhideWhenUsed/>
    <w:rsid w:val="00600F30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600F30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600F30"/>
    <w:rPr>
      <w:sz w:val="20"/>
    </w:rPr>
  </w:style>
  <w:style w:type="character" w:styleId="af4">
    <w:name w:val="endnote reference"/>
    <w:basedOn w:val="a0"/>
    <w:uiPriority w:val="99"/>
    <w:semiHidden/>
    <w:unhideWhenUsed/>
    <w:rsid w:val="00600F30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600F30"/>
    <w:pPr>
      <w:spacing w:after="57"/>
    </w:pPr>
  </w:style>
  <w:style w:type="paragraph" w:styleId="23">
    <w:name w:val="toc 2"/>
    <w:basedOn w:val="a"/>
    <w:next w:val="a"/>
    <w:uiPriority w:val="39"/>
    <w:unhideWhenUsed/>
    <w:rsid w:val="00600F30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600F30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600F30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600F3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00F3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00F3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00F3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00F30"/>
    <w:pPr>
      <w:spacing w:after="57"/>
      <w:ind w:left="2268"/>
    </w:pPr>
  </w:style>
  <w:style w:type="paragraph" w:styleId="af5">
    <w:name w:val="TOC Heading"/>
    <w:uiPriority w:val="39"/>
    <w:unhideWhenUsed/>
    <w:rsid w:val="00600F30"/>
  </w:style>
  <w:style w:type="paragraph" w:styleId="af6">
    <w:name w:val="table of figures"/>
    <w:basedOn w:val="a"/>
    <w:next w:val="a"/>
    <w:uiPriority w:val="99"/>
    <w:unhideWhenUsed/>
    <w:rsid w:val="00600F30"/>
    <w:pPr>
      <w:spacing w:after="0"/>
    </w:pPr>
  </w:style>
  <w:style w:type="paragraph" w:styleId="af7">
    <w:name w:val="List Paragraph"/>
    <w:basedOn w:val="a"/>
    <w:uiPriority w:val="34"/>
    <w:qFormat/>
    <w:rsid w:val="00600F30"/>
    <w:pPr>
      <w:ind w:left="720"/>
      <w:contextualSpacing/>
    </w:pPr>
  </w:style>
  <w:style w:type="table" w:styleId="af8">
    <w:name w:val="Table Grid"/>
    <w:basedOn w:val="a1"/>
    <w:uiPriority w:val="39"/>
    <w:rsid w:val="00600F3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600F30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ED7719"/>
  </w:style>
  <w:style w:type="character" w:customStyle="1" w:styleId="fontstyle01">
    <w:name w:val="fontstyle01"/>
    <w:basedOn w:val="a0"/>
    <w:rsid w:val="00ED7719"/>
  </w:style>
  <w:style w:type="paragraph" w:styleId="afa">
    <w:name w:val="Balloon Text"/>
    <w:basedOn w:val="a"/>
    <w:link w:val="afb"/>
    <w:uiPriority w:val="99"/>
    <w:semiHidden/>
    <w:unhideWhenUsed/>
    <w:rsid w:val="00ED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ED77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table" w:styleId="af8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27</Pages>
  <Words>7857</Words>
  <Characters>44786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Komp_5</cp:lastModifiedBy>
  <cp:revision>14</cp:revision>
  <cp:lastPrinted>2022-10-03T11:34:00Z</cp:lastPrinted>
  <dcterms:created xsi:type="dcterms:W3CDTF">2022-08-19T13:29:00Z</dcterms:created>
  <dcterms:modified xsi:type="dcterms:W3CDTF">2022-11-01T09:02:00Z</dcterms:modified>
</cp:coreProperties>
</file>